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78A3" w14:textId="77777777" w:rsidR="00AB3161" w:rsidRPr="00601D65" w:rsidRDefault="00AB3161" w:rsidP="00AB3161">
      <w:pPr>
        <w:rPr>
          <w:sz w:val="28"/>
          <w:szCs w:val="28"/>
        </w:rPr>
      </w:pPr>
      <w:r>
        <w:rPr>
          <w:sz w:val="28"/>
          <w:szCs w:val="28"/>
        </w:rPr>
        <w:t>Simon lukion opiskelija</w:t>
      </w:r>
      <w:r w:rsidRPr="00601D65">
        <w:rPr>
          <w:sz w:val="28"/>
          <w:szCs w:val="28"/>
        </w:rPr>
        <w:t>kunnan hallituksen kokous</w:t>
      </w:r>
    </w:p>
    <w:p w14:paraId="531CF289" w14:textId="77777777" w:rsidR="00AB3161" w:rsidRDefault="00AB3161" w:rsidP="00AB3161">
      <w:r>
        <w:t>Aika: torstai 16.9.2019 klo 08.00</w:t>
      </w:r>
    </w:p>
    <w:p w14:paraId="18914C23" w14:textId="77777777" w:rsidR="00AB3161" w:rsidRDefault="00AB3161" w:rsidP="00AB3161">
      <w:r>
        <w:t>Paikka: Simon lukion opiskelijakunnan huone</w:t>
      </w:r>
    </w:p>
    <w:p w14:paraId="19229071" w14:textId="72D46D53" w:rsidR="00AB3161" w:rsidRDefault="00AB3161" w:rsidP="00AB3161"/>
    <w:p w14:paraId="5A730023" w14:textId="08D929A4" w:rsidR="003B5317" w:rsidRDefault="003B5317" w:rsidP="00AB3161"/>
    <w:p w14:paraId="0E1F33C6" w14:textId="77777777" w:rsidR="003B5317" w:rsidRDefault="003B5317" w:rsidP="00AB3161"/>
    <w:p w14:paraId="5E0BFB97" w14:textId="183934A6" w:rsidR="00AB3161" w:rsidRDefault="00AB3161" w:rsidP="00AB3161">
      <w:pPr>
        <w:rPr>
          <w:rFonts w:asciiTheme="majorHAnsi" w:hAnsiTheme="majorHAnsi" w:cstheme="majorHAnsi"/>
          <w:b/>
          <w:i/>
          <w:iCs/>
          <w:sz w:val="32"/>
          <w:szCs w:val="32"/>
        </w:rPr>
      </w:pPr>
      <w:r w:rsidRPr="003B5317">
        <w:rPr>
          <w:rFonts w:asciiTheme="majorHAnsi" w:hAnsiTheme="majorHAnsi" w:cstheme="majorHAnsi"/>
          <w:b/>
          <w:i/>
          <w:iCs/>
          <w:sz w:val="32"/>
          <w:szCs w:val="32"/>
        </w:rPr>
        <w:t>Esityslista</w:t>
      </w:r>
    </w:p>
    <w:p w14:paraId="07E4E290" w14:textId="77777777" w:rsidR="003B5317" w:rsidRPr="003B5317" w:rsidRDefault="003B5317" w:rsidP="00AB3161">
      <w:pPr>
        <w:rPr>
          <w:rFonts w:asciiTheme="majorHAnsi" w:hAnsiTheme="majorHAnsi" w:cstheme="majorHAnsi"/>
          <w:b/>
          <w:i/>
          <w:iCs/>
          <w:sz w:val="32"/>
          <w:szCs w:val="32"/>
        </w:rPr>
      </w:pPr>
    </w:p>
    <w:p w14:paraId="0CBFC712" w14:textId="152EDC36" w:rsidR="00AB3161" w:rsidRDefault="00AB3161" w:rsidP="00AB3161">
      <w:pPr>
        <w:pStyle w:val="Luettelokappale"/>
        <w:numPr>
          <w:ilvl w:val="0"/>
          <w:numId w:val="1"/>
        </w:numPr>
      </w:pPr>
      <w:r>
        <w:t xml:space="preserve">Kokouksen avaus </w:t>
      </w:r>
    </w:p>
    <w:p w14:paraId="41C2C64E" w14:textId="24F22042" w:rsidR="009144A1" w:rsidRDefault="009144A1" w:rsidP="009144A1">
      <w:r>
        <w:t>Kokous avattiin kello 8.09.</w:t>
      </w:r>
    </w:p>
    <w:p w14:paraId="17D5E119" w14:textId="77777777" w:rsidR="009144A1" w:rsidRDefault="009144A1" w:rsidP="009144A1"/>
    <w:p w14:paraId="3444B0A4" w14:textId="3538771D" w:rsidR="00AB3161" w:rsidRDefault="00AB3161" w:rsidP="00AB3161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14:paraId="523E67E7" w14:textId="70DFAA27" w:rsidR="009144A1" w:rsidRDefault="009144A1" w:rsidP="009144A1">
      <w:r>
        <w:t>Kokous todettiin lailliseksi ja päätösvaltaiseksi.</w:t>
      </w:r>
    </w:p>
    <w:p w14:paraId="6153ED1D" w14:textId="77777777" w:rsidR="009144A1" w:rsidRDefault="009144A1" w:rsidP="009144A1"/>
    <w:p w14:paraId="4A3958C5" w14:textId="0663F608" w:rsidR="00AB3161" w:rsidRDefault="00AB3161" w:rsidP="00AB3161">
      <w:pPr>
        <w:pStyle w:val="Luettelokappale"/>
        <w:numPr>
          <w:ilvl w:val="0"/>
          <w:numId w:val="1"/>
        </w:numPr>
      </w:pPr>
      <w:r>
        <w:t xml:space="preserve">Kokouksen esityslistan hyväksyminen </w:t>
      </w:r>
    </w:p>
    <w:p w14:paraId="43E23FE3" w14:textId="6BBC6B72" w:rsidR="009144A1" w:rsidRDefault="009144A1" w:rsidP="009144A1">
      <w:r>
        <w:t>Kokouksen esityslista hyväksyttiin.</w:t>
      </w:r>
    </w:p>
    <w:p w14:paraId="3672D333" w14:textId="75664037" w:rsidR="009144A1" w:rsidRDefault="009144A1" w:rsidP="009144A1"/>
    <w:p w14:paraId="6EBA7B2F" w14:textId="0314A800" w:rsidR="003B5317" w:rsidRDefault="003B5317" w:rsidP="009144A1"/>
    <w:p w14:paraId="3D2B6668" w14:textId="77777777" w:rsidR="003B5317" w:rsidRDefault="003B5317" w:rsidP="009144A1"/>
    <w:p w14:paraId="150F6B90" w14:textId="50DB70B5" w:rsidR="00AB3161" w:rsidRDefault="00AB3161" w:rsidP="003B5317">
      <w:pPr>
        <w:rPr>
          <w:rFonts w:asciiTheme="majorHAnsi" w:hAnsiTheme="majorHAnsi" w:cstheme="majorHAnsi"/>
          <w:b/>
          <w:bCs/>
          <w:i/>
          <w:iCs/>
          <w:sz w:val="32"/>
          <w:szCs w:val="32"/>
        </w:rPr>
      </w:pPr>
      <w:r w:rsidRPr="003B5317">
        <w:rPr>
          <w:rFonts w:asciiTheme="majorHAnsi" w:hAnsiTheme="majorHAnsi" w:cstheme="majorHAnsi"/>
          <w:b/>
          <w:bCs/>
          <w:i/>
          <w:iCs/>
          <w:sz w:val="32"/>
          <w:szCs w:val="32"/>
        </w:rPr>
        <w:t>Varsinaiset kokousasiat</w:t>
      </w:r>
    </w:p>
    <w:p w14:paraId="0D7FA83F" w14:textId="77777777" w:rsidR="003B5317" w:rsidRPr="003B5317" w:rsidRDefault="003B5317" w:rsidP="00AB3161">
      <w:pPr>
        <w:ind w:left="360"/>
        <w:rPr>
          <w:rFonts w:asciiTheme="majorHAnsi" w:hAnsiTheme="majorHAnsi" w:cstheme="majorHAnsi"/>
          <w:b/>
          <w:bCs/>
          <w:i/>
          <w:iCs/>
          <w:sz w:val="32"/>
          <w:szCs w:val="32"/>
        </w:rPr>
      </w:pPr>
    </w:p>
    <w:p w14:paraId="0B9E3FAB" w14:textId="6E1D1CD2" w:rsidR="00AB3161" w:rsidRDefault="00AB3161" w:rsidP="00AB3161">
      <w:pPr>
        <w:pStyle w:val="Luettelokappale"/>
        <w:numPr>
          <w:ilvl w:val="0"/>
          <w:numId w:val="1"/>
        </w:numPr>
      </w:pPr>
      <w:r>
        <w:t>Yleiskokouksen asiat</w:t>
      </w:r>
    </w:p>
    <w:p w14:paraId="6DE7A790" w14:textId="2CB38336" w:rsidR="009144A1" w:rsidRDefault="0040179C" w:rsidP="009144A1">
      <w:r>
        <w:t xml:space="preserve">Yleiskokouksessa käytiin läpi opiskelijakunnan raha- ja yleistilannetta, tulevia tapahtumia ja toimintakertomusta lukukaudelta 2020-21. </w:t>
      </w:r>
      <w:r w:rsidR="009144A1">
        <w:t>Yleiskokouksen pöytäkirja tarkistetaan</w:t>
      </w:r>
      <w:r>
        <w:t xml:space="preserve"> ja hyväksytään</w:t>
      </w:r>
      <w:r w:rsidR="009144A1">
        <w:t xml:space="preserve"> myöhemmin. </w:t>
      </w:r>
    </w:p>
    <w:p w14:paraId="0CD013F6" w14:textId="77777777" w:rsidR="009144A1" w:rsidRDefault="009144A1" w:rsidP="009144A1"/>
    <w:p w14:paraId="50FD3A1E" w14:textId="4FDD7353" w:rsidR="00AB3161" w:rsidRDefault="00AB3161" w:rsidP="00AB3161">
      <w:pPr>
        <w:pStyle w:val="Luettelokappale"/>
        <w:numPr>
          <w:ilvl w:val="0"/>
          <w:numId w:val="1"/>
        </w:numPr>
      </w:pPr>
      <w:r>
        <w:t>Karkkikioskiasiaa</w:t>
      </w:r>
    </w:p>
    <w:p w14:paraId="7D9E2465" w14:textId="09D65CB7" w:rsidR="0040179C" w:rsidRDefault="0040179C" w:rsidP="0040179C">
      <w:r>
        <w:t>Velaksi myyntiä on päätetty toistaiseksi jatkaa. 22.9.2021 karkkiostokset kuittia vastaan hyvitetään suoraan kassasta.</w:t>
      </w:r>
      <w:r w:rsidR="00634C72">
        <w:t xml:space="preserve"> Kioskin tarjonta tällä hetkellä vähäistä. Keskusteltiin </w:t>
      </w:r>
      <w:r w:rsidR="00B42C97">
        <w:t xml:space="preserve">myös </w:t>
      </w:r>
      <w:r w:rsidR="00634C72">
        <w:t xml:space="preserve">energiajuoman myynnin mahdollisesta aloittamisesta karkkikioskiin. </w:t>
      </w:r>
    </w:p>
    <w:p w14:paraId="3592DBA4" w14:textId="53A0111A" w:rsidR="00634C72" w:rsidRDefault="00634C72" w:rsidP="0040179C">
      <w:r>
        <w:lastRenderedPageBreak/>
        <w:t xml:space="preserve">Jos joku opiskelijakunnanhallituksen jäsenistä </w:t>
      </w:r>
      <w:r w:rsidR="005F62DF">
        <w:t>ostaa</w:t>
      </w:r>
      <w:r>
        <w:t xml:space="preserve"> täydennystä kioskiin, ilmoi</w:t>
      </w:r>
      <w:r w:rsidR="005F62DF">
        <w:t>tettakoon</w:t>
      </w:r>
      <w:r>
        <w:t xml:space="preserve"> siitä OKH:n WhatsApp -ryhmään ja </w:t>
      </w:r>
      <w:r w:rsidR="005F62DF">
        <w:t xml:space="preserve">otettakoon </w:t>
      </w:r>
      <w:r>
        <w:t>kuitti</w:t>
      </w:r>
      <w:r w:rsidR="005F62DF">
        <w:t xml:space="preserve"> ostoksista</w:t>
      </w:r>
      <w:r>
        <w:t xml:space="preserve"> talteen.</w:t>
      </w:r>
    </w:p>
    <w:p w14:paraId="6EDEDCDE" w14:textId="77777777" w:rsidR="0040179C" w:rsidRDefault="0040179C" w:rsidP="0040179C"/>
    <w:p w14:paraId="1DAB772E" w14:textId="212C5739" w:rsidR="00AB3161" w:rsidRDefault="00AB3161" w:rsidP="00AB3161">
      <w:pPr>
        <w:pStyle w:val="Luettelokappale"/>
        <w:numPr>
          <w:ilvl w:val="0"/>
          <w:numId w:val="1"/>
        </w:numPr>
      </w:pPr>
      <w:r>
        <w:t>Saapunut posti</w:t>
      </w:r>
    </w:p>
    <w:p w14:paraId="4C0A5ABA" w14:textId="34F48DA7" w:rsidR="0040179C" w:rsidRDefault="0040179C" w:rsidP="0040179C">
      <w:pPr>
        <w:pStyle w:val="Luettelokappale"/>
        <w:ind w:left="0"/>
      </w:pPr>
      <w:r>
        <w:t>Opiskelijakunta sekä opiskelijakunnan puheenjohtaja on</w:t>
      </w:r>
      <w:r w:rsidR="008F4F2E">
        <w:t xml:space="preserve"> </w:t>
      </w:r>
      <w:r w:rsidR="00B42C97">
        <w:t>ottanut</w:t>
      </w:r>
      <w:r w:rsidR="008F4F2E">
        <w:t xml:space="preserve"> vastaan postia</w:t>
      </w:r>
      <w:r>
        <w:t>.</w:t>
      </w:r>
      <w:r w:rsidR="008F4F2E">
        <w:t xml:space="preserve"> </w:t>
      </w:r>
      <w:r>
        <w:t>Luontoliitto lähestyy meitä myös kouluvierailulla.</w:t>
      </w:r>
      <w:r w:rsidR="008F4F2E">
        <w:t xml:space="preserve"> </w:t>
      </w:r>
    </w:p>
    <w:p w14:paraId="3D1AE685" w14:textId="77777777" w:rsidR="0040179C" w:rsidRDefault="0040179C" w:rsidP="0040179C"/>
    <w:p w14:paraId="5607D0DD" w14:textId="5CA845F6" w:rsidR="00AB3161" w:rsidRDefault="00AB3161" w:rsidP="00AB3161">
      <w:pPr>
        <w:pStyle w:val="Luettelokappale"/>
        <w:numPr>
          <w:ilvl w:val="0"/>
          <w:numId w:val="1"/>
        </w:numPr>
      </w:pPr>
      <w:r>
        <w:t>Taksvärkki</w:t>
      </w:r>
    </w:p>
    <w:p w14:paraId="127585BF" w14:textId="77777777" w:rsidR="00F67112" w:rsidRDefault="008F4F2E" w:rsidP="008F4F2E">
      <w:r>
        <w:t xml:space="preserve">Taksvärkki järjestetään perjantaina 15.10.2021. </w:t>
      </w:r>
      <w:r w:rsidR="00F67112">
        <w:t xml:space="preserve">Taksvärkkilappujen palautuspäiväksi asetetaan 11.10. Taksvärkkitiedote ja -laput annetaan opiskelijoille viikolla 40. </w:t>
      </w:r>
    </w:p>
    <w:p w14:paraId="3E90D3F8" w14:textId="10F247B0" w:rsidR="008F4F2E" w:rsidRDefault="008F4F2E" w:rsidP="008F4F2E">
      <w:r>
        <w:t>Tänä vuonn</w:t>
      </w:r>
      <w:r w:rsidR="00F67112">
        <w:t xml:space="preserve">a </w:t>
      </w:r>
      <w:r>
        <w:t xml:space="preserve">taksvärkkikeräyksen kohteeksi </w:t>
      </w:r>
      <w:r w:rsidR="00F67112">
        <w:t xml:space="preserve">ehdotettiin </w:t>
      </w:r>
      <w:r>
        <w:t>paikallisia vanhus</w:t>
      </w:r>
      <w:r w:rsidR="00F67112">
        <w:t>- ja terveyskeskus</w:t>
      </w:r>
      <w:r>
        <w:t xml:space="preserve">palveluita. Saila ottaa selvää mahdollisista lahjoituskohteista. </w:t>
      </w:r>
    </w:p>
    <w:p w14:paraId="12035A59" w14:textId="77777777" w:rsidR="0040179C" w:rsidRDefault="0040179C" w:rsidP="0040179C"/>
    <w:p w14:paraId="04E48E1F" w14:textId="6E78A83A" w:rsidR="00AB3161" w:rsidRDefault="00AB3161" w:rsidP="00AB3161">
      <w:pPr>
        <w:pStyle w:val="Luettelokappale"/>
        <w:numPr>
          <w:ilvl w:val="0"/>
          <w:numId w:val="1"/>
        </w:numPr>
      </w:pPr>
      <w:r>
        <w:t>Muut asiat</w:t>
      </w:r>
    </w:p>
    <w:p w14:paraId="1975AFFE" w14:textId="332DEDD0" w:rsidR="0040179C" w:rsidRDefault="0040179C" w:rsidP="0040179C">
      <w:r>
        <w:t>Nälkäpäiväkeräys järjestetään 23.-25.9.2021.</w:t>
      </w:r>
      <w:r w:rsidR="00F67112">
        <w:t xml:space="preserve"> Opiskelijakunnasta nälkäpäiväkeräyksen lippaiden kierrättäjiksi valitaan ensisijaisesti Weera Kujala ja Siiri Vääräkangas.</w:t>
      </w:r>
    </w:p>
    <w:p w14:paraId="23BF2EDD" w14:textId="392A57DF" w:rsidR="00F67112" w:rsidRDefault="00F67112" w:rsidP="0040179C">
      <w:r>
        <w:t>22.9.2021 Sailalla OP:n kanssa palaveri opiskelijakunnanhallituksen tilihallinnoista. Tämän seurauksena karkkikioskin täydennyksen hyvitysmaksut suoritetaan käteisellä opiskelijakunnanhallituksen kassasta.</w:t>
      </w:r>
    </w:p>
    <w:p w14:paraId="773CA8E0" w14:textId="77777777" w:rsidR="0040179C" w:rsidRDefault="0040179C" w:rsidP="0040179C"/>
    <w:p w14:paraId="4F2CFAF3" w14:textId="716B6993" w:rsidR="00AB3161" w:rsidRDefault="00AB3161" w:rsidP="00AB3161">
      <w:pPr>
        <w:pStyle w:val="Luettelokappale"/>
        <w:numPr>
          <w:ilvl w:val="0"/>
          <w:numId w:val="1"/>
        </w:numPr>
      </w:pPr>
      <w:r>
        <w:t>Seuraavasta kokouksesta sopiminen</w:t>
      </w:r>
    </w:p>
    <w:p w14:paraId="40BE135B" w14:textId="3023B6F1" w:rsidR="00634C72" w:rsidRDefault="00634C72" w:rsidP="00634C72">
      <w:r>
        <w:t>Seuraava</w:t>
      </w:r>
      <w:r w:rsidR="005F62DF">
        <w:t xml:space="preserve"> </w:t>
      </w:r>
      <w:r>
        <w:t>kokou</w:t>
      </w:r>
      <w:r w:rsidR="005F62DF">
        <w:t xml:space="preserve">s järjestetään välituntikokouksena 4.10.2021 kello 10.45. </w:t>
      </w:r>
    </w:p>
    <w:p w14:paraId="0E7DE768" w14:textId="77777777" w:rsidR="0040179C" w:rsidRDefault="0040179C" w:rsidP="0040179C"/>
    <w:p w14:paraId="0BA42541" w14:textId="77777777" w:rsidR="00AB3161" w:rsidRDefault="00AB3161" w:rsidP="00AB3161">
      <w:pPr>
        <w:pStyle w:val="Luettelokappale"/>
        <w:numPr>
          <w:ilvl w:val="0"/>
          <w:numId w:val="1"/>
        </w:numPr>
      </w:pPr>
      <w:r>
        <w:t>Kokouksen päättäminen</w:t>
      </w:r>
    </w:p>
    <w:p w14:paraId="3335F473" w14:textId="4CD44D61" w:rsidR="0067203F" w:rsidRDefault="00634C72">
      <w:r>
        <w:t xml:space="preserve">Kokous päätettiin kello </w:t>
      </w:r>
      <w:r w:rsidR="005F62DF">
        <w:t>9.00.</w:t>
      </w:r>
    </w:p>
    <w:sectPr w:rsidR="006720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161"/>
    <w:rsid w:val="00374A10"/>
    <w:rsid w:val="003B5317"/>
    <w:rsid w:val="0040179C"/>
    <w:rsid w:val="005F62DF"/>
    <w:rsid w:val="00634C72"/>
    <w:rsid w:val="008F4F2E"/>
    <w:rsid w:val="009144A1"/>
    <w:rsid w:val="00AB3161"/>
    <w:rsid w:val="00B42C97"/>
    <w:rsid w:val="00C738D3"/>
    <w:rsid w:val="00F67112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6A74"/>
  <w15:chartTrackingRefBased/>
  <w15:docId w15:val="{F81D2F3D-9237-4857-A240-A6EFB5FA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B316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B3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3" ma:contentTypeDescription="Luo uusi asiakirja." ma:contentTypeScope="" ma:versionID="1c7f90ea8e5414eb052a7328e14c48eb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a333f3701dcd9e3ac1e83e9c3aae8361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AD200-6F6C-48F9-83F7-D80C07CB45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5BDD26-401C-433D-8A0F-E6202B3CFF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E763A-3FF6-4BB3-802F-B7DD602CA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Kemilä Saila</dc:creator>
  <cp:keywords/>
  <dc:description/>
  <cp:lastModifiedBy>Haapaniemi Pinja</cp:lastModifiedBy>
  <cp:revision>4</cp:revision>
  <dcterms:created xsi:type="dcterms:W3CDTF">2021-09-16T06:04:00Z</dcterms:created>
  <dcterms:modified xsi:type="dcterms:W3CDTF">2021-09-16T06:45:00Z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