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3C" w:rsidRDefault="00D6383C">
      <w:r>
        <w:rPr>
          <w:noProof/>
        </w:rPr>
        <w:drawing>
          <wp:inline distT="0" distB="0" distL="0" distR="0" wp14:anchorId="0493FBB1" wp14:editId="35726850">
            <wp:extent cx="5162550" cy="47339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83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C"/>
    <w:rsid w:val="00D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3FAA-A668-4545-B38F-7F25FE7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Louhikallio-Fomin</dc:creator>
  <cp:keywords/>
  <dc:description/>
  <cp:lastModifiedBy>Sari Louhikallio-Fomin</cp:lastModifiedBy>
  <cp:revision>1</cp:revision>
  <dcterms:created xsi:type="dcterms:W3CDTF">2019-09-25T06:36:00Z</dcterms:created>
  <dcterms:modified xsi:type="dcterms:W3CDTF">2019-09-25T06:39:00Z</dcterms:modified>
</cp:coreProperties>
</file>