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78" w:rsidRDefault="00462778" w:rsidP="00462778">
      <w:pPr>
        <w:pStyle w:val="NormaaliWWW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noProof/>
          <w:sz w:val="27"/>
          <w:szCs w:val="27"/>
        </w:rPr>
        <w:drawing>
          <wp:inline distT="0" distB="0" distL="0" distR="0">
            <wp:extent cx="5708650" cy="4489450"/>
            <wp:effectExtent l="0" t="0" r="6350" b="6350"/>
            <wp:docPr id="1" name="Kuva 1" descr="mhtml:file://F:\Erityistä%20hoitoa%20ja%20kasvatusta%20tarvitseva%20lapsi\Erityistä%20hoitoa%20ja%20kasvatusta%20tarvitseva%20lapsi\Lapsen%20normaali%20kehitys.mht!http://www.lapland.fi/oppiva/gradu/kuv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F:\Erityistä%20hoitoa%20ja%20kasvatusta%20tarvitseva%20lapsi\Erityistä%20hoitoa%20ja%20kasvatusta%20tarvitseva%20lapsi\Lapsen%20normaali%20kehitys.mht!http://www.lapland.fi/oppiva/gradu/kuv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ED" w:rsidRDefault="006741ED"/>
    <w:sectPr w:rsidR="00674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73" w:rsidRDefault="00FF1073" w:rsidP="00462778">
      <w:pPr>
        <w:spacing w:after="0" w:line="240" w:lineRule="auto"/>
      </w:pPr>
      <w:r>
        <w:separator/>
      </w:r>
    </w:p>
  </w:endnote>
  <w:endnote w:type="continuationSeparator" w:id="0">
    <w:p w:rsidR="00FF1073" w:rsidRDefault="00FF1073" w:rsidP="0046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78" w:rsidRDefault="0046277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78" w:rsidRDefault="0046277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78" w:rsidRDefault="0046277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73" w:rsidRDefault="00FF1073" w:rsidP="00462778">
      <w:pPr>
        <w:spacing w:after="0" w:line="240" w:lineRule="auto"/>
      </w:pPr>
      <w:r>
        <w:separator/>
      </w:r>
    </w:p>
  </w:footnote>
  <w:footnote w:type="continuationSeparator" w:id="0">
    <w:p w:rsidR="00FF1073" w:rsidRDefault="00FF1073" w:rsidP="0046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78" w:rsidRDefault="004627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78" w:rsidRDefault="00462778">
    <w:pPr>
      <w:pStyle w:val="Yltunniste"/>
    </w:pPr>
    <w:r>
      <w:rPr>
        <w:rFonts w:ascii="Arial" w:hAnsi="Arial" w:cs="Arial"/>
        <w:b/>
        <w:bCs/>
        <w:sz w:val="27"/>
        <w:szCs w:val="27"/>
      </w:rPr>
      <w:t>Kuva 2:</w:t>
    </w:r>
    <w:r>
      <w:rPr>
        <w:rFonts w:ascii="Arial" w:hAnsi="Arial" w:cs="Arial"/>
        <w:sz w:val="27"/>
        <w:szCs w:val="27"/>
      </w:rPr>
      <w:t xml:space="preserve"> Liikunnan tavoitteet varhaiskasvatuksessa </w:t>
    </w:r>
    <w:r>
      <w:rPr>
        <w:rFonts w:ascii="Arial" w:hAnsi="Arial" w:cs="Arial"/>
        <w:sz w:val="27"/>
        <w:szCs w:val="27"/>
      </w:rPr>
      <w:t>Gallahue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78" w:rsidRDefault="0046277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78"/>
    <w:rsid w:val="00462778"/>
    <w:rsid w:val="006741ED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6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277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462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62778"/>
  </w:style>
  <w:style w:type="paragraph" w:styleId="Alatunniste">
    <w:name w:val="footer"/>
    <w:basedOn w:val="Normaali"/>
    <w:link w:val="AlatunnisteChar"/>
    <w:uiPriority w:val="99"/>
    <w:unhideWhenUsed/>
    <w:rsid w:val="00462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62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6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277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462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62778"/>
  </w:style>
  <w:style w:type="paragraph" w:styleId="Alatunniste">
    <w:name w:val="footer"/>
    <w:basedOn w:val="Normaali"/>
    <w:link w:val="AlatunnisteChar"/>
    <w:uiPriority w:val="99"/>
    <w:unhideWhenUsed/>
    <w:rsid w:val="00462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6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sari.puupera@ksao.fi</dc:creator>
  <cp:lastModifiedBy>sari.puupera@ksao.fi</cp:lastModifiedBy>
  <cp:revision>1</cp:revision>
  <dcterms:created xsi:type="dcterms:W3CDTF">2013-09-13T05:51:00Z</dcterms:created>
  <dcterms:modified xsi:type="dcterms:W3CDTF">2013-09-13T05:53:00Z</dcterms:modified>
</cp:coreProperties>
</file>