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406" w:rsidRDefault="00551202" w:rsidP="00DC1A87">
      <w:pPr>
        <w:pStyle w:val="Otsikko1"/>
      </w:pPr>
      <w:bookmarkStart w:id="0" w:name="_GoBack"/>
      <w:bookmarkEnd w:id="0"/>
      <w:r>
        <w:t xml:space="preserve">Yhteenveto Lopen </w:t>
      </w:r>
      <w:r w:rsidR="007E6560">
        <w:t>opiston saamasta opiskelijapalautteesta lukuvuonna 2024-2025</w:t>
      </w:r>
    </w:p>
    <w:p w:rsidR="00AF2E8B" w:rsidRDefault="00AF2E8B"/>
    <w:p w:rsidR="00AF2E8B" w:rsidRDefault="00AF2E8B" w:rsidP="00DC1A87">
      <w:pPr>
        <w:pStyle w:val="Otsikko2"/>
      </w:pPr>
      <w:r>
        <w:t>Palautekysely kurssista</w:t>
      </w:r>
    </w:p>
    <w:p w:rsidR="00A96866" w:rsidRDefault="00A96866" w:rsidP="00A96866">
      <w:r w:rsidRPr="00A96866">
        <w:t>Lopen opiston kursseista saatu palaute osoittaa, että tieto kursseista tavoittaa osallistujat monipuolisesti eri kanavien kautta. Yleisimmin mainittu tiedonlähde oli paperinen opinto-ohjelma, jota seurasi verkossa toimiva ilmoittautumisjärjestelmä. Myös tuttavat ja opiston somekanavat olivat merkittäviä tiedonlähteitä. Lisäksi huomattava osa vastaajista oli saanut tiedon muualta, erityisesti aiemmilta kursseilta, opettajilta tai opiston lähettämistä viesteistä. Moni oli osallistunut samoille kursseille jo useita vuosia, ja tieto jatkosta oli välittynyt suoraan kurssin aikana tai opettajan kautta. Myös Wilma, koulut ja jopa koulun liitutaulu mainittiin yksittäisinä lähteinä. Tämä kertoo siitä, että Lopen opiston kursseilla on vakiintunut ja sitoutunut osallistujakunta, ja tiedonkulku toimii tehokkaasti sekä virallisten että epävirallisten kanavien kautta.</w:t>
      </w:r>
    </w:p>
    <w:p w:rsidR="00A96866" w:rsidRDefault="00A96866" w:rsidP="00A96866">
      <w:r>
        <w:t>Lopen opiston kursseista saatu palaute oli erittäin myönteistä ja osoittaa, että kurssit vastaavat hyvin osallistujien odotuksiin. Suurin osa vastaajista koki ilmoittautumisen helpoksi, ja kurssien sisältö vastasi hyvin kurssikuvauksia. Valtaosa osallistujista kertoi oppineensa uusia tietoja ja taitoja, ja moni koki kurssin myös edistäneen omaa hyvinvointiaan. Lisäksi useat arvioivat, että kurssilla opitut asiat ovat hyödynnettävissä jatkossa työssä, opinnoissa tai vapaa-ajalla.</w:t>
      </w:r>
    </w:p>
    <w:p w:rsidR="00A96866" w:rsidRDefault="00A96866" w:rsidP="00A96866">
      <w:r>
        <w:t>Kurssien yleisarvosanat olivat pääosin erinomaisia tai hyviä, ja vain muutama vastaaja antoi kohtalaisen tai välttävän arvosanan. Suositteluaste oli erittäin korkea: lähes kaikki vastaajat suosittelisivat kurssia muille. Myös tulevaisuuden osallistumishalukkuus oli vahvaa, sillä lähes kaikki ilmoittivat aikovansa opiskella Lopen opistossa jatkossakin. Kokonaisuutena tulokset kertovat laadukkaasta opetuksesta, toimivista järjestelyistä ja osallistujien vahvasta sitoutumisesta opiston toimintaan.</w:t>
      </w:r>
    </w:p>
    <w:p w:rsidR="00A96866" w:rsidRDefault="00A96866" w:rsidP="00A96866">
      <w:r>
        <w:t>Opiskelijoiden vapaamuotoinen palaute Lopen opistolle oli runsasta ja monipuolista. Suurin osa palautteesta oli erittäin positiivista, ja erityisesti opettajia kiiteltiin toistuvasti ammattitaidosta, innostavuudesta ja yksilöllisestä ohjaamisesta. Moni mainitsi saaneensa kurssilta iloa, uusia taitoja ja jopa uuden harrastuksen. Kurssien sosiaalinen merkitys nousi vahvasti esiin: osallistujat kokivat yhteishengen hyväksi ja kurssit t</w:t>
      </w:r>
      <w:r w:rsidR="00665EE9">
        <w:t>ärkeäksi vastapainoksi arjelle.</w:t>
      </w:r>
    </w:p>
    <w:p w:rsidR="00A96866" w:rsidRDefault="00A96866" w:rsidP="00A96866">
      <w:r>
        <w:t xml:space="preserve">Erityisesti liikunta- ja tanssikurssien jatkumista toivottiin, ja Launosiin toivottiin säilytettävän tarjontaa mahdollisista säästöistä huolimatta. Useat mainitsivat nimeltä opettajia, kuten Heidi ja Outi, ja antoivat heille erityiskiitoksia. Myös lasten ja perheiden osallistuminen sai huomiota, mutta osa toivoi selkeämpää erottelua </w:t>
      </w:r>
      <w:r w:rsidR="00665EE9">
        <w:t>aikuisten ja lasten kursseille.</w:t>
      </w:r>
    </w:p>
    <w:p w:rsidR="00A96866" w:rsidRDefault="00A96866" w:rsidP="00A96866">
      <w:r>
        <w:t>Kehitysehdotuksissa toivottiin tarkempia kurssikuvauksia, erityisesti aloitustasosta ja tarvittavista välineistä. Joitakin käytännön haasteita nousi esiin, kuten puutteelliset tilavarustelut, väärät osoitetiedot ja kurssien ajoitukset, jotka eivät aina sopineet työssäkäyville. Kurssien markkinointia toivottiin tehostettavan, jotta osallistujamäärät kasvaisivat. Myös kurssien hinnoitteluun ja kestoon</w:t>
      </w:r>
      <w:r w:rsidR="00665EE9">
        <w:t xml:space="preserve"> liittyi yksittäisiä huomioita.</w:t>
      </w:r>
    </w:p>
    <w:p w:rsidR="00665EE9" w:rsidRDefault="00665EE9" w:rsidP="00665EE9">
      <w:r>
        <w:t>Osallistujat arvostivat erityisesti sitä, että kursseja järjestetään myös kylissä, mikä parantaa saavutettavuutta ja tuo toimintaa lähemmäs eri asuinalueita. Kurssien käytännön toteutukseen liittyvät yksityiskohdat, kuten ennakkoviestintä, taukojärjestelyt ja materiaalien saatavuus, saivat kiitosta silloin kun ne oli hoidettu huolellisesti. Esimerkiksi tekstiviestillä saatu ennakkotieto ja hyvin valmistellut materiaalit lisäsivät osallistujien tyytyväisyyttä.</w:t>
      </w:r>
    </w:p>
    <w:p w:rsidR="00665EE9" w:rsidRDefault="00665EE9" w:rsidP="00665EE9">
      <w:r>
        <w:t xml:space="preserve">Kurssien sosiaalinen ulottuvuus nousi esiin erityisesti toiveissa saada enemmän aikaa tutustua muihin osallistujin taukojen tai yhteisten hetkien kautta. Myös kurssien ajoitukseen ja kestoon liittyi palautetta: osa </w:t>
      </w:r>
      <w:r>
        <w:lastRenderedPageBreak/>
        <w:t>toivoi pidempiä tai tiiviimpiä kokonaisuuksia, ja joissakin tapauksissa kurssien ajankohta oli päällekkäinen muiden tärkeiden toimintojen kanssa. Lisäksi esitettiin toiveita kurssien sisällön selkeyttämisestä etukäteen, jotta osallistujat tietäisivät paremmin, mitä odottaa ja mitä varusteita tarvitaan.</w:t>
      </w:r>
    </w:p>
    <w:p w:rsidR="00665EE9" w:rsidRDefault="00665EE9" w:rsidP="00665EE9">
      <w:r>
        <w:t>Etä- ja tallennevaihtoehtojen joustavuus sai kiitosta erityisesti niiltä, joiden aikataulut vaihtelevat. Myös kurssien markkinointia ehdotettiin laajennettavaksi erityisesti sosiaalisen median ja kyläyhteisöjen kanavien kautta, jotta tieto tavoittaisi laajemman yleisön. Yksittäisissä palautteissa tuotiin esiin myös toiveita kurssien kehittämisestä sisällöllisesti, kuten venyttelyosuuksien pidentämisestä tai kurssien kohderyhmien tarkemmasta määrittelystä.</w:t>
      </w:r>
    </w:p>
    <w:p w:rsidR="00665EE9" w:rsidRDefault="00665EE9" w:rsidP="00A96866">
      <w:r>
        <w:t>Kaiken kaikkiaan palautteet osoittavat, että osallistujat ovat sitoutuneita ja kiinnostuneita kehittämään opiston toimintaa edelleen – ei vain sisällön, vaan myös käytännön toteutuksen ja saavutettavuuden näkökulmista.</w:t>
      </w:r>
    </w:p>
    <w:p w:rsidR="00A96866" w:rsidRPr="00A96866" w:rsidRDefault="00A96866" w:rsidP="00A96866">
      <w:r>
        <w:t>Yhteenvetona voidaan todeta, että Lopen opiston kurssit koetaan erittäin arvokkaiksi ja laadukkaiksi. Opettajien osaaminen ja lämmin ilmapiiri saavat erityistä kiitosta, ja osallistujat toivovat kurssitoiminnan jatkuvan ja kehittyvän edelleen.</w:t>
      </w:r>
    </w:p>
    <w:p w:rsidR="00665EE9" w:rsidRDefault="00665EE9" w:rsidP="00665EE9">
      <w:r>
        <w:t>Lopen opiston opiskelijoiden kurssitoiveet seuraavalle lukuvuodelle olivat erittäin monipuolisia ja ne voidaan ryhmitellä useisiin teemoihin:</w:t>
      </w:r>
    </w:p>
    <w:p w:rsidR="00665EE9" w:rsidRDefault="00665EE9" w:rsidP="00665EE9">
      <w:r>
        <w:t>1. Liikunta ja hyvinvointi: Suosituimpia toiveita olivat lavis ja muut tanssilliset liikuntamuodot, erityisesti Launosten ja kirkonkylän alueille. Lisäksi toivottiin joogaa, kehonhuoltoa, venyttelyä, pilatesta, neurotanssia ja kiinalaista aamuvoimistelua. Useat toivoivat ilta-aikoja, jotka sopivat työssäkäyville. Myös vauva- ja taaperopainotteisia liikuntakursseja toivottiin lisää.</w:t>
      </w:r>
    </w:p>
    <w:p w:rsidR="00665EE9" w:rsidRDefault="00665EE9" w:rsidP="00665EE9">
      <w:r>
        <w:t>2. Käsityöt ja perinteiset taidot: Kurssitoiveissa korostuivat perinnekäsityöt, kuten kansallispukujen valmistus, pirtanauhat, kirjansidonta, huovutus eri tekniikoin (esim. nanohuovutus), nahka- ja turkistyöt, kalannahan parkinta ja jatkojalostus sekä ompelu. Lisäksi toivottiin kursseja kuten ompeluretriitti, ompelukoneen ajokortti, kenkäkurssi ja pienlahjojen ompelu.</w:t>
      </w:r>
    </w:p>
    <w:p w:rsidR="00665EE9" w:rsidRDefault="00665EE9" w:rsidP="00665EE9">
      <w:r>
        <w:t>3. Kuvataiteet ja luova ilmaisu: Toiveissa mainittiin mm. kuvanveisto, savityöt, korujen valmistus (myös kierrätysmateriaaleista), lasiaskartelu, gellilevymaalaus ja ekoprinttaus. Myös kirjoittamiseen ja lukemiseen liittyvät kurssit kiinnostivat.</w:t>
      </w:r>
    </w:p>
    <w:p w:rsidR="00665EE9" w:rsidRDefault="00665EE9" w:rsidP="00665EE9">
      <w:r>
        <w:t>4. Musiikki ja esiintyminen: Ehdotettiin mm. sekakuoroa ja musiikkitermistöön tutustumista. Soittamiseen liittyviä kursseja toivottiin lisää, ja toivottiin myös parempaa markkinointia, jotta osallistujamäärät kasvaisivat.</w:t>
      </w:r>
    </w:p>
    <w:p w:rsidR="00665EE9" w:rsidRDefault="00665EE9" w:rsidP="00665EE9">
      <w:r>
        <w:t>5. Ruoanlaitto ja leivonta: Kurssitoiveissa nousivat esiin kalaruoat, salaatit ja kastikkeet, vegaaniruoka, leivonnaiset, karjalanpiirakat, airfryer-ruoanlaitto, kauran käyttö, keittokurssit ja kakkukoristelu. Myös kokkikurssit lapsen tai taaperon kanssa kiinnostivat.</w:t>
      </w:r>
    </w:p>
    <w:p w:rsidR="00665EE9" w:rsidRDefault="00665EE9" w:rsidP="00665EE9">
      <w:r>
        <w:t>6. Kielikurssit: Toivottiin jatkoa viron ja italian kielen kursseille sekä helppoa italiaa matkailijoille.</w:t>
      </w:r>
    </w:p>
    <w:p w:rsidR="00665EE9" w:rsidRDefault="00665EE9" w:rsidP="00665EE9">
      <w:r>
        <w:t>7. Luonto ja eläimet: Kurssitoiveissa mainittiin mm. pajutyöt, kimppusido</w:t>
      </w:r>
      <w:r w:rsidR="006A1BC5">
        <w:t>n</w:t>
      </w:r>
      <w:r>
        <w:t>nat, puutyöt ja koira</w:t>
      </w:r>
      <w:r w:rsidR="006A1BC5">
        <w:t>n</w:t>
      </w:r>
      <w:r>
        <w:t>koulutus.</w:t>
      </w:r>
    </w:p>
    <w:p w:rsidR="00665EE9" w:rsidRDefault="00665EE9" w:rsidP="00665EE9">
      <w:r>
        <w:t>8. Etä- ja lyhytkurssit: Useat toivoivat lisää etäkursseja ja tallenteita, jotka mahdollistavat joustavan osallistumisen. Myös viikonloppukursseja ja lyhytkursseja pidettiin toivottuina.</w:t>
      </w:r>
    </w:p>
    <w:p w:rsidR="00665EE9" w:rsidRDefault="00665EE9" w:rsidP="00665EE9">
      <w:r>
        <w:t>9. Yhteisöllisyys ja perheystävällisyys: Toivottiin kursseja, joihin voi osallistua yhdessä lapsen kanssa, sekä kursseja, jotka tukevat yhteisöllisyyttä ja mahdollistavat tutustumisen muihin osallistujin.</w:t>
      </w:r>
    </w:p>
    <w:p w:rsidR="00665EE9" w:rsidRDefault="00665EE9" w:rsidP="00665EE9"/>
    <w:p w:rsidR="00AF2E8B" w:rsidRDefault="00665EE9" w:rsidP="00665EE9">
      <w:r>
        <w:lastRenderedPageBreak/>
        <w:t>Yhteenvetona voidaan todeta, että opiskelijat toivovat Lopen opistolta monipuolista, saavutettavaa ja eri elämäntilanteisiin sopivaa kurssitarjontaa, jossa yhdistyvät käytännön taidot, hyvinvointi ja yhteisöllisyys.</w:t>
      </w:r>
    </w:p>
    <w:p w:rsidR="00AF2E8B" w:rsidRDefault="00AF2E8B" w:rsidP="00DC1A87">
      <w:pPr>
        <w:pStyle w:val="Otsikko2"/>
      </w:pPr>
      <w:r>
        <w:t>Palautekysely luennosta tai kirjailijavierailusta</w:t>
      </w:r>
    </w:p>
    <w:p w:rsidR="00665EE9" w:rsidRDefault="00665EE9" w:rsidP="00665EE9">
      <w:r>
        <w:t>Lopen opiston kirjailijavierailuja ja luentoja koskeva palautekysely osoittaa, että tapahtumat ovat olleet erittäin onnistuneita ja osallistujien arvostamia. Suurin osa vastaajista oli saanut tiedon tilaisuudesta somekanavien, tuttavien tai paperisen opinto-ohjelman kautta, mutta myös paikallislehti, kirjailijan omat kanavat ja kirjaston mainokset mainittiin tiedonlähteinä.</w:t>
      </w:r>
    </w:p>
    <w:p w:rsidR="00665EE9" w:rsidRDefault="00665EE9" w:rsidP="00665EE9">
      <w:r>
        <w:t>Luentojen sisältö ja käytännön järjestelyt saivat lähes yksimielisesti kiitosta: valtaosa arvioi ne erinomaisiksi. Osallistujat kokivat tilaisuudet kiinnostaviksi, hyvin valmistelluiksi ja puhujat asiantunteviksi ja innostaviksi. Erityisesti Satu Rämön vierailu sai runsaasti positiivista palautetta – häntä kuvailtiin selkeäsanaiseksi, hauskaksi ja yleisönsä vangitsevaksi esiintyjäksi. Myös tilaisuuden tunnelmaa, tilojen toimivuutta ja mikrofonin käyttöä kehuttiin.</w:t>
      </w:r>
    </w:p>
    <w:p w:rsidR="00665EE9" w:rsidRDefault="00665EE9" w:rsidP="00665EE9">
      <w:r>
        <w:t>Palautteissa toivottiin jatkossakin lisää kirjailijavierailuja ja ajankohtaisia, kulttuurisesti rikastuttavia luentoja. Erityisesti toivottiin mahdollisuuksia keskustelulle ja yleisön osallistamiselle, kuten kysymyshetkiä ja vuorovaikutteisuutta. Lisäksi esitettiin toiveita luentojen sijoittamisesta ilta-aikaan, jotta myös työssäkäyvät ehtisivät osallistua. Yksittäisissä kommenteissa nousi esiin myös toiveita aihepiirien laajentamisesta esimerkiksi Lopen historiaan, kasvatukseen ja talousasioihin liittyviin teemoihin.</w:t>
      </w:r>
    </w:p>
    <w:p w:rsidR="00E46268" w:rsidRDefault="00665EE9" w:rsidP="00AF2E8B">
      <w:r>
        <w:t>Kehitysehdotuksissa mainittiin ilmoittautumiskäytännöt – erityisesti henkilötunnuksen kysyminen ilmaistilaisuuksissa herätti kritiikkiä – sekä toiveet visuaalisemmasta esitystyylistä, kuten kuvien käytöstä puheiden tukena. Yleisesti ottaen palautteet osoittavat, että Lopen opiston kirjailijavierailut ja luennot ovat tärkeä ja arvostettu osa paikallista kulttuuritarjontaa, ja niille toivotaan vahvaa jatkoa.</w:t>
      </w:r>
    </w:p>
    <w:p w:rsidR="00E46268" w:rsidRDefault="00E46268" w:rsidP="00DC1A87">
      <w:pPr>
        <w:pStyle w:val="Otsikko2"/>
      </w:pPr>
      <w:r>
        <w:t>Palautekysely osaamisperusteisesta kurssista</w:t>
      </w:r>
    </w:p>
    <w:p w:rsidR="00C22447" w:rsidRDefault="00C22447" w:rsidP="00C22447">
      <w:r>
        <w:t>Lopen opiston osaamisperusteisia kursseja koskeva palaute oli kokonaisuudessaan erittäin myönteistä. Kurssitiedon lähteet olivat monipuolisia: suurin osa osallistujista oli saanut tiedon paperisesta opinto-ohjelmasta, verkkoilmoittautumisjärjestelmästä, somesta tai tuttavilta, ja osa oli kuullut kursseista aiemmilla opintojaksoilla tai luennoilla.</w:t>
      </w:r>
    </w:p>
    <w:p w:rsidR="00C22447" w:rsidRDefault="00C22447" w:rsidP="00C22447">
      <w:r>
        <w:t>Kurssien toteutuksessa korostui erityisesti se, että ilmoittautuminen oli helppoa ja kurssit vastasivat hyvin sisältökuvauksiaan. Kaikki vastaajat kokivat oppineensa uusia tietoja ja taitoja, ja useat arvioivat kurssien edistäneen myös omaa hyvinvointiaan. Noin puolet koki, että kurssilla opitut asiat ovat hyödynnettävissä jatkossa opinnoissa tai vapaa-ajalla. Opintopisteiden hyödyntämisestä oltiin vielä epävarmoja, ja useat pitivät niitä lähinnä lisäetuna.</w:t>
      </w:r>
    </w:p>
    <w:p w:rsidR="00C22447" w:rsidRDefault="00C22447" w:rsidP="00C22447">
      <w:r>
        <w:t>Kurssien työmäärä vastasi useimmiten opintopistemitoitusta, mutta osa käytti enemmän tai vähemmän aikaa. Arvosanoissa korostui korkea tyytyväisyys: kaikki vastaajat antoivat kurssille joko erinomaisen tai hyvän arvosanan, eikä kukaan arvioinut kurssia kohtalaiseksi tai huonoksi. Lähes kaikki suosittelisivat kurssia muille ja ilmoittivat olevansa halukkaita osallistumaan vastaaville kursseille myös tulevaisuudessa.</w:t>
      </w:r>
    </w:p>
    <w:p w:rsidR="00C22447" w:rsidRDefault="00C22447" w:rsidP="00C22447">
      <w:r>
        <w:t>Vapaamuotoisessa palautteessa kiitettiin erityisesti opettajien asiantuntemusta, kannustavaa otetta ja kurssien monipuolista sisältöä. Esimerkiksi kirjoittamisen ja sukututkimuksen kursseilla koettiin saaneen uusia näkökulmia ja käytännön taitoja. Kurssien pienet ryhmäkoot ja hyvä ilmapiiri tukivat oppimista.</w:t>
      </w:r>
    </w:p>
    <w:p w:rsidR="00C22447" w:rsidRDefault="00C22447" w:rsidP="00C22447">
      <w:r>
        <w:t>Kurssitoiveissa toivottiin jatkoa erityisesti kirjoittamiseen liittyville kursseille, kuten pidempien tekstien rakentamiseen ja kirjapiiritoimintaan. Lisäksi esitettiin toiveita taidekursseista, savitöistä, kasvivärjäyksen jatkokurssista sekä ajankohtaisista asiantuntijaluennoista esimerkiksi ilmastonmuutoksesta ja tähtitieteestä. Myös lapsi–aikuinen-yhdistelmäkursseja toivottiin lisää.</w:t>
      </w:r>
    </w:p>
    <w:p w:rsidR="004F4EF5" w:rsidRDefault="00C22447" w:rsidP="00C22447">
      <w:r>
        <w:lastRenderedPageBreak/>
        <w:t>Yhteenvetona voidaan todeta, että osaamisperusteiset kurssit koetaan Lopen opistossa laadukkaiksi, hyödyllisiksi ja innostaviksi. Ne tarjoavat osallistujille sekä oppimisen iloa että mahdollisuuksia henkilökohtaiseen kasvuun ja jatko-opintoihin.</w:t>
      </w:r>
    </w:p>
    <w:p w:rsidR="00014E69" w:rsidRDefault="00014E69" w:rsidP="00DC1A87">
      <w:pPr>
        <w:pStyle w:val="Otsikko2"/>
      </w:pPr>
      <w:r>
        <w:t>Palautekysely retkestä</w:t>
      </w:r>
    </w:p>
    <w:p w:rsidR="001979DA" w:rsidRDefault="001979DA" w:rsidP="001979DA">
      <w:r>
        <w:t>Lopen opiston ja Hausjärven kansalaisopiston yhdessä järjestämä retki Tampereen Suomen Kädentaidot -messuille sai osallistujilta pääosin erittäin myönteistä palautetta. Retkestä oli saatu tieto erityisesti opiston somekanavien kautta, mutta myös paperinen opinto-ohjelma, ilmoittautumisjärjestelmä ja tuttavat toimivat tiedonlähteinä.</w:t>
      </w:r>
    </w:p>
    <w:p w:rsidR="001979DA" w:rsidRDefault="001979DA" w:rsidP="001979DA">
      <w:r>
        <w:t>Retki vastasi hyvin osallistujien odotuksia: suurin osa arvioi sen erinomaiseksi tai hyväksi, ja käytännön järjestelyt, kuten bussikuljetus ja aikataulut, sujuivat pääosin moitteettomasti. Erityisesti bussikuljetusta pidettiin kätevänä ja kurssin hintaa sopivana. Yksittäisessä palautteessa toivottiin kuitenkin selkeämpää informaatiota matkanjohtajalta, erityisesti lähtöajan ja -paikan osalta, ja ehdotettiin messuilta lähtöä hieman aiemmin ruuhkien välttämiseksi.</w:t>
      </w:r>
    </w:p>
    <w:p w:rsidR="001979DA" w:rsidRDefault="001979DA" w:rsidP="001979DA">
      <w:r>
        <w:t>Lisäksi palautteessa toivottiin jatkossa lisää retkiä sekä uusia kursseja, kuten luovan kirjoittamisen kurssi ilman rentoutus- tai mindfulness-elementtejä. Kokonaisuutena retki koettiin onnistuneeksi ja toivottiin vastaavanlaisten tapahtumien jatkumista tulevaisuudessa.</w:t>
      </w:r>
    </w:p>
    <w:p w:rsidR="00DC1A87" w:rsidRDefault="00DC1A87" w:rsidP="00014E69"/>
    <w:p w:rsidR="00DC1A87" w:rsidRPr="001979DA" w:rsidRDefault="00DC1A87" w:rsidP="00014E69">
      <w:pPr>
        <w:rPr>
          <w:i/>
        </w:rPr>
      </w:pPr>
      <w:r w:rsidRPr="001979DA">
        <w:rPr>
          <w:i/>
        </w:rPr>
        <w:t>Yhteenvedon laatimisessa on hyödynnetty Microsoft Copilot -kielimallia.</w:t>
      </w:r>
      <w:r w:rsidR="00C47EEA" w:rsidRPr="001979DA">
        <w:rPr>
          <w:i/>
        </w:rPr>
        <w:t xml:space="preserve"> Kokonaisuus on ihmisen tarkistama.</w:t>
      </w:r>
    </w:p>
    <w:p w:rsidR="00ED083B" w:rsidRDefault="00ED083B" w:rsidP="00014E69"/>
    <w:p w:rsidR="00ED083B" w:rsidRDefault="00551202" w:rsidP="00014E69">
      <w:r>
        <w:t>Lopella</w:t>
      </w:r>
      <w:r w:rsidR="00ED083B">
        <w:t xml:space="preserve"> 18.6.2025</w:t>
      </w:r>
    </w:p>
    <w:p w:rsidR="00ED083B" w:rsidRDefault="00ED083B" w:rsidP="00014E69">
      <w:r>
        <w:t>Anu Ylimäki</w:t>
      </w:r>
      <w:r>
        <w:br/>
        <w:t>rehtori</w:t>
      </w:r>
    </w:p>
    <w:p w:rsidR="00E46268" w:rsidRDefault="00E46268" w:rsidP="00E46268"/>
    <w:p w:rsidR="00E46268" w:rsidRDefault="00E46268" w:rsidP="00E46268"/>
    <w:p w:rsidR="00E46268" w:rsidRDefault="00E46268" w:rsidP="00E46268"/>
    <w:p w:rsidR="00E46268" w:rsidRDefault="00E46268" w:rsidP="00E46268"/>
    <w:p w:rsidR="00E46268" w:rsidRDefault="00E46268" w:rsidP="00E46268"/>
    <w:p w:rsidR="00E46268" w:rsidRDefault="00E46268" w:rsidP="00AF2E8B"/>
    <w:p w:rsidR="00AF2E8B" w:rsidRDefault="00AF2E8B" w:rsidP="00AF2E8B"/>
    <w:p w:rsidR="00AF2E8B" w:rsidRDefault="00AF2E8B" w:rsidP="00AF2E8B"/>
    <w:p w:rsidR="00AF2E8B" w:rsidRDefault="00AF2E8B" w:rsidP="00AF2E8B"/>
    <w:p w:rsidR="00AF2E8B" w:rsidRDefault="00AF2E8B" w:rsidP="00AF2E8B"/>
    <w:p w:rsidR="00AF2E8B" w:rsidRDefault="00AF2E8B" w:rsidP="00AF2E8B"/>
    <w:p w:rsidR="00AF2E8B" w:rsidRDefault="00AF2E8B" w:rsidP="00AF2E8B"/>
    <w:p w:rsidR="00AF2E8B" w:rsidRDefault="00AF2E8B" w:rsidP="00AF2E8B"/>
    <w:sectPr w:rsidR="00AF2E8B">
      <w:headerReference w:type="even" r:id="rId7"/>
      <w:headerReference w:type="default" r:id="rId8"/>
      <w:footerReference w:type="even" r:id="rId9"/>
      <w:footerReference w:type="default" r:id="rId10"/>
      <w:headerReference w:type="first" r:id="rId11"/>
      <w:footerReference w:type="firs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969" w:rsidRDefault="00AE2969" w:rsidP="00AE2969">
      <w:pPr>
        <w:spacing w:after="0" w:line="240" w:lineRule="auto"/>
      </w:pPr>
      <w:r>
        <w:separator/>
      </w:r>
    </w:p>
  </w:endnote>
  <w:endnote w:type="continuationSeparator" w:id="0">
    <w:p w:rsidR="00AE2969" w:rsidRDefault="00AE2969" w:rsidP="00AE2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969" w:rsidRDefault="00AE296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214107"/>
      <w:docPartObj>
        <w:docPartGallery w:val="Page Numbers (Bottom of Page)"/>
        <w:docPartUnique/>
      </w:docPartObj>
    </w:sdtPr>
    <w:sdtEndPr/>
    <w:sdtContent>
      <w:p w:rsidR="00AE2969" w:rsidRDefault="00AE2969">
        <w:pPr>
          <w:pStyle w:val="Alatunniste"/>
          <w:jc w:val="center"/>
        </w:pPr>
        <w:r>
          <w:fldChar w:fldCharType="begin"/>
        </w:r>
        <w:r>
          <w:instrText>PAGE   \* MERGEFORMAT</w:instrText>
        </w:r>
        <w:r>
          <w:fldChar w:fldCharType="separate"/>
        </w:r>
        <w:r w:rsidR="009256A9">
          <w:t>1</w:t>
        </w:r>
        <w:r>
          <w:fldChar w:fldCharType="end"/>
        </w:r>
      </w:p>
    </w:sdtContent>
  </w:sdt>
  <w:p w:rsidR="00AE2969" w:rsidRDefault="00AE296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969" w:rsidRDefault="00AE296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969" w:rsidRDefault="00AE2969" w:rsidP="00AE2969">
      <w:pPr>
        <w:spacing w:after="0" w:line="240" w:lineRule="auto"/>
      </w:pPr>
      <w:r>
        <w:separator/>
      </w:r>
    </w:p>
  </w:footnote>
  <w:footnote w:type="continuationSeparator" w:id="0">
    <w:p w:rsidR="00AE2969" w:rsidRDefault="00AE2969" w:rsidP="00AE2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969" w:rsidRDefault="00AE296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969" w:rsidRDefault="00AE2969">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969" w:rsidRDefault="00AE296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E14E1"/>
    <w:multiLevelType w:val="hybridMultilevel"/>
    <w:tmpl w:val="861A0C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560"/>
    <w:rsid w:val="00014E69"/>
    <w:rsid w:val="001979DA"/>
    <w:rsid w:val="004E2406"/>
    <w:rsid w:val="004F4EF5"/>
    <w:rsid w:val="00551202"/>
    <w:rsid w:val="005928CE"/>
    <w:rsid w:val="005E5BC9"/>
    <w:rsid w:val="00665EE9"/>
    <w:rsid w:val="006A1BC5"/>
    <w:rsid w:val="006B7EB1"/>
    <w:rsid w:val="007C3F8D"/>
    <w:rsid w:val="007E6560"/>
    <w:rsid w:val="009256A9"/>
    <w:rsid w:val="00A96866"/>
    <w:rsid w:val="00AE2969"/>
    <w:rsid w:val="00AF2E8B"/>
    <w:rsid w:val="00B17E3C"/>
    <w:rsid w:val="00C22447"/>
    <w:rsid w:val="00C47EEA"/>
    <w:rsid w:val="00DC1A87"/>
    <w:rsid w:val="00E130D7"/>
    <w:rsid w:val="00E44392"/>
    <w:rsid w:val="00E46268"/>
    <w:rsid w:val="00ED08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02995-ACDD-4D5C-846A-CF73D4CE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noProof/>
    </w:rPr>
  </w:style>
  <w:style w:type="paragraph" w:styleId="Otsikko1">
    <w:name w:val="heading 1"/>
    <w:basedOn w:val="Normaali"/>
    <w:next w:val="Normaali"/>
    <w:link w:val="Otsikko1Char"/>
    <w:uiPriority w:val="9"/>
    <w:qFormat/>
    <w:rsid w:val="00DC1A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DC1A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E6560"/>
    <w:pPr>
      <w:ind w:left="720"/>
      <w:contextualSpacing/>
    </w:pPr>
  </w:style>
  <w:style w:type="character" w:customStyle="1" w:styleId="Otsikko1Char">
    <w:name w:val="Otsikko 1 Char"/>
    <w:basedOn w:val="Kappaleenoletusfontti"/>
    <w:link w:val="Otsikko1"/>
    <w:uiPriority w:val="9"/>
    <w:rsid w:val="00DC1A87"/>
    <w:rPr>
      <w:rFonts w:asciiTheme="majorHAnsi" w:eastAsiaTheme="majorEastAsia" w:hAnsiTheme="majorHAnsi" w:cstheme="majorBidi"/>
      <w:noProof/>
      <w:color w:val="2E74B5" w:themeColor="accent1" w:themeShade="BF"/>
      <w:sz w:val="32"/>
      <w:szCs w:val="32"/>
    </w:rPr>
  </w:style>
  <w:style w:type="character" w:customStyle="1" w:styleId="Otsikko2Char">
    <w:name w:val="Otsikko 2 Char"/>
    <w:basedOn w:val="Kappaleenoletusfontti"/>
    <w:link w:val="Otsikko2"/>
    <w:uiPriority w:val="9"/>
    <w:rsid w:val="00DC1A87"/>
    <w:rPr>
      <w:rFonts w:asciiTheme="majorHAnsi" w:eastAsiaTheme="majorEastAsia" w:hAnsiTheme="majorHAnsi" w:cstheme="majorBidi"/>
      <w:noProof/>
      <w:color w:val="2E74B5" w:themeColor="accent1" w:themeShade="BF"/>
      <w:sz w:val="26"/>
      <w:szCs w:val="26"/>
    </w:rPr>
  </w:style>
  <w:style w:type="paragraph" w:styleId="Yltunniste">
    <w:name w:val="header"/>
    <w:basedOn w:val="Normaali"/>
    <w:link w:val="YltunnisteChar"/>
    <w:uiPriority w:val="99"/>
    <w:unhideWhenUsed/>
    <w:rsid w:val="00AE296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E2969"/>
    <w:rPr>
      <w:noProof/>
    </w:rPr>
  </w:style>
  <w:style w:type="paragraph" w:styleId="Alatunniste">
    <w:name w:val="footer"/>
    <w:basedOn w:val="Normaali"/>
    <w:link w:val="AlatunnisteChar"/>
    <w:uiPriority w:val="99"/>
    <w:unhideWhenUsed/>
    <w:rsid w:val="00AE296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E2969"/>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1417</Words>
  <Characters>11478</Characters>
  <Application>Microsoft Office Word</Application>
  <DocSecurity>0</DocSecurity>
  <Lines>95</Lines>
  <Paragraphs>25</Paragraphs>
  <ScaleCrop>false</ScaleCrop>
  <HeadingPairs>
    <vt:vector size="2" baseType="variant">
      <vt:variant>
        <vt:lpstr>Otsikko</vt:lpstr>
      </vt:variant>
      <vt:variant>
        <vt:i4>1</vt:i4>
      </vt:variant>
    </vt:vector>
  </HeadingPairs>
  <TitlesOfParts>
    <vt:vector size="1" baseType="lpstr">
      <vt:lpstr/>
    </vt:vector>
  </TitlesOfParts>
  <Company>Hausjärven Kunta</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Ylimäki Anu</dc:creator>
  <cp:keywords/>
  <dc:description/>
  <cp:lastModifiedBy>Nurmi Päivi</cp:lastModifiedBy>
  <cp:revision>2</cp:revision>
  <dcterms:created xsi:type="dcterms:W3CDTF">2025-06-19T07:18:00Z</dcterms:created>
  <dcterms:modified xsi:type="dcterms:W3CDTF">2025-06-19T07:18:00Z</dcterms:modified>
</cp:coreProperties>
</file>