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ED4B766" wp14:paraId="3E7A4F66" wp14:textId="3AF7DA6A">
      <w:pPr>
        <w:jc w:val="center"/>
        <w:rPr>
          <w:rFonts w:ascii="Alasassy Caps" w:hAnsi="Alasassy Caps" w:eastAsia="Alasassy Caps" w:cs="Alasassy Caps"/>
          <w:b w:val="1"/>
          <w:bCs w:val="1"/>
          <w:sz w:val="40"/>
          <w:szCs w:val="40"/>
        </w:rPr>
      </w:pPr>
      <w:r w:rsidRPr="5ED4B766" w:rsidR="48241AFE">
        <w:rPr>
          <w:rFonts w:ascii="Alasassy Caps" w:hAnsi="Alasassy Caps" w:eastAsia="Alasassy Caps" w:cs="Alasassy Caps"/>
          <w:b w:val="1"/>
          <w:bCs w:val="1"/>
          <w:sz w:val="40"/>
          <w:szCs w:val="40"/>
        </w:rPr>
        <w:t>LÄRARENS PIZZERIA</w:t>
      </w:r>
    </w:p>
    <w:p xmlns:wp14="http://schemas.microsoft.com/office/word/2010/wordml" w:rsidP="5ED4B766" wp14:paraId="31A8BC41" wp14:textId="4EE02560">
      <w:pPr>
        <w:pStyle w:val="Normal"/>
        <w:jc w:val="center"/>
        <w:rPr>
          <w:rFonts w:ascii="Alasassy Caps" w:hAnsi="Alasassy Caps" w:eastAsia="Alasassy Caps" w:cs="Alasassy Caps"/>
          <w:b w:val="1"/>
          <w:bCs w:val="1"/>
          <w:sz w:val="40"/>
          <w:szCs w:val="40"/>
        </w:rPr>
      </w:pPr>
    </w:p>
    <w:p xmlns:wp14="http://schemas.microsoft.com/office/word/2010/wordml" w:rsidP="5ED4B766" wp14:paraId="0E11A86D" wp14:textId="151E709A">
      <w:pPr>
        <w:jc w:val="center"/>
        <w:rPr>
          <w:rFonts w:ascii="Alasassy Caps" w:hAnsi="Alasassy Caps" w:eastAsia="Alasassy Caps" w:cs="Alasassy Caps"/>
          <w:b w:val="1"/>
          <w:bCs w:val="1"/>
          <w:sz w:val="36"/>
          <w:szCs w:val="36"/>
        </w:rPr>
      </w:pPr>
      <w:r w:rsidRPr="5ED4B766" w:rsidR="3E55FCB2">
        <w:rPr>
          <w:rFonts w:ascii="Alasassy Caps" w:hAnsi="Alasassy Caps" w:eastAsia="Alasassy Caps" w:cs="Alasassy Caps"/>
          <w:b w:val="1"/>
          <w:bCs w:val="1"/>
          <w:sz w:val="36"/>
          <w:szCs w:val="36"/>
        </w:rPr>
        <w:t xml:space="preserve">DAGENS </w:t>
      </w:r>
      <w:r w:rsidRPr="5ED4B766" w:rsidR="584F1107">
        <w:rPr>
          <w:rFonts w:ascii="Alasassy Caps" w:hAnsi="Alasassy Caps" w:eastAsia="Alasassy Caps" w:cs="Alasassy Caps"/>
          <w:b w:val="1"/>
          <w:bCs w:val="1"/>
          <w:sz w:val="36"/>
          <w:szCs w:val="36"/>
        </w:rPr>
        <w:t>MENU</w:t>
      </w:r>
    </w:p>
    <w:p w:rsidR="5ED4B766" w:rsidP="5ED4B766" w:rsidRDefault="5ED4B766" w14:paraId="65C74C2D" w14:textId="4B17F7C9">
      <w:pPr>
        <w:pStyle w:val="Normal"/>
        <w:jc w:val="center"/>
        <w:rPr>
          <w:rFonts w:ascii="Alasassy Caps" w:hAnsi="Alasassy Caps" w:eastAsia="Alasassy Caps" w:cs="Alasassy Caps"/>
          <w:b w:val="1"/>
          <w:bCs w:val="1"/>
          <w:sz w:val="36"/>
          <w:szCs w:val="36"/>
        </w:rPr>
      </w:pPr>
    </w:p>
    <w:p w:rsidR="584F1107" w:rsidP="5ED4B766" w:rsidRDefault="584F1107" w14:paraId="0AAFAAFC" w14:textId="0243797B">
      <w:pPr>
        <w:pStyle w:val="Normal"/>
        <w:jc w:val="center"/>
        <w:rPr>
          <w:rFonts w:ascii="Alasassy Caps" w:hAnsi="Alasassy Caps" w:eastAsia="Alasassy Caps" w:cs="Alasassy Caps"/>
          <w:b w:val="1"/>
          <w:bCs w:val="1"/>
          <w:sz w:val="36"/>
          <w:szCs w:val="36"/>
        </w:rPr>
      </w:pPr>
      <w:r w:rsidRPr="5ED4B766" w:rsidR="584F1107">
        <w:rPr>
          <w:rFonts w:ascii="Alasassy Caps" w:hAnsi="Alasassy Caps" w:eastAsia="Alasassy Caps" w:cs="Alasassy Caps"/>
          <w:b w:val="1"/>
          <w:bCs w:val="1"/>
          <w:sz w:val="36"/>
          <w:szCs w:val="36"/>
        </w:rPr>
        <w:t>PIZZA MARGHERITA</w:t>
      </w:r>
    </w:p>
    <w:p w:rsidR="5ED4B766" w:rsidP="5ED4B766" w:rsidRDefault="5ED4B766" w14:paraId="0532D92C" w14:textId="7B258437">
      <w:pPr>
        <w:pStyle w:val="Normal"/>
        <w:jc w:val="center"/>
        <w:rPr>
          <w:rFonts w:ascii="Alasassy Caps" w:hAnsi="Alasassy Caps" w:eastAsia="Alasassy Caps" w:cs="Alasassy Caps"/>
          <w:sz w:val="36"/>
          <w:szCs w:val="36"/>
        </w:rPr>
      </w:pPr>
    </w:p>
    <w:p w:rsidR="1DCC41A0" w:rsidP="5ED4B766" w:rsidRDefault="1DCC41A0" w14:paraId="1BB02603" w14:textId="5D0A7A3C">
      <w:pPr>
        <w:pStyle w:val="Normal"/>
        <w:jc w:val="center"/>
        <w:rPr>
          <w:rFonts w:ascii="Alasassy Caps" w:hAnsi="Alasassy Caps" w:eastAsia="Alasassy Caps" w:cs="Alasassy Caps"/>
          <w:i w:val="1"/>
          <w:iCs w:val="1"/>
          <w:sz w:val="36"/>
          <w:szCs w:val="36"/>
        </w:rPr>
      </w:pP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Pizzabotten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: 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vetemjöl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salt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jäst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oliv</w:t>
      </w:r>
      <w:r w:rsidRPr="5ED4B766" w:rsidR="18844CC8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lja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1DCC41A0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so</w:t>
      </w:r>
      <w:r w:rsidRPr="5ED4B766" w:rsidR="0967AEDF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cker</w:t>
      </w:r>
      <w:r w:rsidRPr="5ED4B766" w:rsidR="0967AEDF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0967AEDF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vatten</w:t>
      </w:r>
    </w:p>
    <w:p w:rsidR="584F1107" w:rsidP="5ED4B766" w:rsidRDefault="584F1107" w14:paraId="21FDAAB6" w14:textId="3C6D2307">
      <w:pPr>
        <w:pStyle w:val="Normal"/>
        <w:jc w:val="center"/>
        <w:rPr>
          <w:rFonts w:ascii="Alasassy Caps" w:hAnsi="Alasassy Caps" w:eastAsia="Alasassy Caps" w:cs="Alasassy Caps"/>
          <w:i w:val="1"/>
          <w:iCs w:val="1"/>
          <w:sz w:val="36"/>
          <w:szCs w:val="36"/>
        </w:rPr>
      </w:pP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 </w:t>
      </w:r>
      <w:r w:rsidRPr="5ED4B766" w:rsidR="7AECE84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T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omatså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</w:t>
      </w:r>
      <w:r w:rsidRPr="5ED4B766" w:rsidR="14AF759F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: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 </w:t>
      </w:r>
      <w:r w:rsidRPr="5ED4B766" w:rsidR="7F613583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t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omater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salt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socker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, 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färsk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 basilika, 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oliv</w:t>
      </w:r>
      <w:r w:rsidRPr="5ED4B766" w:rsidR="30352D45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lja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,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 </w:t>
      </w:r>
      <w:r w:rsidRPr="5ED4B766" w:rsidR="584F1107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sv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artpeppa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r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,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 xml:space="preserve"> 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vitlö</w:t>
      </w:r>
      <w:r w:rsidRPr="5ED4B766" w:rsidR="3FCCDBA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k</w:t>
      </w:r>
    </w:p>
    <w:p w:rsidR="7604300A" w:rsidP="5ED4B766" w:rsidRDefault="7604300A" w14:paraId="47A08DCA" w14:textId="5E062D9C">
      <w:pPr>
        <w:pStyle w:val="Normal"/>
        <w:jc w:val="center"/>
        <w:rPr>
          <w:rFonts w:ascii="Alasassy Caps" w:hAnsi="Alasassy Caps" w:eastAsia="Alasassy Caps" w:cs="Alasassy Caps"/>
          <w:i w:val="1"/>
          <w:iCs w:val="1"/>
          <w:sz w:val="36"/>
          <w:szCs w:val="36"/>
        </w:rPr>
      </w:pPr>
      <w:r w:rsidRPr="5ED4B766" w:rsidR="7604300A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Ost</w:t>
      </w:r>
    </w:p>
    <w:p w:rsidR="5ED4B766" w:rsidP="5ED4B766" w:rsidRDefault="5ED4B766" w14:paraId="4FD94083" w14:textId="4B44BCAB">
      <w:pPr>
        <w:pStyle w:val="Normal"/>
        <w:jc w:val="center"/>
        <w:rPr>
          <w:rFonts w:ascii="Alasassy Caps" w:hAnsi="Alasassy Caps" w:eastAsia="Alasassy Caps" w:cs="Alasassy Caps"/>
          <w:sz w:val="36"/>
          <w:szCs w:val="36"/>
        </w:rPr>
      </w:pPr>
    </w:p>
    <w:p w:rsidR="5936BF12" w:rsidP="5ED4B766" w:rsidRDefault="5936BF12" w14:paraId="60499FD5" w14:textId="5687AF2B">
      <w:pPr>
        <w:pStyle w:val="Normal"/>
        <w:jc w:val="center"/>
        <w:rPr>
          <w:rFonts w:ascii="Alasassy Caps" w:hAnsi="Alasassy Caps" w:eastAsia="Alasassy Caps" w:cs="Alasassy Caps"/>
          <w:i w:val="1"/>
          <w:iCs w:val="1"/>
          <w:sz w:val="36"/>
          <w:szCs w:val="36"/>
        </w:rPr>
      </w:pPr>
      <w:r w:rsidRPr="5ED4B766" w:rsidR="5936BF12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Läsk</w:t>
      </w:r>
      <w:r w:rsidRPr="5ED4B766" w:rsidR="50C29B95">
        <w:rPr>
          <w:rFonts w:ascii="Alasassy Caps" w:hAnsi="Alasassy Caps" w:eastAsia="Alasassy Caps" w:cs="Alasassy Caps"/>
          <w:i w:val="1"/>
          <w:iCs w:val="1"/>
          <w:sz w:val="36"/>
          <w:szCs w:val="36"/>
        </w:rPr>
        <w:t>, VATTEN</w:t>
      </w:r>
    </w:p>
    <w:p w:rsidR="5ED4B766" w:rsidP="5ED4B766" w:rsidRDefault="5ED4B766" w14:paraId="760C407C" w14:textId="1C1DB85F">
      <w:pPr>
        <w:pStyle w:val="Normal"/>
        <w:jc w:val="center"/>
        <w:rPr>
          <w:rFonts w:ascii="Alasassy Caps" w:hAnsi="Alasassy Caps" w:eastAsia="Alasassy Caps" w:cs="Alasassy Caps"/>
          <w:sz w:val="36"/>
          <w:szCs w:val="36"/>
        </w:rPr>
      </w:pPr>
    </w:p>
    <w:p w:rsidR="7604300A" w:rsidP="5ED4B766" w:rsidRDefault="7604300A" w14:paraId="6AA43183" w14:textId="7E0D395F">
      <w:pPr>
        <w:pStyle w:val="Normal"/>
        <w:jc w:val="center"/>
        <w:rPr>
          <w:rFonts w:ascii="Alasassy Caps" w:hAnsi="Alasassy Caps" w:eastAsia="Alasassy Caps" w:cs="Alasassy Caps"/>
          <w:sz w:val="36"/>
          <w:szCs w:val="36"/>
        </w:rPr>
      </w:pPr>
      <w:r w:rsidRPr="5ED4B766" w:rsidR="7604300A">
        <w:rPr>
          <w:rFonts w:ascii="Alasassy Caps" w:hAnsi="Alasassy Caps" w:eastAsia="Alasassy Caps" w:cs="Alasassy Caps"/>
          <w:sz w:val="36"/>
          <w:szCs w:val="36"/>
        </w:rPr>
        <w:t>Laktosfri</w:t>
      </w:r>
    </w:p>
    <w:p w:rsidR="5ED4B766" w:rsidP="5ED4B766" w:rsidRDefault="5ED4B766" w14:paraId="0C32616B" w14:textId="14C6540A">
      <w:pPr>
        <w:pStyle w:val="Normal"/>
        <w:jc w:val="center"/>
        <w:rPr>
          <w:rFonts w:ascii="Alasassy Caps" w:hAnsi="Alasassy Caps" w:eastAsia="Alasassy Caps" w:cs="Alasassy Caps"/>
          <w:sz w:val="36"/>
          <w:szCs w:val="36"/>
        </w:rPr>
      </w:pPr>
    </w:p>
    <w:p w:rsidR="08DF99B9" w:rsidP="5ED4B766" w:rsidRDefault="08DF99B9" w14:paraId="17E86B60" w14:textId="2D15C842">
      <w:pPr>
        <w:pStyle w:val="Normal"/>
        <w:jc w:val="center"/>
      </w:pPr>
      <w:r w:rsidR="08DF99B9">
        <w:drawing>
          <wp:inline wp14:editId="55E3D84E" wp14:anchorId="0160CBF3">
            <wp:extent cx="2981325" cy="2981325"/>
            <wp:effectExtent l="0" t="0" r="0" b="0"/>
            <wp:docPr id="14196933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5dac1dce3349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0ACB5"/>
    <w:rsid w:val="08DF99B9"/>
    <w:rsid w:val="0967AEDF"/>
    <w:rsid w:val="14AF759F"/>
    <w:rsid w:val="18844CC8"/>
    <w:rsid w:val="1D6842E5"/>
    <w:rsid w:val="1DCC41A0"/>
    <w:rsid w:val="22228BAB"/>
    <w:rsid w:val="24AA3179"/>
    <w:rsid w:val="2865FE9D"/>
    <w:rsid w:val="30352D45"/>
    <w:rsid w:val="3AFC455E"/>
    <w:rsid w:val="3CBA2C51"/>
    <w:rsid w:val="3E55FCB2"/>
    <w:rsid w:val="3FCCDBAA"/>
    <w:rsid w:val="44BE00ED"/>
    <w:rsid w:val="44F95EF5"/>
    <w:rsid w:val="46952F56"/>
    <w:rsid w:val="48241AFE"/>
    <w:rsid w:val="4953B86A"/>
    <w:rsid w:val="4DCAD807"/>
    <w:rsid w:val="50C29B95"/>
    <w:rsid w:val="54E34F86"/>
    <w:rsid w:val="581AF048"/>
    <w:rsid w:val="584F1107"/>
    <w:rsid w:val="5936BF12"/>
    <w:rsid w:val="5ED4B766"/>
    <w:rsid w:val="6318AC00"/>
    <w:rsid w:val="68BA2177"/>
    <w:rsid w:val="7604300A"/>
    <w:rsid w:val="78DCDB83"/>
    <w:rsid w:val="7AECE847"/>
    <w:rsid w:val="7B30ACB5"/>
    <w:rsid w:val="7F6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ACB5"/>
  <w15:chartTrackingRefBased/>
  <w15:docId w15:val="{B413449E-DB87-4742-9715-163A9E1D6F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45dac1dce3349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2024-03-27T08:00:24.2349253Z</dcterms:created>
  <dcterms:modified xsi:type="dcterms:W3CDTF">2024-03-27T08:14:41.4953174Z</dcterms:modified>
  <dc:creator>Paldanius Tiina Marjaana</dc:creator>
  <lastModifiedBy>Paldanius Tiina Marjaana</lastModifiedBy>
</coreProperties>
</file>