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7984" w14:textId="46288DA2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SÄÄNTÖMÄÄRÄINEN VUOSIKOKOUS</w:t>
      </w:r>
      <w:r w:rsidR="00BA5F78">
        <w:rPr>
          <w:rFonts w:ascii="Arial-BoldMT" w:hAnsi="Arial-BoldMT" w:cs="Arial-BoldMT"/>
          <w:b/>
          <w:bCs/>
          <w:color w:val="000000"/>
        </w:rPr>
        <w:tab/>
      </w:r>
      <w:r w:rsidR="00BA5F78">
        <w:rPr>
          <w:rFonts w:ascii="Arial-BoldMT" w:hAnsi="Arial-BoldMT" w:cs="Arial-BoldMT"/>
          <w:b/>
          <w:bCs/>
          <w:color w:val="000000"/>
        </w:rPr>
        <w:tab/>
      </w:r>
      <w:r w:rsidR="007053F9">
        <w:rPr>
          <w:rFonts w:ascii="Arial-BoldMT" w:hAnsi="Arial-BoldMT" w:cs="Arial-BoldMT"/>
          <w:b/>
          <w:bCs/>
          <w:color w:val="000000"/>
        </w:rPr>
        <w:t>PÖYTÄKIRJA</w:t>
      </w:r>
    </w:p>
    <w:p w14:paraId="1F44AFBF" w14:textId="5EAA77AB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B15D02">
        <w:rPr>
          <w:rFonts w:ascii="ArialMT" w:hAnsi="ArialMT" w:cs="ArialMT"/>
          <w:color w:val="000000"/>
        </w:rPr>
        <w:t>18.9.2024</w:t>
      </w:r>
      <w:r>
        <w:rPr>
          <w:rFonts w:ascii="ArialMT" w:hAnsi="ArialMT" w:cs="ArialMT"/>
          <w:color w:val="000000"/>
        </w:rPr>
        <w:t xml:space="preserve"> klo 18.00</w:t>
      </w:r>
    </w:p>
    <w:p w14:paraId="2916F05B" w14:textId="1D8900F0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Paikka </w:t>
      </w:r>
      <w:proofErr w:type="spellStart"/>
      <w:r>
        <w:rPr>
          <w:rFonts w:ascii="ArialMT" w:hAnsi="ArialMT" w:cs="ArialMT"/>
          <w:color w:val="000000"/>
        </w:rPr>
        <w:t>Puijonsarven</w:t>
      </w:r>
      <w:proofErr w:type="spellEnd"/>
      <w:r>
        <w:rPr>
          <w:rFonts w:ascii="ArialMT" w:hAnsi="ArialMT" w:cs="ArialMT"/>
          <w:color w:val="000000"/>
        </w:rPr>
        <w:t xml:space="preserve"> koulu</w:t>
      </w:r>
      <w:r w:rsidR="004A0E7B">
        <w:rPr>
          <w:rFonts w:ascii="ArialMT" w:hAnsi="ArialMT" w:cs="ArialMT"/>
          <w:color w:val="000000"/>
        </w:rPr>
        <w:t xml:space="preserve"> (</w:t>
      </w:r>
      <w:proofErr w:type="spellStart"/>
      <w:r w:rsidR="004A0E7B">
        <w:rPr>
          <w:rFonts w:ascii="ArialMT" w:hAnsi="ArialMT" w:cs="ArialMT"/>
          <w:color w:val="000000"/>
        </w:rPr>
        <w:t>Keski</w:t>
      </w:r>
      <w:proofErr w:type="spellEnd"/>
      <w:r w:rsidR="004A0E7B">
        <w:rPr>
          <w:rFonts w:ascii="ArialMT" w:hAnsi="ArialMT" w:cs="ArialMT"/>
          <w:color w:val="000000"/>
        </w:rPr>
        <w:t>-Kaari 44)</w:t>
      </w:r>
      <w:r>
        <w:rPr>
          <w:rFonts w:ascii="ArialMT" w:hAnsi="ArialMT" w:cs="ArialMT"/>
          <w:color w:val="000000"/>
        </w:rPr>
        <w:t>, ruokasali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1CCE5DBD" w:rsid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</w:p>
    <w:p w14:paraId="33EEE5FD" w14:textId="6EF9FBF1" w:rsidR="007053F9" w:rsidRDefault="007053F9" w:rsidP="007053F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7432F03" w14:textId="2D9AE449" w:rsidR="007053F9" w:rsidRDefault="007053F9" w:rsidP="007053F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avattu klo 18.06.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5E6E47BB" w14:textId="2A349811" w:rsidR="00EA061B" w:rsidRDefault="00EA061B" w:rsidP="00EA061B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50051B">
        <w:rPr>
          <w:rFonts w:ascii="ArialMT" w:hAnsi="ArialMT" w:cs="ArialMT"/>
          <w:color w:val="000000"/>
        </w:rPr>
        <w:t>Kokouksen puheenjohtajan valinta</w:t>
      </w:r>
    </w:p>
    <w:p w14:paraId="3EBA8BF5" w14:textId="1598104C" w:rsidR="007053F9" w:rsidRDefault="007053F9" w:rsidP="007053F9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05B5E25E" w14:textId="0DFE7DFC" w:rsidR="007053F9" w:rsidRDefault="007053F9" w:rsidP="007053F9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Minna Kekäläinen</w:t>
      </w:r>
    </w:p>
    <w:p w14:paraId="7733E1D1" w14:textId="77777777" w:rsidR="007053F9" w:rsidRPr="0074388F" w:rsidRDefault="007053F9" w:rsidP="007053F9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394908D9" w14:textId="1C6B14C0" w:rsidR="007053F9" w:rsidRDefault="00EA061B" w:rsidP="002E61E0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7053F9">
        <w:rPr>
          <w:rFonts w:ascii="ArialMT" w:hAnsi="ArialMT" w:cs="ArialMT"/>
          <w:color w:val="000000"/>
        </w:rPr>
        <w:t>Kokouksen sihteerin valinta</w:t>
      </w:r>
    </w:p>
    <w:p w14:paraId="5307CD1C" w14:textId="6D549053" w:rsidR="007053F9" w:rsidRDefault="007053F9" w:rsidP="007053F9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6031A23B" w14:textId="02904526" w:rsidR="007053F9" w:rsidRDefault="007053F9" w:rsidP="007053F9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Terhi Ailunka</w:t>
      </w:r>
    </w:p>
    <w:p w14:paraId="12BE3E2B" w14:textId="77777777" w:rsidR="007053F9" w:rsidRDefault="007053F9" w:rsidP="007053F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F6CBB03" w14:textId="73B9620C" w:rsidR="00EA061B" w:rsidRDefault="00EA061B" w:rsidP="002E61E0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7053F9">
        <w:rPr>
          <w:rFonts w:ascii="ArialMT" w:hAnsi="ArialMT" w:cs="ArialMT"/>
          <w:color w:val="000000"/>
        </w:rPr>
        <w:t>Kokouksen ääntenlaskijoiden ja pöytäkirjantarkastajien valinta</w:t>
      </w:r>
    </w:p>
    <w:p w14:paraId="29F3683F" w14:textId="79F30A2E" w:rsidR="007053F9" w:rsidRDefault="007053F9" w:rsidP="007053F9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7BDA89FB" w14:textId="528D3663" w:rsidR="007053F9" w:rsidRPr="007053F9" w:rsidRDefault="007053F9" w:rsidP="007053F9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Valittiin Jenni Kalinen ja </w:t>
      </w:r>
      <w:proofErr w:type="spellStart"/>
      <w:r>
        <w:rPr>
          <w:rFonts w:ascii="ArialMT" w:hAnsi="ArialMT" w:cs="ArialMT"/>
          <w:color w:val="000000"/>
        </w:rPr>
        <w:t>Jeanette</w:t>
      </w:r>
      <w:proofErr w:type="spellEnd"/>
      <w:r>
        <w:rPr>
          <w:rFonts w:ascii="ArialMT" w:hAnsi="ArialMT" w:cs="ArialMT"/>
          <w:color w:val="000000"/>
        </w:rPr>
        <w:t xml:space="preserve"> Lukkari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D90CDC7" w14:textId="0E6C4BEF" w:rsidR="00A53CB2" w:rsidRDefault="00EA061B" w:rsidP="0074388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6BA9CCBD" w14:textId="6C206259" w:rsidR="007053F9" w:rsidRDefault="007053F9" w:rsidP="007053F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169DB8E" w14:textId="42F138FB" w:rsidR="007053F9" w:rsidRDefault="007053F9" w:rsidP="007053F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todettiin lailliseksi ja päätösvaltaiseksi.</w:t>
      </w:r>
    </w:p>
    <w:p w14:paraId="3B23D1DF" w14:textId="77777777" w:rsidR="007053F9" w:rsidRPr="007053F9" w:rsidRDefault="007053F9" w:rsidP="007053F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29F95AC" w14:textId="271D2384" w:rsidR="00EA061B" w:rsidRDefault="00EA061B" w:rsidP="007053F9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Kokouksen osallistujat</w:t>
      </w:r>
    </w:p>
    <w:p w14:paraId="5E16ADF9" w14:textId="23E854AC" w:rsidR="007053F9" w:rsidRDefault="007053F9" w:rsidP="007053F9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23051C88" w14:textId="75F530F7" w:rsidR="007053F9" w:rsidRPr="007053F9" w:rsidRDefault="007053F9" w:rsidP="007053F9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Katja Miettinen, Atte Voipio, Tiina Rovio, Heidi Lappi, Nina </w:t>
      </w:r>
      <w:proofErr w:type="spellStart"/>
      <w:r>
        <w:rPr>
          <w:rFonts w:ascii="ArialMT" w:hAnsi="ArialMT" w:cs="ArialMT"/>
          <w:color w:val="000000"/>
        </w:rPr>
        <w:t>Sandrik</w:t>
      </w:r>
      <w:proofErr w:type="spellEnd"/>
      <w:r>
        <w:rPr>
          <w:rFonts w:ascii="ArialMT" w:hAnsi="ArialMT" w:cs="ArialMT"/>
          <w:color w:val="000000"/>
        </w:rPr>
        <w:t xml:space="preserve">-Inkala, Petri Hätinen, Anni Lipponen, </w:t>
      </w:r>
      <w:proofErr w:type="spellStart"/>
      <w:r>
        <w:rPr>
          <w:rFonts w:ascii="ArialMT" w:hAnsi="ArialMT" w:cs="ArialMT"/>
          <w:color w:val="000000"/>
        </w:rPr>
        <w:t>Jeanette</w:t>
      </w:r>
      <w:proofErr w:type="spellEnd"/>
      <w:r>
        <w:rPr>
          <w:rFonts w:ascii="ArialMT" w:hAnsi="ArialMT" w:cs="ArialMT"/>
          <w:color w:val="000000"/>
        </w:rPr>
        <w:t xml:space="preserve"> Lukkari, Marjut Karjalainen, Jenni Kalinen, Kati Vehniäinen, Ter</w:t>
      </w:r>
      <w:r w:rsidR="00BA6EF8">
        <w:rPr>
          <w:rFonts w:ascii="ArialMT" w:hAnsi="ArialMT" w:cs="ArialMT"/>
          <w:color w:val="000000"/>
        </w:rPr>
        <w:t xml:space="preserve">hi Ailunka, Minna Kekäläinen ja opettajajäsen Timo Huuskonen. </w:t>
      </w:r>
      <w:r>
        <w:rPr>
          <w:rFonts w:ascii="ArialMT" w:hAnsi="ArialMT" w:cs="ArialMT"/>
          <w:color w:val="000000"/>
        </w:rPr>
        <w:t>Etänä kokoukseen osallistui Taru Saarinen, Tuulikki Savolainen ja Kaisa Kähkönen.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F18790" w14:textId="7DE5F10E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</w:p>
    <w:p w14:paraId="795DB139" w14:textId="1A64E3C0" w:rsidR="007053F9" w:rsidRDefault="007053F9" w:rsidP="007053F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B8202F6" w14:textId="13BA778A" w:rsidR="007053F9" w:rsidRPr="00056A47" w:rsidRDefault="007053F9" w:rsidP="007053F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Esityslista hyväksyttiin muutoksitta.</w:t>
      </w:r>
    </w:p>
    <w:p w14:paraId="40473006" w14:textId="77777777" w:rsidR="00A53CB2" w:rsidRPr="00A53CB2" w:rsidRDefault="00A53CB2" w:rsidP="00A53C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768024B" w14:textId="5C3B6216" w:rsidR="00A53CB2" w:rsidRPr="00056A47" w:rsidRDefault="00A20CA9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Esitetään yhdistyksen vuosikertomus, tilinpäätös ja toiminnantarkastajan lausunto</w:t>
      </w:r>
      <w:r w:rsidR="00063F0E">
        <w:rPr>
          <w:rFonts w:ascii="ArialMT" w:hAnsi="ArialMT" w:cs="ArialMT"/>
          <w:color w:val="000000"/>
        </w:rPr>
        <w:t xml:space="preserve"> </w:t>
      </w:r>
      <w:r w:rsidR="00063F0E" w:rsidRPr="00063F0E">
        <w:rPr>
          <w:rFonts w:ascii="ArialMT" w:hAnsi="ArialMT" w:cs="ArialMT"/>
          <w:color w:val="000000"/>
        </w:rPr>
        <w:t>edelliseltä toiminta- ja tilikaudelta</w:t>
      </w:r>
      <w:r>
        <w:rPr>
          <w:rFonts w:ascii="ArialMT" w:hAnsi="ArialMT" w:cs="ArialMT"/>
          <w:color w:val="000000"/>
        </w:rPr>
        <w:t>.</w:t>
      </w:r>
      <w:r w:rsidR="00482AB3">
        <w:rPr>
          <w:rFonts w:ascii="ArialMT" w:hAnsi="ArialMT" w:cs="ArialMT"/>
          <w:color w:val="000000"/>
        </w:rPr>
        <w:t xml:space="preserve"> </w:t>
      </w:r>
      <w:r w:rsidR="00482AB3">
        <w:rPr>
          <w:rFonts w:ascii="ArialMT" w:hAnsi="ArialMT" w:cs="ArialMT"/>
          <w:i/>
          <w:iCs/>
          <w:color w:val="000000"/>
        </w:rPr>
        <w:t>Liite1 Liite2 Liite3</w:t>
      </w:r>
    </w:p>
    <w:p w14:paraId="7C2CD4AE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33D6C320" w14:textId="2EDF0E1F" w:rsidR="00B15D02" w:rsidRDefault="00A20CA9" w:rsidP="00B15D02">
      <w:pPr>
        <w:pStyle w:val="Luettelokappale"/>
        <w:numPr>
          <w:ilvl w:val="0"/>
          <w:numId w:val="1"/>
        </w:numPr>
        <w:rPr>
          <w:rFonts w:ascii="ArialMT" w:hAnsi="ArialMT" w:cs="ArialMT"/>
          <w:color w:val="000000"/>
        </w:rPr>
      </w:pPr>
      <w:r w:rsidRPr="00B15D02">
        <w:rPr>
          <w:rFonts w:ascii="ArialMT" w:hAnsi="ArialMT" w:cs="ArialMT"/>
          <w:color w:val="000000"/>
        </w:rPr>
        <w:t>Vahvistetaan tilinpäätös edelliseltä tilikaudelta sekä päätetään vastuuvapauden myöntämisestä yhdistyksen hallitukselle ja muille tilivelvollisille</w:t>
      </w:r>
      <w:r w:rsidR="00B15D02" w:rsidRPr="00B15D02">
        <w:rPr>
          <w:rFonts w:ascii="ArialMT" w:hAnsi="ArialMT" w:cs="ArialMT"/>
          <w:color w:val="000000"/>
        </w:rPr>
        <w:t xml:space="preserve"> tai niistä toimenpiteistä, joihin yhdistyksen hallinto antaa aihetta</w:t>
      </w:r>
      <w:r w:rsidR="00B15D02">
        <w:rPr>
          <w:rFonts w:ascii="ArialMT" w:hAnsi="ArialMT" w:cs="ArialMT"/>
          <w:color w:val="000000"/>
        </w:rPr>
        <w:t>.</w:t>
      </w:r>
    </w:p>
    <w:p w14:paraId="75FFF524" w14:textId="77777777" w:rsidR="00BA5C35" w:rsidRPr="00BA5C35" w:rsidRDefault="00BA5C35" w:rsidP="00BA5C35">
      <w:pPr>
        <w:pStyle w:val="Luettelokappale"/>
        <w:rPr>
          <w:rFonts w:ascii="ArialMT" w:hAnsi="ArialMT" w:cs="ArialMT"/>
          <w:color w:val="000000"/>
        </w:rPr>
      </w:pPr>
    </w:p>
    <w:p w14:paraId="3E2D96D3" w14:textId="538D09E2" w:rsidR="00BA5C35" w:rsidRDefault="00BA5C35" w:rsidP="00BA5C35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Yhdistyksen hallitukselle ja muille tilivelvollisille on annettu vastuuvapautus.</w:t>
      </w:r>
    </w:p>
    <w:p w14:paraId="510860BD" w14:textId="77777777" w:rsidR="00B15D02" w:rsidRPr="00B15D02" w:rsidRDefault="00B15D02" w:rsidP="00B15D02">
      <w:pPr>
        <w:pStyle w:val="Luettelokappale"/>
        <w:rPr>
          <w:rFonts w:ascii="ArialMT" w:hAnsi="ArialMT" w:cs="ArialMT"/>
          <w:color w:val="000000"/>
        </w:rPr>
      </w:pPr>
    </w:p>
    <w:p w14:paraId="5BC63124" w14:textId="64C0F991" w:rsidR="00B15D02" w:rsidRDefault="00A20CA9" w:rsidP="00B15D02">
      <w:pPr>
        <w:pStyle w:val="Luettelokappale"/>
        <w:numPr>
          <w:ilvl w:val="0"/>
          <w:numId w:val="1"/>
        </w:numPr>
        <w:rPr>
          <w:rFonts w:ascii="ArialMT" w:hAnsi="ArialMT" w:cs="ArialMT"/>
          <w:color w:val="000000"/>
        </w:rPr>
      </w:pPr>
      <w:r w:rsidRPr="00B15D02">
        <w:rPr>
          <w:rFonts w:ascii="ArialMT" w:hAnsi="ArialMT" w:cs="ArialMT"/>
          <w:color w:val="000000"/>
        </w:rPr>
        <w:t xml:space="preserve">Valitaan </w:t>
      </w:r>
      <w:r w:rsidR="00B15D02">
        <w:rPr>
          <w:rFonts w:ascii="ArialMT" w:hAnsi="ArialMT" w:cs="ArialMT"/>
          <w:color w:val="000000"/>
        </w:rPr>
        <w:t>toiminta</w:t>
      </w:r>
      <w:r w:rsidRPr="00B15D02">
        <w:rPr>
          <w:rFonts w:ascii="ArialMT" w:hAnsi="ArialMT" w:cs="ArialMT"/>
          <w:color w:val="000000"/>
        </w:rPr>
        <w:t>kauden 202</w:t>
      </w:r>
      <w:r w:rsidR="00B15D02" w:rsidRPr="00B15D02">
        <w:rPr>
          <w:rFonts w:ascii="ArialMT" w:hAnsi="ArialMT" w:cs="ArialMT"/>
          <w:color w:val="000000"/>
        </w:rPr>
        <w:t>4</w:t>
      </w:r>
      <w:r w:rsidRPr="00B15D02">
        <w:rPr>
          <w:rFonts w:ascii="ArialMT" w:hAnsi="ArialMT" w:cs="ArialMT"/>
          <w:color w:val="000000"/>
        </w:rPr>
        <w:t>-202</w:t>
      </w:r>
      <w:r w:rsidR="00B15D02" w:rsidRPr="00B15D02">
        <w:rPr>
          <w:rFonts w:ascii="ArialMT" w:hAnsi="ArialMT" w:cs="ArialMT"/>
          <w:color w:val="000000"/>
        </w:rPr>
        <w:t>5</w:t>
      </w:r>
      <w:r w:rsidRPr="00B15D02">
        <w:rPr>
          <w:rFonts w:ascii="ArialMT" w:hAnsi="ArialMT" w:cs="ArialMT"/>
          <w:color w:val="000000"/>
        </w:rPr>
        <w:t xml:space="preserve"> puheenjohtaja ja muut jäsenet</w:t>
      </w:r>
      <w:r w:rsidR="001F27A4" w:rsidRPr="00B15D02">
        <w:rPr>
          <w:rFonts w:ascii="ArialMT" w:hAnsi="ArialMT" w:cs="ArialMT"/>
          <w:color w:val="000000"/>
        </w:rPr>
        <w:t>.</w:t>
      </w:r>
    </w:p>
    <w:p w14:paraId="5A33210A" w14:textId="76877603" w:rsidR="00BA5C35" w:rsidRDefault="00BA5C35" w:rsidP="00BA5C35">
      <w:pPr>
        <w:pStyle w:val="Luettelokappale"/>
        <w:rPr>
          <w:rFonts w:ascii="ArialMT" w:hAnsi="ArialMT" w:cs="ArialMT"/>
          <w:color w:val="000000"/>
        </w:rPr>
      </w:pPr>
    </w:p>
    <w:p w14:paraId="45C75B2F" w14:textId="37A2E4C5" w:rsidR="00BA5C35" w:rsidRDefault="00B956AC" w:rsidP="00BA5C35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Hallitukseen valittiin Marjut Karjalainen, Katja Miettinen, Atte Voipio, Petri Hätinen, Kaisa Kähkönen, </w:t>
      </w:r>
      <w:proofErr w:type="spellStart"/>
      <w:r w:rsidR="00C410E4">
        <w:rPr>
          <w:rFonts w:ascii="ArialMT" w:hAnsi="ArialMT" w:cs="ArialMT"/>
          <w:color w:val="000000"/>
        </w:rPr>
        <w:t>Jeanette</w:t>
      </w:r>
      <w:proofErr w:type="spellEnd"/>
      <w:r w:rsidR="00C410E4">
        <w:rPr>
          <w:rFonts w:ascii="ArialMT" w:hAnsi="ArialMT" w:cs="ArialMT"/>
          <w:color w:val="000000"/>
        </w:rPr>
        <w:t xml:space="preserve"> Lukkari, Terhi Ailunka ja</w:t>
      </w:r>
      <w:r>
        <w:rPr>
          <w:rFonts w:ascii="ArialMT" w:hAnsi="ArialMT" w:cs="ArialMT"/>
          <w:color w:val="000000"/>
        </w:rPr>
        <w:t xml:space="preserve"> Minna Kekäläinen.</w:t>
      </w:r>
    </w:p>
    <w:p w14:paraId="299C2141" w14:textId="65B47701" w:rsidR="00B956AC" w:rsidRDefault="00B956AC" w:rsidP="00BA5C35">
      <w:pPr>
        <w:pStyle w:val="Luettelokappale"/>
        <w:rPr>
          <w:rFonts w:ascii="ArialMT" w:hAnsi="ArialMT" w:cs="ArialMT"/>
          <w:color w:val="000000"/>
        </w:rPr>
      </w:pPr>
    </w:p>
    <w:p w14:paraId="57464AA3" w14:textId="7F2F2FCE" w:rsidR="00B956AC" w:rsidRDefault="00B956AC" w:rsidP="00BA5C35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Puheenjohtajaksi </w:t>
      </w:r>
      <w:r w:rsidR="008D60D2">
        <w:rPr>
          <w:rFonts w:ascii="ArialMT" w:hAnsi="ArialMT" w:cs="ArialMT"/>
          <w:color w:val="000000"/>
        </w:rPr>
        <w:t>valittiin Terhi Ailunka.</w:t>
      </w:r>
    </w:p>
    <w:p w14:paraId="5049F4A9" w14:textId="6B2A9A71" w:rsidR="00C410E4" w:rsidRDefault="00C410E4" w:rsidP="00BA5C35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Opettajajäsenenä jatkaa Timo Huuskonen.</w:t>
      </w:r>
    </w:p>
    <w:p w14:paraId="5D580B17" w14:textId="77777777" w:rsidR="00B15D02" w:rsidRPr="00B15D02" w:rsidRDefault="00B15D02" w:rsidP="00B15D02">
      <w:pPr>
        <w:pStyle w:val="Luettelokappale"/>
        <w:rPr>
          <w:rFonts w:ascii="ArialMT" w:hAnsi="ArialMT" w:cs="ArialMT"/>
          <w:color w:val="000000"/>
        </w:rPr>
      </w:pPr>
    </w:p>
    <w:p w14:paraId="68496D68" w14:textId="1AC58F28" w:rsidR="004A0E7B" w:rsidRDefault="004A0E7B" w:rsidP="00B15D02">
      <w:pPr>
        <w:pStyle w:val="Luettelokappale"/>
        <w:numPr>
          <w:ilvl w:val="0"/>
          <w:numId w:val="1"/>
        </w:numPr>
        <w:rPr>
          <w:rFonts w:ascii="ArialMT" w:hAnsi="ArialMT" w:cs="ArialMT"/>
          <w:color w:val="000000"/>
        </w:rPr>
      </w:pPr>
      <w:r w:rsidRPr="00B15D02">
        <w:rPr>
          <w:rFonts w:ascii="ArialMT" w:hAnsi="ArialMT" w:cs="ArialMT"/>
          <w:color w:val="000000"/>
        </w:rPr>
        <w:t>Valitaan toiminnantarkastaja ja varatoiminnantarkastaja tarkastamaan k</w:t>
      </w:r>
      <w:r w:rsidR="00063F0E" w:rsidRPr="00B15D02">
        <w:rPr>
          <w:rFonts w:ascii="ArialMT" w:hAnsi="ArialMT" w:cs="ArialMT"/>
          <w:color w:val="000000"/>
        </w:rPr>
        <w:t xml:space="preserve">uluvan toimintavuoden </w:t>
      </w:r>
      <w:r w:rsidRPr="00B15D02">
        <w:rPr>
          <w:rFonts w:ascii="ArialMT" w:hAnsi="ArialMT" w:cs="ArialMT"/>
          <w:color w:val="000000"/>
        </w:rPr>
        <w:t>taloutta ja hallintoa</w:t>
      </w:r>
      <w:r w:rsidR="001F27A4" w:rsidRPr="00B15D02">
        <w:rPr>
          <w:rFonts w:ascii="ArialMT" w:hAnsi="ArialMT" w:cs="ArialMT"/>
          <w:color w:val="000000"/>
        </w:rPr>
        <w:t>.</w:t>
      </w:r>
    </w:p>
    <w:p w14:paraId="2811A263" w14:textId="478F73ED" w:rsidR="008D60D2" w:rsidRDefault="008D60D2" w:rsidP="008D60D2">
      <w:pPr>
        <w:pStyle w:val="Luettelokappale"/>
        <w:rPr>
          <w:rFonts w:ascii="ArialMT" w:hAnsi="ArialMT" w:cs="ArialMT"/>
          <w:color w:val="000000"/>
        </w:rPr>
      </w:pPr>
    </w:p>
    <w:p w14:paraId="655F1B45" w14:textId="0663F02B" w:rsidR="008D60D2" w:rsidRPr="00B15D02" w:rsidRDefault="008D60D2" w:rsidP="008D60D2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Toiminnantarkastajaksi valittiin Heini Timonen ja varatoiminnantarkastajaksi valittiin Henna Tiirikainen.</w:t>
      </w:r>
    </w:p>
    <w:p w14:paraId="38C34F38" w14:textId="77777777" w:rsidR="004A0E7B" w:rsidRPr="004A0E7B" w:rsidRDefault="004A0E7B" w:rsidP="00C246B9">
      <w:pPr>
        <w:pStyle w:val="Luettelokappale"/>
        <w:spacing w:line="240" w:lineRule="auto"/>
        <w:rPr>
          <w:rFonts w:ascii="ArialMT" w:hAnsi="ArialMT" w:cs="ArialMT"/>
          <w:color w:val="000000"/>
        </w:rPr>
      </w:pPr>
    </w:p>
    <w:p w14:paraId="79FA48A0" w14:textId="43015D7D" w:rsidR="0074388F" w:rsidRPr="008D60D2" w:rsidRDefault="00063F0E" w:rsidP="007B30D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063F0E">
        <w:rPr>
          <w:rFonts w:ascii="ArialMT" w:hAnsi="ArialMT" w:cs="ArialMT"/>
          <w:color w:val="000000"/>
        </w:rPr>
        <w:t>Vahvistetaan kuluvan toimintavuoden</w:t>
      </w:r>
      <w:r w:rsidR="004A0E7B" w:rsidRPr="00063F0E">
        <w:rPr>
          <w:rFonts w:ascii="ArialMT" w:hAnsi="ArialMT" w:cs="ArialMT"/>
          <w:color w:val="000000"/>
        </w:rPr>
        <w:t xml:space="preserve"> toimintasuunnitelma</w:t>
      </w:r>
      <w:r w:rsidR="001F27A4">
        <w:rPr>
          <w:rFonts w:ascii="ArialMT" w:hAnsi="ArialMT" w:cs="ArialMT"/>
          <w:color w:val="000000"/>
        </w:rPr>
        <w:t>.</w:t>
      </w:r>
      <w:r w:rsidR="00482AB3">
        <w:rPr>
          <w:rFonts w:ascii="ArialMT" w:hAnsi="ArialMT" w:cs="ArialMT"/>
          <w:color w:val="000000"/>
        </w:rPr>
        <w:t xml:space="preserve"> </w:t>
      </w:r>
      <w:r w:rsidR="00482AB3">
        <w:rPr>
          <w:rFonts w:ascii="ArialMT" w:hAnsi="ArialMT" w:cs="ArialMT"/>
          <w:i/>
          <w:iCs/>
          <w:color w:val="000000"/>
        </w:rPr>
        <w:t>Liite4</w:t>
      </w:r>
    </w:p>
    <w:p w14:paraId="266C6345" w14:textId="27292642" w:rsidR="008D60D2" w:rsidRDefault="008D60D2" w:rsidP="008D60D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  <w:color w:val="000000"/>
        </w:rPr>
      </w:pPr>
    </w:p>
    <w:p w14:paraId="70AD83CC" w14:textId="3D0C88AA" w:rsidR="008D60D2" w:rsidRPr="008D60D2" w:rsidRDefault="008D60D2" w:rsidP="008D60D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iCs/>
          <w:color w:val="000000"/>
        </w:rPr>
        <w:t>Vahvistetaan toimintasuunnitelma.</w:t>
      </w:r>
    </w:p>
    <w:p w14:paraId="61A5EDFD" w14:textId="77777777" w:rsidR="00063F0E" w:rsidRPr="00063F0E" w:rsidRDefault="00063F0E" w:rsidP="00063F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F026E44" w14:textId="24E3B6E1" w:rsidR="00A53CB2" w:rsidRDefault="00063F0E" w:rsidP="00C246B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Vahvistetaan j</w:t>
      </w:r>
      <w:r w:rsidR="00EA061B" w:rsidRPr="00A53CB2">
        <w:rPr>
          <w:rFonts w:ascii="ArialMT" w:hAnsi="ArialMT" w:cs="ArialMT"/>
          <w:color w:val="000000"/>
        </w:rPr>
        <w:t>äsenmaksun suuruu</w:t>
      </w:r>
      <w:r>
        <w:rPr>
          <w:rFonts w:ascii="ArialMT" w:hAnsi="ArialMT" w:cs="ArialMT"/>
          <w:color w:val="000000"/>
        </w:rPr>
        <w:t>s</w:t>
      </w:r>
      <w:r w:rsidR="001F27A4">
        <w:rPr>
          <w:rFonts w:ascii="ArialMT" w:hAnsi="ArialMT" w:cs="ArialMT"/>
          <w:color w:val="000000"/>
        </w:rPr>
        <w:t>.</w:t>
      </w:r>
    </w:p>
    <w:p w14:paraId="4EEB9667" w14:textId="3EF5BDE4" w:rsidR="008D60D2" w:rsidRDefault="008D60D2" w:rsidP="008D60D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482B0D0" w14:textId="2B35B399" w:rsidR="008D60D2" w:rsidRDefault="00A83252" w:rsidP="008D60D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Vahvistetaan 10 euron suuruinen jäsenmaksu.</w:t>
      </w:r>
    </w:p>
    <w:p w14:paraId="36802FCE" w14:textId="77777777" w:rsidR="00C246B9" w:rsidRPr="00C246B9" w:rsidRDefault="00C246B9" w:rsidP="00C246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928753F" w14:textId="4637CC2C" w:rsidR="00063F0E" w:rsidRPr="00A83252" w:rsidRDefault="00063F0E" w:rsidP="00FA1F4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063F0E">
        <w:rPr>
          <w:rFonts w:ascii="ArialMT" w:hAnsi="ArialMT" w:cs="ArialMT"/>
          <w:color w:val="000000"/>
        </w:rPr>
        <w:t>Vahvistetaan kuluvan toimintavuoden</w:t>
      </w:r>
      <w:r w:rsidR="004A0E7B" w:rsidRPr="00063F0E">
        <w:rPr>
          <w:rFonts w:ascii="ArialMT" w:hAnsi="ArialMT" w:cs="ArialMT"/>
          <w:color w:val="000000"/>
        </w:rPr>
        <w:t xml:space="preserve"> talousarvio</w:t>
      </w:r>
      <w:r w:rsidR="001F27A4">
        <w:rPr>
          <w:rFonts w:ascii="ArialMT" w:hAnsi="ArialMT" w:cs="ArialMT"/>
          <w:color w:val="000000"/>
        </w:rPr>
        <w:t>.</w:t>
      </w:r>
      <w:r w:rsidR="00482AB3">
        <w:rPr>
          <w:rFonts w:ascii="ArialMT" w:hAnsi="ArialMT" w:cs="ArialMT"/>
          <w:color w:val="000000"/>
        </w:rPr>
        <w:t xml:space="preserve"> </w:t>
      </w:r>
      <w:r w:rsidR="00482AB3">
        <w:rPr>
          <w:rFonts w:ascii="ArialMT" w:hAnsi="ArialMT" w:cs="ArialMT"/>
          <w:i/>
          <w:iCs/>
          <w:color w:val="000000"/>
        </w:rPr>
        <w:t>Liite5</w:t>
      </w:r>
    </w:p>
    <w:p w14:paraId="65A09AC9" w14:textId="5D5EF2F3" w:rsidR="00A83252" w:rsidRDefault="00A83252" w:rsidP="00A8325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  <w:color w:val="000000"/>
        </w:rPr>
      </w:pPr>
    </w:p>
    <w:p w14:paraId="1E9B3DA1" w14:textId="33FC9002" w:rsidR="00A83252" w:rsidRPr="00A83252" w:rsidRDefault="005C7F2C" w:rsidP="00A8325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Vahvistetaan talousarvio kuluvalle toimintavuodelle.</w:t>
      </w:r>
    </w:p>
    <w:p w14:paraId="16B704FD" w14:textId="77777777" w:rsidR="00D0001D" w:rsidRPr="00D0001D" w:rsidRDefault="00D0001D" w:rsidP="00D0001D">
      <w:pPr>
        <w:pStyle w:val="Luettelokappale"/>
        <w:rPr>
          <w:rFonts w:ascii="ArialMT" w:hAnsi="ArialMT" w:cs="ArialMT"/>
          <w:color w:val="000000"/>
        </w:rPr>
      </w:pPr>
    </w:p>
    <w:p w14:paraId="248ED611" w14:textId="7B2D7630" w:rsidR="00D0001D" w:rsidRDefault="00D0001D" w:rsidP="00FA1F4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1A1C0AFF" w14:textId="40DEA058" w:rsidR="005C7F2C" w:rsidRDefault="005C7F2C" w:rsidP="005C7F2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7BA234A" w14:textId="00B10AEA" w:rsidR="005C7F2C" w:rsidRDefault="005C7F2C" w:rsidP="005C7F2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Muita asioita ei tullut ilmi.</w:t>
      </w:r>
    </w:p>
    <w:p w14:paraId="48D39B28" w14:textId="77777777" w:rsidR="004A0E7B" w:rsidRPr="00C246B9" w:rsidRDefault="004A0E7B" w:rsidP="00C246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1325209" w14:textId="22FC6390" w:rsidR="00EA061B" w:rsidRDefault="00EA061B" w:rsidP="00C246B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A0E7B">
        <w:rPr>
          <w:rFonts w:ascii="ArialMT" w:hAnsi="ArialMT" w:cs="ArialMT"/>
          <w:color w:val="000000"/>
        </w:rPr>
        <w:t>Kokouksen päättäminen</w:t>
      </w:r>
    </w:p>
    <w:p w14:paraId="478459C3" w14:textId="3B747A00" w:rsidR="005C7F2C" w:rsidRDefault="005C7F2C" w:rsidP="005C7F2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E792039" w14:textId="1C45DED3" w:rsidR="005C7F2C" w:rsidRDefault="005C7F2C" w:rsidP="005C7F2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päätettiin klo 19.16.</w:t>
      </w:r>
    </w:p>
    <w:p w14:paraId="390C8633" w14:textId="3C5D0C65" w:rsid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8B1431A" w14:textId="23681011" w:rsid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A3D2AEC" w14:textId="47A49C44" w:rsid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10BB233" w14:textId="08C00BAC" w:rsid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A8C815A" w14:textId="0B4B388F" w:rsid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FC577C6" w14:textId="39E2AD8B" w:rsid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          _________________________________</w:t>
      </w:r>
    </w:p>
    <w:p w14:paraId="732BD968" w14:textId="24340496" w:rsid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Kekäläinen, puheenjohtaja                         Terhi Ailunka, sihteeri</w:t>
      </w:r>
    </w:p>
    <w:p w14:paraId="7AA0A902" w14:textId="0080AC9D" w:rsid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6AB250" w14:textId="0F479882" w:rsid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8B27251" w14:textId="00D86505" w:rsid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8A83142" w14:textId="12E06BAE" w:rsid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         ___________________________________</w:t>
      </w:r>
    </w:p>
    <w:p w14:paraId="468F9D38" w14:textId="5CFB4132" w:rsid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Jenni Kalinen, pöytäkirjantarkastaja                     </w:t>
      </w:r>
      <w:proofErr w:type="spellStart"/>
      <w:r>
        <w:rPr>
          <w:rFonts w:ascii="ArialMT" w:hAnsi="ArialMT" w:cs="ArialMT"/>
          <w:color w:val="000000"/>
        </w:rPr>
        <w:t>Jeanette</w:t>
      </w:r>
      <w:proofErr w:type="spellEnd"/>
      <w:r>
        <w:rPr>
          <w:rFonts w:ascii="ArialMT" w:hAnsi="ArialMT" w:cs="ArialMT"/>
          <w:color w:val="000000"/>
        </w:rPr>
        <w:t xml:space="preserve"> Lukkari, pöytäkirjantarkastaja</w:t>
      </w:r>
    </w:p>
    <w:p w14:paraId="2E010676" w14:textId="7861BAE6" w:rsid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84C082F" w14:textId="77E2CC03" w:rsid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B9803B" w14:textId="31793C10" w:rsid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302097B" w14:textId="77777777" w:rsidR="005D46E9" w:rsidRPr="005D46E9" w:rsidRDefault="005D46E9" w:rsidP="005D46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EE9069" w14:textId="3FC429E2" w:rsidR="00A53CB2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p w14:paraId="749D97F8" w14:textId="77777777" w:rsidR="00482AB3" w:rsidRDefault="00482AB3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p w14:paraId="6EBF7B26" w14:textId="77777777" w:rsidR="00482AB3" w:rsidRPr="006413ED" w:rsidRDefault="00482AB3" w:rsidP="00482A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413ED">
        <w:rPr>
          <w:rFonts w:ascii="ArialMT" w:hAnsi="ArialMT" w:cs="ArialMT"/>
          <w:color w:val="000000"/>
          <w:sz w:val="20"/>
          <w:szCs w:val="20"/>
        </w:rPr>
        <w:t>LIITTEET</w:t>
      </w:r>
      <w:bookmarkStart w:id="0" w:name="_GoBack"/>
      <w:bookmarkEnd w:id="0"/>
    </w:p>
    <w:p w14:paraId="42E45060" w14:textId="77777777" w:rsidR="00482AB3" w:rsidRPr="006413ED" w:rsidRDefault="00482AB3" w:rsidP="00482AB3">
      <w:pPr>
        <w:autoSpaceDE w:val="0"/>
        <w:autoSpaceDN w:val="0"/>
        <w:adjustRightInd w:val="0"/>
        <w:spacing w:after="0" w:line="240" w:lineRule="auto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1</w:t>
      </w:r>
      <w:r w:rsidRPr="006413ED">
        <w:rPr>
          <w:rFonts w:ascii="QuattrocentoSans" w:hAnsi="QuattrocentoSans" w:cs="QuattrocentoSans"/>
          <w:color w:val="201F1E"/>
          <w:sz w:val="20"/>
          <w:szCs w:val="20"/>
        </w:rPr>
        <w:t xml:space="preserve"> Toimintakertomus</w:t>
      </w:r>
    </w:p>
    <w:p w14:paraId="4BEC43B9" w14:textId="06F910B6" w:rsidR="00482AB3" w:rsidRPr="006413ED" w:rsidRDefault="00482AB3" w:rsidP="00482AB3">
      <w:pPr>
        <w:autoSpaceDE w:val="0"/>
        <w:autoSpaceDN w:val="0"/>
        <w:adjustRightInd w:val="0"/>
        <w:spacing w:after="0" w:line="240" w:lineRule="auto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2</w:t>
      </w: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  <w:r w:rsidR="00B15D02" w:rsidRPr="006413ED">
        <w:rPr>
          <w:rFonts w:ascii="QuattrocentoSans" w:hAnsi="QuattrocentoSans" w:cs="QuattrocentoSans"/>
          <w:color w:val="201F1E"/>
          <w:sz w:val="20"/>
          <w:szCs w:val="20"/>
        </w:rPr>
        <w:t xml:space="preserve">Tilinpäätös </w:t>
      </w:r>
    </w:p>
    <w:p w14:paraId="41EEE9AC" w14:textId="1C02CE17" w:rsidR="00482AB3" w:rsidRPr="006413ED" w:rsidRDefault="00482AB3" w:rsidP="00482AB3">
      <w:pPr>
        <w:autoSpaceDE w:val="0"/>
        <w:autoSpaceDN w:val="0"/>
        <w:adjustRightInd w:val="0"/>
        <w:spacing w:after="0" w:line="240" w:lineRule="auto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3</w:t>
      </w: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  <w:r w:rsidR="00B15D02" w:rsidRPr="006413ED">
        <w:rPr>
          <w:rFonts w:ascii="QuattrocentoSans" w:hAnsi="QuattrocentoSans" w:cs="QuattrocentoSans"/>
          <w:color w:val="201F1E"/>
          <w:sz w:val="20"/>
          <w:szCs w:val="20"/>
        </w:rPr>
        <w:t>Toiminnantarkastus</w:t>
      </w:r>
    </w:p>
    <w:p w14:paraId="058740AF" w14:textId="77777777" w:rsidR="00482AB3" w:rsidRPr="006413ED" w:rsidRDefault="00482AB3" w:rsidP="00482AB3">
      <w:pPr>
        <w:spacing w:after="0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4</w:t>
      </w: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  <w:r w:rsidRPr="006413ED">
        <w:rPr>
          <w:rFonts w:ascii="QuattrocentoSans" w:hAnsi="QuattrocentoSans" w:cs="QuattrocentoSans"/>
          <w:color w:val="201F1E"/>
          <w:sz w:val="20"/>
          <w:szCs w:val="20"/>
        </w:rPr>
        <w:t>Toimintasuunnitelma</w:t>
      </w:r>
    </w:p>
    <w:p w14:paraId="01031814" w14:textId="0CAD1E67" w:rsidR="00482AB3" w:rsidRPr="006413ED" w:rsidRDefault="00482AB3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5</w:t>
      </w: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  <w:r w:rsidRPr="008D60D2">
        <w:rPr>
          <w:rFonts w:ascii="QuattrocentoSans-Italic" w:hAnsi="QuattrocentoSans-Italic" w:cs="QuattrocentoSans-Italic"/>
          <w:iCs/>
          <w:color w:val="201F1E"/>
          <w:sz w:val="20"/>
          <w:szCs w:val="20"/>
        </w:rPr>
        <w:t>Talousarvio</w:t>
      </w:r>
    </w:p>
    <w:sectPr w:rsidR="00482AB3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1DFD3" w14:textId="77777777" w:rsidR="00357B0C" w:rsidRDefault="00357B0C" w:rsidP="00EA061B">
      <w:pPr>
        <w:spacing w:after="0" w:line="240" w:lineRule="auto"/>
      </w:pPr>
      <w:r>
        <w:separator/>
      </w:r>
    </w:p>
  </w:endnote>
  <w:endnote w:type="continuationSeparator" w:id="0">
    <w:p w14:paraId="4E9AF367" w14:textId="77777777" w:rsidR="00357B0C" w:rsidRDefault="00357B0C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D70C5" w14:textId="77777777" w:rsidR="00357B0C" w:rsidRDefault="00357B0C" w:rsidP="00EA061B">
      <w:pPr>
        <w:spacing w:after="0" w:line="240" w:lineRule="auto"/>
      </w:pPr>
      <w:r>
        <w:separator/>
      </w:r>
    </w:p>
  </w:footnote>
  <w:footnote w:type="continuationSeparator" w:id="0">
    <w:p w14:paraId="1CD8F452" w14:textId="77777777" w:rsidR="00357B0C" w:rsidRDefault="00357B0C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5429ADA0" wp14:editId="461BC12A">
          <wp:simplePos x="0" y="0"/>
          <wp:positionH relativeFrom="column">
            <wp:posOffset>5372100</wp:posOffset>
          </wp:positionH>
          <wp:positionV relativeFrom="paragraph">
            <wp:posOffset>-236855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E13EB2" w:rsidRDefault="00EA061B">
    <w:pPr>
      <w:pStyle w:val="Yltunniste"/>
      <w:rPr>
        <w:sz w:val="36"/>
        <w:szCs w:val="36"/>
      </w:rPr>
    </w:pPr>
    <w:proofErr w:type="spellStart"/>
    <w:r w:rsidRPr="00E13EB2">
      <w:rPr>
        <w:sz w:val="36"/>
        <w:szCs w:val="36"/>
      </w:rPr>
      <w:t>Puijonsarven</w:t>
    </w:r>
    <w:proofErr w:type="spellEnd"/>
    <w:r w:rsidRPr="00E13EB2">
      <w:rPr>
        <w:sz w:val="36"/>
        <w:szCs w:val="36"/>
      </w:rPr>
      <w:t xml:space="preserve">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1B"/>
    <w:rsid w:val="0000698B"/>
    <w:rsid w:val="00056A47"/>
    <w:rsid w:val="00063F0E"/>
    <w:rsid w:val="0006446F"/>
    <w:rsid w:val="00066F79"/>
    <w:rsid w:val="000C1984"/>
    <w:rsid w:val="000D3446"/>
    <w:rsid w:val="000F5773"/>
    <w:rsid w:val="00116609"/>
    <w:rsid w:val="00194B2E"/>
    <w:rsid w:val="001F27A4"/>
    <w:rsid w:val="00261F34"/>
    <w:rsid w:val="00357B0C"/>
    <w:rsid w:val="0037078A"/>
    <w:rsid w:val="00383AD4"/>
    <w:rsid w:val="00451A95"/>
    <w:rsid w:val="00482AB3"/>
    <w:rsid w:val="004A0E7B"/>
    <w:rsid w:val="004D3EB7"/>
    <w:rsid w:val="0050051B"/>
    <w:rsid w:val="005145BF"/>
    <w:rsid w:val="005A03E4"/>
    <w:rsid w:val="005C7F2C"/>
    <w:rsid w:val="005D46E9"/>
    <w:rsid w:val="005F4645"/>
    <w:rsid w:val="006413ED"/>
    <w:rsid w:val="00695BF7"/>
    <w:rsid w:val="006D52BC"/>
    <w:rsid w:val="007053F9"/>
    <w:rsid w:val="0074388F"/>
    <w:rsid w:val="00770194"/>
    <w:rsid w:val="007959BE"/>
    <w:rsid w:val="00881491"/>
    <w:rsid w:val="008D60D2"/>
    <w:rsid w:val="00942CD9"/>
    <w:rsid w:val="00A20CA9"/>
    <w:rsid w:val="00A31E2C"/>
    <w:rsid w:val="00A53CB2"/>
    <w:rsid w:val="00A83252"/>
    <w:rsid w:val="00AA4CA5"/>
    <w:rsid w:val="00B15D02"/>
    <w:rsid w:val="00B900D5"/>
    <w:rsid w:val="00B956AC"/>
    <w:rsid w:val="00BA5C35"/>
    <w:rsid w:val="00BA5F78"/>
    <w:rsid w:val="00BA6EF8"/>
    <w:rsid w:val="00BC2E21"/>
    <w:rsid w:val="00C246B9"/>
    <w:rsid w:val="00C322D4"/>
    <w:rsid w:val="00C410E4"/>
    <w:rsid w:val="00C97E81"/>
    <w:rsid w:val="00CF3F49"/>
    <w:rsid w:val="00D0001D"/>
    <w:rsid w:val="00E13EB2"/>
    <w:rsid w:val="00EA061B"/>
    <w:rsid w:val="00F126C6"/>
    <w:rsid w:val="00F2412A"/>
    <w:rsid w:val="00FA2BD7"/>
    <w:rsid w:val="00FA317B"/>
    <w:rsid w:val="00F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BA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Ailunka, Terhi</cp:lastModifiedBy>
  <cp:revision>6</cp:revision>
  <dcterms:created xsi:type="dcterms:W3CDTF">2024-09-30T05:10:00Z</dcterms:created>
  <dcterms:modified xsi:type="dcterms:W3CDTF">2024-09-30T05:16:00Z</dcterms:modified>
</cp:coreProperties>
</file>