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42" w:rsidRPr="00EE060E" w:rsidRDefault="00E54A42" w:rsidP="00E54A42">
      <w:pPr>
        <w:rPr>
          <w:sz w:val="28"/>
          <w:szCs w:val="28"/>
        </w:rPr>
      </w:pPr>
      <w:r w:rsidRPr="00EE060E">
        <w:rPr>
          <w:sz w:val="28"/>
          <w:szCs w:val="28"/>
        </w:rPr>
        <w:t>LAKITIETO – LAPSEN NIMI</w:t>
      </w:r>
    </w:p>
    <w:p w:rsidR="00E54A42" w:rsidRDefault="00E54A42" w:rsidP="00E54A42"/>
    <w:p w:rsidR="00E54A42" w:rsidRDefault="00E54A42" w:rsidP="00E54A42">
      <w:r>
        <w:t>Etsi vastaukset oheisiin kysymyksiin nimilain perusteella</w:t>
      </w:r>
    </w:p>
    <w:p w:rsidR="00E54A42" w:rsidRDefault="00E54A42" w:rsidP="00E54A42"/>
    <w:p w:rsidR="00E54A42" w:rsidRPr="00EE060E" w:rsidRDefault="00E54A42" w:rsidP="00E54A42">
      <w:pPr>
        <w:rPr>
          <w:b/>
        </w:rPr>
      </w:pPr>
      <w:r w:rsidRPr="00EE060E">
        <w:rPr>
          <w:b/>
        </w:rPr>
        <w:t>3. Kata Kimppainen saa Jesse Soolon kanssa lapsen, jonka etunimeksi tulee Jenny. Mitä vaihtoehtoja on lapsen sukunimeksi seuraavissa tilanteissa?</w:t>
      </w:r>
    </w:p>
    <w:p w:rsidR="00DF26D5" w:rsidRDefault="00E54A42" w:rsidP="00E54A42">
      <w:r>
        <w:t>a) Kata ja Jesse ovat avioliitossa.</w:t>
      </w:r>
    </w:p>
    <w:p w:rsidR="00E54A42" w:rsidRDefault="00E54A42" w:rsidP="00E54A42">
      <w:r>
        <w:t xml:space="preserve">b) </w:t>
      </w:r>
      <w:r w:rsidRPr="00E54A42">
        <w:t>Kata ja Jesse ovat avoliitossa, ja Jesse on tunnustanut lapsen.</w:t>
      </w:r>
    </w:p>
    <w:p w:rsidR="00544E98" w:rsidRDefault="00544E98" w:rsidP="00E54A42">
      <w:r w:rsidRPr="00544E98">
        <w:t>c) Kata ja Jesse ovat avoliitossa, mutta Jesse ei ole tunnustanut lasta.</w:t>
      </w:r>
    </w:p>
    <w:p w:rsidR="00544E98" w:rsidRDefault="00544E98" w:rsidP="00E54A42">
      <w:r>
        <w:t xml:space="preserve">d) </w:t>
      </w:r>
      <w:r w:rsidRPr="00544E98">
        <w:t>Kata ja Jesse eivät pääse yhteisymmärrykseen lapsen sukunimestä.</w:t>
      </w:r>
    </w:p>
    <w:p w:rsidR="00544E98" w:rsidRDefault="00544E98" w:rsidP="00E54A42">
      <w:r w:rsidRPr="00544E98">
        <w:t>e) Lapsi on perheen toinen, ja ensimmäisen lapsen sukunimi on Soolo</w:t>
      </w:r>
      <w:r>
        <w:t>.</w:t>
      </w:r>
    </w:p>
    <w:p w:rsidR="00412F0C" w:rsidRDefault="00412F0C" w:rsidP="00E54A42"/>
    <w:p w:rsidR="00412F0C" w:rsidRDefault="00412F0C" w:rsidP="00412F0C">
      <w:r>
        <w:t xml:space="preserve">6. </w:t>
      </w:r>
      <w:r>
        <w:t>18-vuotias Niko ja hänen koulutoverinsa Jenna olivat olleet seurustelusuhteessa. 16-vuotias Jenna huomasi olevansa raskaana ja kertoi asiasta Nikolle. Nuorille tuli riita, kun Niko vaati Jennaa tekemään abortin. Niko väitti, että vain hän voi päättää asiasta, koska Jenna on alaikäinen. Itku kurkussa Jenna väitti Nikon itsensä olevan rikollinen, koska hän oli tullut raskaaksi ollessaan vasta 15-vuotias. Raivostunut Niko syytti Jennaa huoraksi ja epäili, ettei lapsi edes ole hänen.</w:t>
      </w:r>
    </w:p>
    <w:p w:rsidR="00412F0C" w:rsidRDefault="00412F0C" w:rsidP="00412F0C">
      <w:r>
        <w:t>Arvioi Nikon ja Jennan esittämiä väitteitä oikeudellisesti ja selvitä, miten lapsen isyys voidaan todeta.</w:t>
      </w:r>
    </w:p>
    <w:p w:rsidR="00412F0C" w:rsidRDefault="00412F0C" w:rsidP="00412F0C">
      <w:r>
        <w:t>(yo-tehtävä, syksy 2010)</w:t>
      </w:r>
      <w:bookmarkStart w:id="0" w:name="_GoBack"/>
      <w:bookmarkEnd w:id="0"/>
    </w:p>
    <w:sectPr w:rsidR="00412F0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2"/>
    <w:rsid w:val="00412F0C"/>
    <w:rsid w:val="00544E98"/>
    <w:rsid w:val="00DF26D5"/>
    <w:rsid w:val="00E54A42"/>
    <w:rsid w:val="00EE06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D0B2"/>
  <w15:chartTrackingRefBased/>
  <w15:docId w15:val="{A772A823-F244-42F7-A608-0DE5136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1036</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Järvinet Oy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Oppilas</dc:creator>
  <cp:keywords/>
  <dc:description/>
  <cp:lastModifiedBy>Oppilas</cp:lastModifiedBy>
  <cp:revision>4</cp:revision>
  <dcterms:created xsi:type="dcterms:W3CDTF">2018-11-20T09:03:00Z</dcterms:created>
  <dcterms:modified xsi:type="dcterms:W3CDTF">2018-11-20T09:10:00Z</dcterms:modified>
</cp:coreProperties>
</file>