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F476" w14:textId="77777777" w:rsidR="0020568B" w:rsidRDefault="0020568B" w:rsidP="0020568B">
      <w:pPr>
        <w:rPr>
          <w:b/>
          <w:bCs/>
        </w:rPr>
      </w:pPr>
      <w:r>
        <w:rPr>
          <w:b/>
          <w:bCs/>
        </w:rPr>
        <w:t xml:space="preserve">Tikan koulun vanhempaintoimikunnan kokous </w:t>
      </w:r>
    </w:p>
    <w:p w14:paraId="2C0A2836" w14:textId="026B38C0" w:rsidR="0020568B" w:rsidRDefault="0020568B" w:rsidP="0020568B">
      <w:r>
        <w:t xml:space="preserve">ma </w:t>
      </w:r>
      <w:r w:rsidR="009170B2">
        <w:t>11</w:t>
      </w:r>
      <w:r>
        <w:t>.</w:t>
      </w:r>
      <w:r w:rsidR="009170B2">
        <w:t>3</w:t>
      </w:r>
      <w:r>
        <w:t>.2024 klo 18</w:t>
      </w:r>
    </w:p>
    <w:p w14:paraId="1CB57530" w14:textId="793BA7B3" w:rsidR="0020568B" w:rsidRDefault="0020568B" w:rsidP="0020568B">
      <w:r>
        <w:t>Paikka: Tikan koulu, henkilökunnan huone</w:t>
      </w:r>
    </w:p>
    <w:p w14:paraId="785D768B" w14:textId="77777777" w:rsidR="0020568B" w:rsidRDefault="0020568B" w:rsidP="0020568B"/>
    <w:p w14:paraId="3499B6F8" w14:textId="0906DEF2" w:rsidR="0020568B" w:rsidRDefault="0020568B" w:rsidP="0020568B">
      <w:r>
        <w:t>Läsnäolijat</w:t>
      </w:r>
      <w:r w:rsidR="00905B36">
        <w:t xml:space="preserve"> (+ etäyhteydellä olevat)</w:t>
      </w:r>
      <w:r>
        <w:t xml:space="preserve">: </w:t>
      </w:r>
      <w:r w:rsidR="002B76BE">
        <w:t xml:space="preserve">Ahola Heidi, Autio Juhana, Hämäläinen Tapani, Mäki Tero, </w:t>
      </w:r>
      <w:r w:rsidR="00A118AD">
        <w:t xml:space="preserve">Paananen Sanna, </w:t>
      </w:r>
      <w:r w:rsidR="002B76BE">
        <w:t>Pienräihä Maija, Potila Jouni</w:t>
      </w:r>
      <w:r w:rsidR="00A118AD">
        <w:t xml:space="preserve"> </w:t>
      </w:r>
      <w:r w:rsidR="002B76BE">
        <w:t>ja Tallavaara Riitta</w:t>
      </w:r>
    </w:p>
    <w:p w14:paraId="080D2755" w14:textId="77777777" w:rsidR="0020568B" w:rsidRDefault="0020568B" w:rsidP="0020568B"/>
    <w:p w14:paraId="7BAA962E" w14:textId="77777777" w:rsidR="0020568B" w:rsidRDefault="0020568B" w:rsidP="0020568B">
      <w:pPr>
        <w:pStyle w:val="Luettelokappale"/>
        <w:numPr>
          <w:ilvl w:val="0"/>
          <w:numId w:val="1"/>
        </w:numPr>
      </w:pPr>
      <w:r>
        <w:t>Kokouksen avaus ja sihteerin valinta</w:t>
      </w:r>
    </w:p>
    <w:p w14:paraId="51B491D4" w14:textId="22695185" w:rsidR="00C26CB1" w:rsidRDefault="00C26CB1" w:rsidP="00C26CB1">
      <w:pPr>
        <w:pStyle w:val="Luettelokappale"/>
      </w:pPr>
      <w:r>
        <w:t>Puheenjohtajana tässä kokouksessa Riitta Tallavaara, sihteerinä Maija Pienräihä</w:t>
      </w:r>
    </w:p>
    <w:p w14:paraId="5A652BF1" w14:textId="77777777" w:rsidR="0020568B" w:rsidRDefault="0020568B" w:rsidP="0020568B">
      <w:pPr>
        <w:pStyle w:val="Luettelokappale"/>
      </w:pPr>
    </w:p>
    <w:p w14:paraId="00EB1E6D" w14:textId="7E6C5AAC" w:rsidR="0020568B" w:rsidRDefault="0020568B" w:rsidP="009170B2">
      <w:pPr>
        <w:pStyle w:val="Luettelokappale"/>
        <w:numPr>
          <w:ilvl w:val="0"/>
          <w:numId w:val="1"/>
        </w:numPr>
      </w:pPr>
      <w:r>
        <w:t>Asialistan hyväksyminen ja mahdolliset lisäykset</w:t>
      </w:r>
    </w:p>
    <w:p w14:paraId="053DB2D5" w14:textId="62587A7D" w:rsidR="00C26CB1" w:rsidRDefault="009C4588" w:rsidP="00C26CB1">
      <w:pPr>
        <w:pStyle w:val="Luettelokappale"/>
      </w:pPr>
      <w:r>
        <w:t>Ei lisäyksiä tässä vaiheessa.</w:t>
      </w:r>
    </w:p>
    <w:p w14:paraId="56FAE3FC" w14:textId="77777777" w:rsidR="0020568B" w:rsidRDefault="0020568B" w:rsidP="0020568B">
      <w:pPr>
        <w:pStyle w:val="Luettelokappale"/>
        <w:rPr>
          <w:rFonts w:ascii="Tahoma" w:hAnsi="Tahoma" w:cs="Tahoma"/>
        </w:rPr>
      </w:pPr>
    </w:p>
    <w:p w14:paraId="720910B6" w14:textId="548CACBA" w:rsidR="0020568B" w:rsidRDefault="0020568B" w:rsidP="0020568B">
      <w:pPr>
        <w:pStyle w:val="Luettelokappale"/>
        <w:numPr>
          <w:ilvl w:val="0"/>
          <w:numId w:val="1"/>
        </w:numPr>
      </w:pPr>
      <w:r>
        <w:rPr>
          <w:rFonts w:ascii="Tahoma" w:hAnsi="Tahoma" w:cs="Tahoma"/>
        </w:rPr>
        <w:t>⁠</w:t>
      </w:r>
      <w:r w:rsidR="009170B2">
        <w:t>Koulun yhteisöllisistä tapahtumista (esimerkkinä ystävänpäivätapahtuma)</w:t>
      </w:r>
    </w:p>
    <w:p w14:paraId="3A6FF7C9" w14:textId="6D40116D" w:rsidR="009C4588" w:rsidRDefault="00CD7DF9" w:rsidP="00B750D0">
      <w:pPr>
        <w:pStyle w:val="Luettelokappale"/>
      </w:pPr>
      <w:r>
        <w:t xml:space="preserve">Keskustelua </w:t>
      </w:r>
      <w:r w:rsidR="002B76BE">
        <w:t>oppilaskunnan järjestämä</w:t>
      </w:r>
      <w:r w:rsidR="00A627C2">
        <w:t>stä y</w:t>
      </w:r>
      <w:r w:rsidR="002B76BE">
        <w:t>stävänpäivätapahtumas</w:t>
      </w:r>
      <w:r w:rsidR="00A627C2">
        <w:t>t</w:t>
      </w:r>
      <w:r w:rsidR="002B76BE">
        <w:t>a</w:t>
      </w:r>
      <w:r w:rsidR="00A627C2">
        <w:t>, jossa</w:t>
      </w:r>
      <w:r w:rsidR="002B76BE">
        <w:t xml:space="preserve"> oppilailla oli ollut mahdollisuus ilahduttaa toisiaan lähettämällä yhteisen postilaatikon kautta tervehdyksiä (kortteja/kirjeitä) toisille oppilaille. </w:t>
      </w:r>
      <w:r>
        <w:t>J</w:t>
      </w:r>
      <w:r w:rsidR="002B76BE">
        <w:t>oissakin luokissa oli ollut oppilaita, jotka eivät olleet saaneet yhtään tervehdystä.</w:t>
      </w:r>
      <w:r w:rsidR="00424460">
        <w:t xml:space="preserve"> Vanhempaintoimikunnassa syntynyt keskustelua siitä, että ystävänpäivätapahtuma ollut uusi kokeilu</w:t>
      </w:r>
      <w:r w:rsidR="00A627C2">
        <w:t xml:space="preserve"> ja pohditaan, että kaipaisiko tämä sinällään hyvä yhteisöllinen idea kehittämistä jatkossa.</w:t>
      </w:r>
      <w:r w:rsidR="002B76BE">
        <w:t xml:space="preserve"> </w:t>
      </w:r>
      <w:r w:rsidR="00424460">
        <w:t>M</w:t>
      </w:r>
      <w:r w:rsidR="002B76BE">
        <w:t>iten voitaisiin välttää yhteisöllisissä tapahtumissa epäyhteisöllisiä sudenkuoppia</w:t>
      </w:r>
      <w:r>
        <w:t xml:space="preserve">, kuten yksinäisyyden tunteiden mahdollista korostumista </w:t>
      </w:r>
      <w:r w:rsidR="00A37B02">
        <w:t xml:space="preserve">joidenkin kohdalla </w:t>
      </w:r>
      <w:r>
        <w:t>hyvistä tarkoitusperistä huolimatta</w:t>
      </w:r>
      <w:r w:rsidR="00424460">
        <w:t xml:space="preserve">? </w:t>
      </w:r>
      <w:r w:rsidR="00D50B00">
        <w:t xml:space="preserve">Käydystä keskustelusta sovitaan </w:t>
      </w:r>
      <w:r w:rsidR="00A37B02">
        <w:t>välitet</w:t>
      </w:r>
      <w:r w:rsidR="00D50B00">
        <w:t>täväksi</w:t>
      </w:r>
      <w:r w:rsidR="00A37B02">
        <w:t xml:space="preserve"> tieto myös oppilaskunnalle (vastuuaikuisille)</w:t>
      </w:r>
      <w:r w:rsidR="00424460">
        <w:t>.</w:t>
      </w:r>
      <w:r w:rsidR="00A627C2">
        <w:t xml:space="preserve"> </w:t>
      </w:r>
    </w:p>
    <w:p w14:paraId="426CB4EB" w14:textId="77777777" w:rsidR="007C522A" w:rsidRDefault="007C522A" w:rsidP="007C522A">
      <w:pPr>
        <w:pStyle w:val="Luettelokappale"/>
      </w:pPr>
    </w:p>
    <w:p w14:paraId="64D109AA" w14:textId="4A77FF8B" w:rsidR="007C522A" w:rsidRDefault="007C522A" w:rsidP="0020568B">
      <w:pPr>
        <w:pStyle w:val="Luettelokappale"/>
        <w:numPr>
          <w:ilvl w:val="0"/>
          <w:numId w:val="1"/>
        </w:numPr>
      </w:pPr>
      <w:r>
        <w:t>Vaativan erityisen tuen oppilaiden lähikouluperiaatteen edistäminen -tilaisuus</w:t>
      </w:r>
    </w:p>
    <w:p w14:paraId="3CDA28D6" w14:textId="7ADA304C" w:rsidR="00A37B02" w:rsidRDefault="00A37B02" w:rsidP="00A37B02">
      <w:pPr>
        <w:pStyle w:val="Luettelokappale"/>
      </w:pPr>
      <w:r>
        <w:t xml:space="preserve">Vanhempaintoimikunnalle oli tullut kysymys vaativan erityisen tuen oppilaiden lähikouluperiaatteen edistämistilaisuuteen liittyen. </w:t>
      </w:r>
      <w:r w:rsidR="004B0A6F">
        <w:t xml:space="preserve">Rehtoreille </w:t>
      </w:r>
      <w:r w:rsidR="00B750D0">
        <w:t xml:space="preserve">oli pidetty tilaisuus aiheesta ja vanhemmille suunnattua tiedotusta koko kaupungin tasolla oli ollut </w:t>
      </w:r>
      <w:r w:rsidR="00A627C2">
        <w:t>5</w:t>
      </w:r>
      <w:r w:rsidR="00B750D0">
        <w:t>.</w:t>
      </w:r>
      <w:r w:rsidR="00A627C2">
        <w:t>3</w:t>
      </w:r>
      <w:r w:rsidR="00B750D0">
        <w:t>., liittyneet lakiuudistuksiin. Vaativalla erityisellä tuella on tarkoitettu tässä kohdin esim. YPRI-ryh</w:t>
      </w:r>
      <w:r w:rsidR="004B0A6F">
        <w:t>miä</w:t>
      </w:r>
      <w:r w:rsidR="00B750D0">
        <w:t>, ei varsinaisesti kosket</w:t>
      </w:r>
      <w:r w:rsidR="004B0A6F">
        <w:t>t</w:t>
      </w:r>
      <w:r w:rsidR="00B750D0">
        <w:t>a</w:t>
      </w:r>
      <w:r w:rsidR="004B0A6F">
        <w:t>isi</w:t>
      </w:r>
      <w:r w:rsidR="00B750D0">
        <w:t xml:space="preserve"> siis Tikan koulua. </w:t>
      </w:r>
      <w:r w:rsidR="00D50B00">
        <w:t>Koko kaupungin tasolla h</w:t>
      </w:r>
      <w:r w:rsidR="00B750D0">
        <w:t>uoltajille oli rehtorin mukaan laitettu etukäteen</w:t>
      </w:r>
      <w:r w:rsidR="001B27E3">
        <w:t xml:space="preserve"> kyselyä</w:t>
      </w:r>
      <w:r w:rsidR="00B750D0">
        <w:t xml:space="preserve">, jonka vastausten perusteella lähikouluperiaate ei ollut noussut huoltajilla tärkeäksi </w:t>
      </w:r>
      <w:r w:rsidR="00B252EF">
        <w:t xml:space="preserve">kärkipään </w:t>
      </w:r>
      <w:r w:rsidR="00B750D0">
        <w:t>kriteeriksi edistää</w:t>
      </w:r>
      <w:r w:rsidR="00B252EF">
        <w:t xml:space="preserve">, vaan päinvastoin. </w:t>
      </w:r>
    </w:p>
    <w:p w14:paraId="1E1D2D54" w14:textId="77777777" w:rsidR="0020568B" w:rsidRDefault="0020568B" w:rsidP="0020568B">
      <w:pPr>
        <w:pStyle w:val="Luettelokappale"/>
      </w:pPr>
    </w:p>
    <w:p w14:paraId="1EE05C36" w14:textId="797E7C18" w:rsidR="0020568B" w:rsidRDefault="0020568B" w:rsidP="009170B2">
      <w:pPr>
        <w:pStyle w:val="Luettelokappale"/>
        <w:numPr>
          <w:ilvl w:val="0"/>
          <w:numId w:val="1"/>
        </w:numPr>
      </w:pPr>
      <w:r>
        <w:t>Koulun kuulumisia:</w:t>
      </w:r>
    </w:p>
    <w:p w14:paraId="12ECA3CB" w14:textId="77777777" w:rsidR="00CC071A" w:rsidRDefault="00CC071A" w:rsidP="00CC071A">
      <w:pPr>
        <w:pStyle w:val="Luettelokappale"/>
      </w:pPr>
    </w:p>
    <w:p w14:paraId="12FD1A75" w14:textId="0B064D51" w:rsidR="00CC071A" w:rsidRDefault="00CC071A" w:rsidP="00CC071A">
      <w:pPr>
        <w:pStyle w:val="Luettelokappale"/>
      </w:pPr>
      <w:r>
        <w:t>Henkilökunnassa voi tulla muutoksia ensi vuodelle. Oppilaita tulee ennakoitua vähemmän Tikkaan</w:t>
      </w:r>
      <w:r w:rsidR="00B252EF">
        <w:t xml:space="preserve"> 1. luokalle ensi vuodeksi</w:t>
      </w:r>
      <w:r>
        <w:t xml:space="preserve">, 39 lasta eli 2 luokkaa. </w:t>
      </w:r>
      <w:r w:rsidR="007E5EE3">
        <w:t>Nenäinniemestä ei tule luokkia ensi vuodelle.</w:t>
      </w:r>
    </w:p>
    <w:p w14:paraId="7488ACA8" w14:textId="77777777" w:rsidR="009170B2" w:rsidRDefault="009170B2" w:rsidP="009170B2">
      <w:pPr>
        <w:pStyle w:val="Luettelokappale"/>
      </w:pPr>
    </w:p>
    <w:p w14:paraId="2DDC3923" w14:textId="20EB8D1D" w:rsidR="009170B2" w:rsidRDefault="009170B2" w:rsidP="009170B2">
      <w:pPr>
        <w:pStyle w:val="Luettelokappale"/>
        <w:numPr>
          <w:ilvl w:val="0"/>
          <w:numId w:val="1"/>
        </w:numPr>
      </w:pPr>
      <w:r>
        <w:t>Kevätjuhlien aikataulut</w:t>
      </w:r>
    </w:p>
    <w:p w14:paraId="2DA47BC7" w14:textId="43D10DA7" w:rsidR="007E5EE3" w:rsidRDefault="007E5EE3" w:rsidP="007E5EE3">
      <w:pPr>
        <w:ind w:left="360" w:firstLine="360"/>
      </w:pPr>
      <w:r>
        <w:t xml:space="preserve">Kevätjuhlat </w:t>
      </w:r>
      <w:r w:rsidR="00B252EF">
        <w:t xml:space="preserve">ovat </w:t>
      </w:r>
      <w:r>
        <w:t>29.5 ja 30.5. Tarkempaa aikataulua tulossa myöhemmin.</w:t>
      </w:r>
    </w:p>
    <w:p w14:paraId="30078A77" w14:textId="77777777" w:rsidR="009170B2" w:rsidRDefault="009170B2" w:rsidP="009170B2">
      <w:pPr>
        <w:pStyle w:val="Luettelokappale"/>
      </w:pPr>
    </w:p>
    <w:p w14:paraId="30E2E546" w14:textId="37FC36F8" w:rsidR="00D97E26" w:rsidRDefault="0020568B" w:rsidP="00D97E26">
      <w:pPr>
        <w:pStyle w:val="Luettelokappale"/>
        <w:numPr>
          <w:ilvl w:val="0"/>
          <w:numId w:val="1"/>
        </w:numPr>
      </w:pPr>
      <w:r>
        <w:t xml:space="preserve"> </w:t>
      </w:r>
      <w:r>
        <w:rPr>
          <w:rFonts w:ascii="Tahoma" w:hAnsi="Tahoma" w:cs="Tahoma"/>
        </w:rPr>
        <w:t>⁠</w:t>
      </w:r>
      <w:r w:rsidR="009170B2">
        <w:t>Syksyn</w:t>
      </w:r>
      <w:r>
        <w:t xml:space="preserve"> toimin</w:t>
      </w:r>
      <w:r w:rsidR="009170B2">
        <w:t>nan aloitus ja esittely vanhempainilloissa</w:t>
      </w:r>
    </w:p>
    <w:p w14:paraId="3292CFB1" w14:textId="40CB50BA" w:rsidR="007E5EE3" w:rsidRDefault="007E5EE3" w:rsidP="007E5EE3">
      <w:pPr>
        <w:pStyle w:val="Luettelokappale"/>
      </w:pPr>
      <w:r>
        <w:lastRenderedPageBreak/>
        <w:t>Ehdotuksena</w:t>
      </w:r>
      <w:r w:rsidR="00F55F7A">
        <w:t xml:space="preserve"> on</w:t>
      </w:r>
      <w:r>
        <w:t xml:space="preserve">, että ensimmäinen kokous olisi vanhempainiltojen jälkeen. </w:t>
      </w:r>
      <w:r w:rsidR="008B2FEC">
        <w:t>Suositellaan, että t</w:t>
      </w:r>
      <w:r>
        <w:t xml:space="preserve">ämän vuoden </w:t>
      </w:r>
      <w:r w:rsidR="00B252EF">
        <w:t xml:space="preserve">vanhempaintoimikunnan </w:t>
      </w:r>
      <w:r>
        <w:t xml:space="preserve">aktiiveista </w:t>
      </w:r>
      <w:r w:rsidR="008B2FEC">
        <w:t xml:space="preserve">osa valmistautuisi kertomaan vanhempaintoimikunnan toiminnasta vanhempainilloissa. Syksyn ensimmäisen kokouksen ajankohta </w:t>
      </w:r>
      <w:r w:rsidR="00B252EF">
        <w:t xml:space="preserve">olisi </w:t>
      </w:r>
      <w:r w:rsidR="008B2FEC">
        <w:t>viikolla 37</w:t>
      </w:r>
      <w:r w:rsidR="00B252EF">
        <w:t>, tarkentuu lähempänä</w:t>
      </w:r>
      <w:r w:rsidR="008B2FEC">
        <w:t>.</w:t>
      </w:r>
      <w:r w:rsidR="005706B8">
        <w:t xml:space="preserve"> </w:t>
      </w:r>
    </w:p>
    <w:p w14:paraId="5D3BEDC7" w14:textId="77777777" w:rsidR="00D97E26" w:rsidRDefault="00D97E26" w:rsidP="00D97E26"/>
    <w:p w14:paraId="3958925F" w14:textId="5163479F" w:rsidR="0020568B" w:rsidRDefault="0020568B" w:rsidP="00280E74">
      <w:pPr>
        <w:pStyle w:val="Luettelokappale"/>
        <w:numPr>
          <w:ilvl w:val="0"/>
          <w:numId w:val="1"/>
        </w:numPr>
      </w:pPr>
      <w:r>
        <w:t>Muut esille tukevat asiat</w:t>
      </w:r>
      <w:r w:rsidR="00280E74">
        <w:t>:</w:t>
      </w:r>
    </w:p>
    <w:p w14:paraId="78642B10" w14:textId="0BA78BF8" w:rsidR="00280E74" w:rsidRDefault="005706B8" w:rsidP="00280E74">
      <w:pPr>
        <w:pStyle w:val="Luettelokappale"/>
      </w:pPr>
      <w:r>
        <w:t xml:space="preserve">Pohditaan, että pidetäänkö kokousta vielä tänä keväänä. </w:t>
      </w:r>
      <w:r w:rsidR="00F55F7A">
        <w:t>Erillistä t</w:t>
      </w:r>
      <w:r>
        <w:t xml:space="preserve">oimintaa tai tapahtumia ei tähän kevääseen lähdetä suunnittelemaan enää. </w:t>
      </w:r>
      <w:r w:rsidR="00F55F7A">
        <w:t>Sovitaan pidettäväksi vielä yksi kokous, e</w:t>
      </w:r>
      <w:r w:rsidR="006360F3">
        <w:t>nsi kokouksen teemaksi suunnitteilla palautetta lukuvuodesta.</w:t>
      </w:r>
    </w:p>
    <w:p w14:paraId="03F48EC7" w14:textId="77777777" w:rsidR="00B252EF" w:rsidRDefault="00B252EF" w:rsidP="00280E74">
      <w:pPr>
        <w:pStyle w:val="Luettelokappale"/>
      </w:pPr>
    </w:p>
    <w:p w14:paraId="39F20B4D" w14:textId="13B0DC56" w:rsidR="006360F3" w:rsidRDefault="00B252EF" w:rsidP="00280E74">
      <w:pPr>
        <w:pStyle w:val="Luettelokappale"/>
      </w:pPr>
      <w:r>
        <w:t xml:space="preserve">Apulaisrehtori kiittää </w:t>
      </w:r>
      <w:r w:rsidR="00A817D3">
        <w:t>kotiväkeä</w:t>
      </w:r>
      <w:r>
        <w:t xml:space="preserve"> (ja oppilaita) tölkkilahjoituksista koululle ja </w:t>
      </w:r>
      <w:r w:rsidR="006360F3">
        <w:t xml:space="preserve">esittelee </w:t>
      </w:r>
      <w:r>
        <w:t xml:space="preserve">kokouksessa paikalla oleville vanhempaintoimikunnan jäsenille </w:t>
      </w:r>
      <w:r w:rsidR="006360F3">
        <w:t>kestävän kehityksen hedelm</w:t>
      </w:r>
      <w:r w:rsidR="00421AD6">
        <w:t>i</w:t>
      </w:r>
      <w:r w:rsidR="006360F3">
        <w:t xml:space="preserve">ä eli </w:t>
      </w:r>
      <w:r>
        <w:t xml:space="preserve">oppilaiden käsitöissä valmistamaa </w:t>
      </w:r>
      <w:r w:rsidR="006360F3">
        <w:t>retkikeitintä.</w:t>
      </w:r>
    </w:p>
    <w:p w14:paraId="17AA3948" w14:textId="77777777" w:rsidR="00280E74" w:rsidRDefault="00280E74" w:rsidP="00280E74">
      <w:pPr>
        <w:pStyle w:val="Luettelokappale"/>
      </w:pPr>
    </w:p>
    <w:p w14:paraId="6952B966" w14:textId="4B0130B0" w:rsidR="0020568B" w:rsidRDefault="0020568B" w:rsidP="009170B2">
      <w:pPr>
        <w:pStyle w:val="Luettelokappale"/>
        <w:numPr>
          <w:ilvl w:val="0"/>
          <w:numId w:val="1"/>
        </w:numPr>
      </w:pPr>
      <w:r>
        <w:t>Seuraava kokous</w:t>
      </w:r>
      <w:r w:rsidR="009170B2">
        <w:t>:</w:t>
      </w:r>
      <w:r w:rsidR="006360F3">
        <w:t xml:space="preserve"> to 16.5. klo 18</w:t>
      </w:r>
    </w:p>
    <w:p w14:paraId="328C4C04" w14:textId="77777777" w:rsidR="002F1B1A" w:rsidRDefault="002F1B1A"/>
    <w:sectPr w:rsidR="002F1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1EF8"/>
    <w:multiLevelType w:val="hybridMultilevel"/>
    <w:tmpl w:val="C6309FB6"/>
    <w:lvl w:ilvl="0" w:tplc="D5BE87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F84EC6"/>
    <w:multiLevelType w:val="hybridMultilevel"/>
    <w:tmpl w:val="923A22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9442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0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8B"/>
    <w:rsid w:val="00052194"/>
    <w:rsid w:val="000B6EE8"/>
    <w:rsid w:val="001B27E3"/>
    <w:rsid w:val="0020568B"/>
    <w:rsid w:val="00280E74"/>
    <w:rsid w:val="002B76BE"/>
    <w:rsid w:val="002F1B1A"/>
    <w:rsid w:val="00421AD6"/>
    <w:rsid w:val="00424460"/>
    <w:rsid w:val="004B0A6F"/>
    <w:rsid w:val="005706B8"/>
    <w:rsid w:val="005931E1"/>
    <w:rsid w:val="006360F3"/>
    <w:rsid w:val="00687642"/>
    <w:rsid w:val="007750C3"/>
    <w:rsid w:val="007C522A"/>
    <w:rsid w:val="007E5EE3"/>
    <w:rsid w:val="008B2FEC"/>
    <w:rsid w:val="00905B36"/>
    <w:rsid w:val="009170B2"/>
    <w:rsid w:val="009C4588"/>
    <w:rsid w:val="00A118AD"/>
    <w:rsid w:val="00A37B02"/>
    <w:rsid w:val="00A627C2"/>
    <w:rsid w:val="00A817D3"/>
    <w:rsid w:val="00B252EF"/>
    <w:rsid w:val="00B750D0"/>
    <w:rsid w:val="00C26CB1"/>
    <w:rsid w:val="00CC071A"/>
    <w:rsid w:val="00CD7DF9"/>
    <w:rsid w:val="00D50B00"/>
    <w:rsid w:val="00D97E26"/>
    <w:rsid w:val="00E17D89"/>
    <w:rsid w:val="00F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5440"/>
  <w15:chartTrackingRefBased/>
  <w15:docId w15:val="{7BA56A63-07AD-4B08-B980-CC39D96B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568B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356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Tallavaara, Riitta</dc:creator>
  <cp:keywords/>
  <dc:description/>
  <cp:lastModifiedBy>Pienräihä Maija</cp:lastModifiedBy>
  <cp:revision>15</cp:revision>
  <dcterms:created xsi:type="dcterms:W3CDTF">2024-03-11T16:08:00Z</dcterms:created>
  <dcterms:modified xsi:type="dcterms:W3CDTF">2024-04-18T15:27:00Z</dcterms:modified>
</cp:coreProperties>
</file>