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EDE3" w14:textId="77777777" w:rsidR="00026712" w:rsidRPr="00026712" w:rsidRDefault="00026712" w:rsidP="00026712">
      <w:pPr>
        <w:rPr>
          <w:rFonts w:ascii="Aptos Display" w:hAnsi="Aptos Display" w:cstheme="majorHAnsi"/>
          <w:b/>
          <w:bCs/>
          <w:sz w:val="40"/>
          <w:szCs w:val="40"/>
        </w:rPr>
      </w:pPr>
      <w:r w:rsidRPr="00026712">
        <w:rPr>
          <w:rFonts w:ascii="Aptos Display" w:hAnsi="Aptos Display" w:cstheme="majorHAnsi"/>
          <w:b/>
          <w:bCs/>
          <w:sz w:val="40"/>
          <w:szCs w:val="40"/>
        </w:rPr>
        <w:t>Yhteisöllinen OHR</w:t>
      </w:r>
      <w:r w:rsidRPr="00026712">
        <w:rPr>
          <w:rFonts w:ascii="Arial" w:hAnsi="Arial" w:cs="Arial"/>
          <w:b/>
          <w:bCs/>
          <w:sz w:val="40"/>
          <w:szCs w:val="40"/>
        </w:rPr>
        <w:t>   </w:t>
      </w:r>
      <w:r w:rsidRPr="00026712">
        <w:rPr>
          <w:rFonts w:ascii="Aptos Display" w:hAnsi="Aptos Display" w:cstheme="majorHAnsi"/>
          <w:b/>
          <w:bCs/>
          <w:sz w:val="40"/>
          <w:szCs w:val="40"/>
        </w:rPr>
        <w:t> </w:t>
      </w:r>
    </w:p>
    <w:p w14:paraId="6216F4F4" w14:textId="5AD61A82" w:rsidR="00026712" w:rsidRPr="00D944BF" w:rsidRDefault="00026712" w:rsidP="0040221F">
      <w:pPr>
        <w:rPr>
          <w:rFonts w:ascii="Aptos Display" w:hAnsi="Aptos Display" w:cstheme="majorHAnsi"/>
          <w:b/>
          <w:bCs/>
        </w:rPr>
      </w:pPr>
      <w:r w:rsidRPr="00026712">
        <w:rPr>
          <w:rFonts w:ascii="Aptos Display" w:hAnsi="Aptos Display" w:cstheme="majorHAnsi"/>
          <w:b/>
          <w:bCs/>
        </w:rPr>
        <w:t>Kokouksen aiheet</w:t>
      </w:r>
      <w:r w:rsidRPr="00026712">
        <w:rPr>
          <w:rFonts w:ascii="Arial" w:hAnsi="Arial" w:cs="Arial"/>
          <w:b/>
          <w:bCs/>
        </w:rPr>
        <w:t> </w:t>
      </w:r>
      <w:r w:rsidRPr="00026712">
        <w:rPr>
          <w:rFonts w:ascii="Aptos Display" w:hAnsi="Aptos Display" w:cstheme="majorHAnsi"/>
          <w:b/>
          <w:bCs/>
        </w:rPr>
        <w:t> </w:t>
      </w:r>
    </w:p>
    <w:p w14:paraId="3EF8C672" w14:textId="62C3D620" w:rsidR="0040221F" w:rsidRPr="00D944BF" w:rsidRDefault="0040221F" w:rsidP="0040221F">
      <w:pPr>
        <w:rPr>
          <w:rFonts w:ascii="Aptos Display" w:hAnsi="Aptos Display"/>
        </w:rPr>
      </w:pPr>
      <w:r w:rsidRPr="00D944BF">
        <w:rPr>
          <w:rFonts w:ascii="Aptos Display" w:hAnsi="Aptos Display"/>
        </w:rPr>
        <w:t>Laajennettu: vanhempaintoimikunta ja alakoulu</w:t>
      </w:r>
      <w:r w:rsidR="00D944BF">
        <w:rPr>
          <w:rFonts w:ascii="Aptos Display" w:hAnsi="Aptos Display"/>
        </w:rPr>
        <w:t>n</w:t>
      </w:r>
      <w:r w:rsidRPr="00D944BF">
        <w:rPr>
          <w:rFonts w:ascii="Aptos Display" w:hAnsi="Aptos Display"/>
        </w:rPr>
        <w:t xml:space="preserve"> oppilaskunta</w:t>
      </w:r>
    </w:p>
    <w:p w14:paraId="68E1D3F6" w14:textId="79F931CD" w:rsidR="0040221F" w:rsidRPr="00D944BF" w:rsidRDefault="0040221F" w:rsidP="0040221F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 xml:space="preserve">Alakoulun oppilaskunnan terveiset </w:t>
      </w:r>
    </w:p>
    <w:p w14:paraId="3A8D6852" w14:textId="77777777" w:rsidR="0040221F" w:rsidRPr="00D944BF" w:rsidRDefault="0040221F" w:rsidP="0040221F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Vanhempaintoimikunnan terveiset</w:t>
      </w:r>
    </w:p>
    <w:p w14:paraId="5DE7F777" w14:textId="67F8806E" w:rsidR="0040221F" w:rsidRPr="00D944BF" w:rsidRDefault="0040221F" w:rsidP="0040221F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 xml:space="preserve">Poissaolot ja jälki-istunnot </w:t>
      </w:r>
    </w:p>
    <w:p w14:paraId="270D7CBA" w14:textId="4363D8A6" w:rsidR="0040221F" w:rsidRPr="00D944BF" w:rsidRDefault="0040221F" w:rsidP="0040221F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Ehdotus sähkötupakan ja nikotiinipussien käytön vähentämiseen</w:t>
      </w:r>
    </w:p>
    <w:p w14:paraId="62A812E4" w14:textId="77777777" w:rsidR="0096209A" w:rsidRPr="00D944BF" w:rsidRDefault="0040221F" w:rsidP="0096209A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Nivelvaiheen tsekkaus</w:t>
      </w:r>
    </w:p>
    <w:p w14:paraId="0E5E6072" w14:textId="05FE2D31" w:rsidR="0040221F" w:rsidRPr="00D944BF" w:rsidRDefault="0040221F" w:rsidP="0096209A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Poissaolojen t</w:t>
      </w:r>
      <w:r w:rsidR="0096209A" w:rsidRPr="00D944BF">
        <w:rPr>
          <w:rFonts w:ascii="Aptos Display" w:hAnsi="Aptos Display"/>
        </w:rPr>
        <w:t>ilanne</w:t>
      </w:r>
    </w:p>
    <w:p w14:paraId="55A6A046" w14:textId="77777777" w:rsidR="0040221F" w:rsidRPr="00D944BF" w:rsidRDefault="0040221F" w:rsidP="0040221F">
      <w:pPr>
        <w:pStyle w:val="Luettelokappale"/>
        <w:numPr>
          <w:ilvl w:val="0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Muut asiat</w:t>
      </w:r>
    </w:p>
    <w:p w14:paraId="745F735F" w14:textId="5AD9FD4F" w:rsidR="0040221F" w:rsidRPr="00D944BF" w:rsidRDefault="0040221F" w:rsidP="0040221F">
      <w:pPr>
        <w:pStyle w:val="Luettelokappale"/>
        <w:numPr>
          <w:ilvl w:val="1"/>
          <w:numId w:val="1"/>
        </w:numPr>
        <w:rPr>
          <w:rFonts w:ascii="Aptos Display" w:hAnsi="Aptos Display"/>
        </w:rPr>
      </w:pPr>
      <w:r w:rsidRPr="00D944BF">
        <w:rPr>
          <w:rFonts w:ascii="Aptos Display" w:hAnsi="Aptos Display"/>
        </w:rPr>
        <w:t>Kilpisen terveydenhoitajan vastuulle tulee 20.4. alkaen Keltinmäen koulu.</w:t>
      </w:r>
    </w:p>
    <w:p w14:paraId="685CC784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6E9C"/>
    <w:multiLevelType w:val="hybridMultilevel"/>
    <w:tmpl w:val="E4E270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1F"/>
    <w:rsid w:val="00026712"/>
    <w:rsid w:val="000D5E39"/>
    <w:rsid w:val="003912D1"/>
    <w:rsid w:val="0040221F"/>
    <w:rsid w:val="0052360B"/>
    <w:rsid w:val="0096209A"/>
    <w:rsid w:val="00BB60E6"/>
    <w:rsid w:val="00D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28B3"/>
  <w15:chartTrackingRefBased/>
  <w15:docId w15:val="{E304020B-B2F9-4852-A551-8E324663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221F"/>
  </w:style>
  <w:style w:type="paragraph" w:styleId="Otsikko1">
    <w:name w:val="heading 1"/>
    <w:basedOn w:val="Normaali"/>
    <w:next w:val="Normaali"/>
    <w:link w:val="Otsikko1Char"/>
    <w:uiPriority w:val="9"/>
    <w:qFormat/>
    <w:rsid w:val="0040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0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02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0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02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0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0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0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0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0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02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022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022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022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022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022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022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0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0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0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022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022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022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022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02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347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5</cp:revision>
  <dcterms:created xsi:type="dcterms:W3CDTF">2026-04-07T06:41:00Z</dcterms:created>
  <dcterms:modified xsi:type="dcterms:W3CDTF">2026-04-07T06:46:00Z</dcterms:modified>
</cp:coreProperties>
</file>