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1981200" cy="20955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095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3095625" cy="126682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266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Liceo Scientifico “Carlo Cattaneo” </w:t>
      </w:r>
    </w:p>
    <w:p w:rsidR="00000000" w:rsidDel="00000000" w:rsidP="00000000" w:rsidRDefault="00000000" w:rsidRPr="00000000" w14:paraId="00000003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Via Sostegno 41710 10146 Torino (Italy)</w:t>
      </w:r>
    </w:p>
    <w:p w:rsidR="00000000" w:rsidDel="00000000" w:rsidP="00000000" w:rsidRDefault="00000000" w:rsidRPr="00000000" w14:paraId="00000004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https://www.liceocattaneotorino.it/index.php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720" w:firstLine="0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Schedule of the last NATEC Project week in Torino (Italy) </w:t>
      </w:r>
    </w:p>
    <w:p w:rsidR="00000000" w:rsidDel="00000000" w:rsidP="00000000" w:rsidRDefault="00000000" w:rsidRPr="00000000" w14:paraId="00000008">
      <w:pPr>
        <w:ind w:firstLine="720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24th - 28th April 2023:</w:t>
      </w:r>
    </w:p>
    <w:p w:rsidR="00000000" w:rsidDel="00000000" w:rsidP="00000000" w:rsidRDefault="00000000" w:rsidRPr="00000000" w14:paraId="00000009">
      <w:pPr>
        <w:ind w:firstLine="720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Topic: CLIMATE CHANGE</w:t>
      </w:r>
    </w:p>
    <w:p w:rsidR="00000000" w:rsidDel="00000000" w:rsidP="00000000" w:rsidRDefault="00000000" w:rsidRPr="00000000" w14:paraId="0000000A">
      <w:pPr>
        <w:ind w:left="0" w:firstLine="0"/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85"/>
        <w:gridCol w:w="6915"/>
        <w:tblGridChange w:id="0">
          <w:tblGrid>
            <w:gridCol w:w="2085"/>
            <w:gridCol w:w="6915"/>
          </w:tblGrid>
        </w:tblGridChange>
      </w:tblGrid>
      <w:tr>
        <w:trPr>
          <w:cantSplit w:val="0"/>
          <w:trHeight w:val="2345.45454545454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SATURDAY 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ff"/>
                <w:sz w:val="24"/>
                <w:szCs w:val="24"/>
                <w:rtl w:val="0"/>
              </w:rPr>
              <w:t xml:space="preserve">ARRIVAL AND TIME WITH HOST FAMILY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ff"/>
                <w:sz w:val="24"/>
                <w:szCs w:val="24"/>
                <w:rtl w:val="0"/>
              </w:rPr>
              <w:t xml:space="preserve">In the afternoon: Spanish team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ff"/>
                <w:sz w:val="24"/>
                <w:szCs w:val="24"/>
                <w:rtl w:val="0"/>
              </w:rPr>
              <w:t xml:space="preserve">German team</w:t>
            </w:r>
          </w:p>
        </w:tc>
      </w:tr>
      <w:tr>
        <w:trPr>
          <w:cantSplit w:val="0"/>
          <w:trHeight w:val="2138.18181818181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SUNDAY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23TH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i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ff"/>
                <w:sz w:val="24"/>
                <w:szCs w:val="24"/>
                <w:rtl w:val="0"/>
              </w:rPr>
              <w:t xml:space="preserve">ARRIVAL AND TIME WITH HOST FAMILY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i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i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ff"/>
                <w:sz w:val="24"/>
                <w:szCs w:val="24"/>
                <w:rtl w:val="0"/>
              </w:rPr>
              <w:t xml:space="preserve">Morning: Belgian team</w:t>
            </w:r>
          </w:p>
        </w:tc>
      </w:tr>
      <w:tr>
        <w:trPr>
          <w:cantSplit w:val="0"/>
          <w:trHeight w:val="4610.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Monday 24th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ff"/>
                <w:sz w:val="24"/>
                <w:szCs w:val="24"/>
                <w:rtl w:val="0"/>
              </w:rPr>
              <w:t xml:space="preserve">Welcome everybody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!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9 am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Opening ceremony and introductions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Headmaster Andrea Piazza and Erasmus-teachers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Auditorium: ice-breaking games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9.45 am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pretask presentations;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workshops in groups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12.30 am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lunch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15:30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photo contest in the city centre 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Evening: time with the host family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Tuesday 25th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(national</w:t>
            </w:r>
            <w:r w:rsidDel="00000000" w:rsidR="00000000" w:rsidRPr="00000000">
              <w:rPr>
                <w:sz w:val="30"/>
                <w:szCs w:val="3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holiday: “Festa della Liberazione”)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color w:val="0000ff"/>
                <w:sz w:val="24"/>
                <w:szCs w:val="24"/>
                <w:rtl w:val="0"/>
              </w:rPr>
              <w:t xml:space="preserve">Climate change in the city of Turin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9:00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am Activities on Fiume Po: Dragonboat and Orienteering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13.00 pm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Buffet next to Fiume Po for teachers (you are invited),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lunch for students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Free afternoon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possibility of going to Museo Egizio ( to be booked in advanced individually by teachers or students)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ff0000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https://www.museoegizio.it/en/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Wednesday 26th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155cc"/>
                <w:sz w:val="24"/>
                <w:szCs w:val="24"/>
              </w:rPr>
            </w:pPr>
            <w:r w:rsidDel="00000000" w:rsidR="00000000" w:rsidRPr="00000000">
              <w:rPr>
                <w:color w:val="1155cc"/>
                <w:sz w:val="24"/>
                <w:szCs w:val="24"/>
                <w:rtl w:val="0"/>
              </w:rPr>
              <w:t xml:space="preserve">Climate change: the fuel challenge for cars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155c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9:30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Museo dell’automobile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guided tour and workshop about hydrogen-fuelled cars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13.00 pm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lunch at 8 Gallery or Eataly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15:30-17:30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afternoon: workshops at school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                   The Climate challenge Game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“Merenda sinoira” together: nutella party (Games?) with food brought by students and hosting families 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Thursday 27th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155cc"/>
                <w:sz w:val="24"/>
                <w:szCs w:val="24"/>
              </w:rPr>
            </w:pPr>
            <w:r w:rsidDel="00000000" w:rsidR="00000000" w:rsidRPr="00000000">
              <w:rPr>
                <w:color w:val="1155cc"/>
                <w:sz w:val="24"/>
                <w:szCs w:val="24"/>
                <w:rtl w:val="0"/>
              </w:rPr>
              <w:t xml:space="preserve">Climate change: politics and environment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155c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9:00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visit to Palazzo di Città (City Hall) and official meeting with the Councillor for the environment of the city of Torino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tour of the city centre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13.00 pm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lunch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afternoon: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guided tour of T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he National Museum of Cinema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(inside Mole Antonelliana) and a workshop (for Erasmus group in English) on how a film is made.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Together with the ticket, everyone is offered a ride of the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Panoramic Lift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from where you can see the whole Torino from above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Evening with Host families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Friday 28th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ff"/>
                <w:sz w:val="24"/>
                <w:szCs w:val="24"/>
                <w:rtl w:val="0"/>
              </w:rPr>
              <w:t xml:space="preserve">Commitment and goodbyes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9 am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meeting at school; in groups: posters about good and bad practices to help the environment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10.30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break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11 am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COMMITMENT: each group presents their poster, 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DECALOGUE of 5 good practices to follow and 5 bad practices to avoid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11.45- 12.00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Planting of 5 trees as a reminder of our commitment and the time passed together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auditorium: handing in of certificates of participation 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13.00 pm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free afternoon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Goodbye Dinner for teachers (you are invited)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ind w:left="0" w:firstLine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0" w:firstLine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0" w:firstLine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sectPr>
      <w:footerReference r:id="rId10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B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https://www.museoegizio.it/en/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s://www.liceocattaneotorino.it/index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