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Default="00B76712" w:rsidP="00F14E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76712">
        <w:rPr>
          <w:rFonts w:asciiTheme="minorHAnsi" w:hAnsiTheme="minorHAnsi" w:cstheme="minorHAnsi"/>
          <w:sz w:val="24"/>
          <w:szCs w:val="24"/>
        </w:rPr>
        <w:t xml:space="preserve">Fysiikan </w:t>
      </w:r>
      <w:r w:rsidR="00791E05">
        <w:rPr>
          <w:rFonts w:asciiTheme="minorHAnsi" w:hAnsiTheme="minorHAnsi" w:cstheme="minorHAnsi"/>
          <w:sz w:val="24"/>
          <w:szCs w:val="24"/>
        </w:rPr>
        <w:t>YO-</w:t>
      </w:r>
      <w:r w:rsidRPr="00B76712">
        <w:rPr>
          <w:rFonts w:asciiTheme="minorHAnsi" w:hAnsiTheme="minorHAnsi" w:cstheme="minorHAnsi"/>
          <w:sz w:val="24"/>
          <w:szCs w:val="24"/>
        </w:rPr>
        <w:t>tehtävi</w:t>
      </w:r>
      <w:bookmarkStart w:id="0" w:name="_GoBack"/>
      <w:bookmarkEnd w:id="0"/>
      <w:r w:rsidRPr="00B76712">
        <w:rPr>
          <w:rFonts w:asciiTheme="minorHAnsi" w:hAnsiTheme="minorHAnsi" w:cstheme="minorHAnsi"/>
          <w:sz w:val="24"/>
          <w:szCs w:val="24"/>
        </w:rPr>
        <w:t>ä Sähkö</w:t>
      </w:r>
    </w:p>
    <w:p w:rsidR="00F14EA1" w:rsidRDefault="00F14EA1" w:rsidP="00F14E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2006S</w:t>
      </w:r>
    </w:p>
    <w:p w:rsidR="00F14EA1" w:rsidRDefault="00F14EA1" w:rsidP="00F14E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7952664A" wp14:editId="06655013">
            <wp:extent cx="6286500" cy="2238375"/>
            <wp:effectExtent l="0" t="0" r="0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EA1" w:rsidRDefault="008A26F3" w:rsidP="00F14E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2009K¨</w:t>
      </w:r>
    </w:p>
    <w:p w:rsidR="008A26F3" w:rsidRDefault="008A26F3" w:rsidP="00F14E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1074CADE" wp14:editId="007C3148">
            <wp:extent cx="6229350" cy="2352675"/>
            <wp:effectExtent l="0" t="0" r="0" b="952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6F3" w:rsidRDefault="008A26F3" w:rsidP="00F14E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2010K</w:t>
      </w:r>
    </w:p>
    <w:p w:rsidR="008A26F3" w:rsidRDefault="008A26F3" w:rsidP="00F14E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6B746553" wp14:editId="44EFE834">
            <wp:extent cx="6353175" cy="1295400"/>
            <wp:effectExtent l="0" t="0" r="9525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6F3" w:rsidRDefault="008A26F3" w:rsidP="00F14E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8A26F3" w:rsidRDefault="008A26F3" w:rsidP="00F14E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8A26F3" w:rsidRDefault="008A26F3" w:rsidP="00F14E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8A26F3" w:rsidRDefault="008A26F3" w:rsidP="00F14E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8A26F3" w:rsidRDefault="008A26F3" w:rsidP="00F14E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8A26F3" w:rsidRDefault="008A26F3" w:rsidP="00F14E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8A26F3" w:rsidRDefault="008A26F3" w:rsidP="00F14E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8A26F3" w:rsidRDefault="008A26F3" w:rsidP="00F14E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8A26F3" w:rsidRDefault="008A26F3" w:rsidP="00F14E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8A26F3" w:rsidRDefault="008A26F3" w:rsidP="00F14E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2012K</w:t>
      </w:r>
    </w:p>
    <w:p w:rsidR="008A26F3" w:rsidRDefault="008A26F3" w:rsidP="00F14E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7688D49C" wp14:editId="0144F46B">
            <wp:extent cx="6229350" cy="2181225"/>
            <wp:effectExtent l="0" t="0" r="0" b="952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95E" w:rsidRDefault="00E6295E" w:rsidP="00F14E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2013S</w:t>
      </w:r>
    </w:p>
    <w:p w:rsidR="00E6295E" w:rsidRDefault="00E6295E" w:rsidP="00F14E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21FADCE8" wp14:editId="11D308D8">
            <wp:extent cx="6438900" cy="2038350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95E" w:rsidRDefault="00E6295E" w:rsidP="00F14E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2015K</w:t>
      </w:r>
    </w:p>
    <w:p w:rsidR="00E6295E" w:rsidRPr="00B76712" w:rsidRDefault="00E6295E" w:rsidP="00F14E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5C67E755" wp14:editId="751E5B57">
            <wp:extent cx="6162675" cy="2752725"/>
            <wp:effectExtent l="0" t="0" r="9525" b="9525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295E" w:rsidRPr="00B76712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12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35504"/>
    <w:rsid w:val="005803AF"/>
    <w:rsid w:val="005805CF"/>
    <w:rsid w:val="005D3C74"/>
    <w:rsid w:val="0060255A"/>
    <w:rsid w:val="006831F5"/>
    <w:rsid w:val="006C62CD"/>
    <w:rsid w:val="006D4524"/>
    <w:rsid w:val="00707634"/>
    <w:rsid w:val="00791E05"/>
    <w:rsid w:val="007E63D1"/>
    <w:rsid w:val="00822B88"/>
    <w:rsid w:val="00852080"/>
    <w:rsid w:val="00853A0D"/>
    <w:rsid w:val="00874CAA"/>
    <w:rsid w:val="008A26F3"/>
    <w:rsid w:val="008B2FF9"/>
    <w:rsid w:val="009107CD"/>
    <w:rsid w:val="009203BF"/>
    <w:rsid w:val="00957F51"/>
    <w:rsid w:val="009D5B3C"/>
    <w:rsid w:val="00A201EC"/>
    <w:rsid w:val="00AC3FB9"/>
    <w:rsid w:val="00AF7589"/>
    <w:rsid w:val="00B76712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E6295E"/>
    <w:rsid w:val="00F14EA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19777"/>
  <w15:chartTrackingRefBased/>
  <w15:docId w15:val="{990AAE5C-3C6F-4669-90B8-00286219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ACED21155BECB4087066E46D9824696" ma:contentTypeVersion="4" ma:contentTypeDescription="Luo uusi asiakirja." ma:contentTypeScope="" ma:versionID="e219056b298984490f7655e372f52d03">
  <xsd:schema xmlns:xsd="http://www.w3.org/2001/XMLSchema" xmlns:xs="http://www.w3.org/2001/XMLSchema" xmlns:p="http://schemas.microsoft.com/office/2006/metadata/properties" xmlns:ns2="1d8c4b71-9dea-44c8-8d86-871385a3e6fd" xmlns:ns3="de95e6ee-071b-4317-844c-8658081aeb3d" targetNamespace="http://schemas.microsoft.com/office/2006/metadata/properties" ma:root="true" ma:fieldsID="bcb8356bca139a374fcd640e44f69356" ns2:_="" ns3:_="">
    <xsd:import namespace="1d8c4b71-9dea-44c8-8d86-871385a3e6fd"/>
    <xsd:import namespace="de95e6ee-071b-4317-844c-8658081ae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c4b71-9dea-44c8-8d86-871385a3e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5e6ee-071b-4317-844c-8658081aeb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1D2936-B570-40FA-8CDF-535017EF3EA4}">
  <ds:schemaRefs>
    <ds:schemaRef ds:uri="http://purl.org/dc/dcmitype/"/>
    <ds:schemaRef ds:uri="http://schemas.microsoft.com/office/infopath/2007/PartnerControls"/>
    <ds:schemaRef ds:uri="de95e6ee-071b-4317-844c-8658081aeb3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d8c4b71-9dea-44c8-8d86-871385a3e6f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BB5387A-1B27-45E9-A243-0D7A14FEED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8FA966-2199-430F-9614-C50978AD7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c4b71-9dea-44c8-8d86-871385a3e6fd"/>
    <ds:schemaRef ds:uri="de95e6ee-071b-4317-844c-8658081ae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Montonen Samu</dc:creator>
  <cp:keywords/>
  <dc:description/>
  <cp:lastModifiedBy>Montonen Samu Markus Olavi</cp:lastModifiedBy>
  <cp:revision>2</cp:revision>
  <dcterms:created xsi:type="dcterms:W3CDTF">2019-02-04T06:40:00Z</dcterms:created>
  <dcterms:modified xsi:type="dcterms:W3CDTF">2019-02-04T06:40:00Z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0x010100DACED21155BECB4087066E46D9824696</vt:lpwstr>
  </property>
</Properties>
</file>