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97A7F" w14:textId="5A4F75AC" w:rsidR="00DB11FC" w:rsidRPr="00DB11FC" w:rsidRDefault="00DB11FC" w:rsidP="00241D83">
      <w:pPr>
        <w:rPr>
          <w:b/>
          <w:bCs/>
        </w:rPr>
      </w:pPr>
      <w:r w:rsidRPr="00DB11FC">
        <w:rPr>
          <w:b/>
          <w:bCs/>
        </w:rPr>
        <w:t>Karhulan lukion oppila</w:t>
      </w:r>
      <w:r>
        <w:rPr>
          <w:b/>
          <w:bCs/>
        </w:rPr>
        <w:t>i</w:t>
      </w:r>
      <w:r w:rsidRPr="00DB11FC">
        <w:rPr>
          <w:b/>
          <w:bCs/>
        </w:rPr>
        <w:t xml:space="preserve">toskohtainen opiskeluhuoltosuunnitelma </w:t>
      </w:r>
      <w:proofErr w:type="gramStart"/>
      <w:r w:rsidRPr="00DB11FC">
        <w:rPr>
          <w:b/>
          <w:bCs/>
        </w:rPr>
        <w:t>20</w:t>
      </w:r>
      <w:r>
        <w:rPr>
          <w:b/>
          <w:bCs/>
        </w:rPr>
        <w:t>1</w:t>
      </w:r>
      <w:r w:rsidRPr="00DB11FC">
        <w:rPr>
          <w:b/>
          <w:bCs/>
        </w:rPr>
        <w:t>9-20</w:t>
      </w:r>
      <w:proofErr w:type="gramEnd"/>
    </w:p>
    <w:p w14:paraId="2AFD6021" w14:textId="18C64388" w:rsidR="00241D83" w:rsidRPr="00241D83" w:rsidRDefault="00241D83" w:rsidP="00241D83">
      <w:r w:rsidRPr="00241D83">
        <w:rPr>
          <w:i/>
          <w:iCs/>
        </w:rPr>
        <w:t> Päivitetty syksyllä 2019</w:t>
      </w:r>
      <w:r w:rsidRPr="00241D83">
        <w:rPr>
          <w:i/>
          <w:iCs/>
        </w:rPr>
        <w:br/>
        <w:t>Tässä oppilashuoltosuunnitelmassa on joitakin vanhentuneita tietoja. Vuoden 2019 aloittanut Kymenlaakson sosiaali- ja terveyspalvelujen kuntayhtymä (</w:t>
      </w:r>
      <w:proofErr w:type="spellStart"/>
      <w:r w:rsidRPr="00241D83">
        <w:rPr>
          <w:i/>
          <w:iCs/>
        </w:rPr>
        <w:t>Kymsote</w:t>
      </w:r>
      <w:proofErr w:type="spellEnd"/>
      <w:r w:rsidRPr="00241D83">
        <w:rPr>
          <w:i/>
          <w:iCs/>
        </w:rPr>
        <w:t xml:space="preserve">) vastaa sosiaali- ja terveyspalvelujen järjestämisestä. </w:t>
      </w:r>
      <w:proofErr w:type="spellStart"/>
      <w:r w:rsidRPr="00241D83">
        <w:rPr>
          <w:i/>
          <w:iCs/>
        </w:rPr>
        <w:t>Kymsoten</w:t>
      </w:r>
      <w:proofErr w:type="spellEnd"/>
      <w:r w:rsidRPr="00241D83">
        <w:rPr>
          <w:i/>
          <w:iCs/>
        </w:rPr>
        <w:t xml:space="preserve"> organisaatioon on tulossa muutoksia. Oppilashuollon toimintaan kytkeytyvät tiedot päivitetään tähän suunnitelmaan myöhemmin.</w:t>
      </w:r>
      <w:r w:rsidRPr="00241D83">
        <w:rPr>
          <w:i/>
          <w:iCs/>
        </w:rPr>
        <w:br/>
      </w:r>
      <w:r w:rsidRPr="00241D83">
        <w:rPr>
          <w:b/>
          <w:bCs/>
        </w:rPr>
        <w:br/>
        <w:t>KARHULAN LUKIO</w:t>
      </w:r>
    </w:p>
    <w:p w14:paraId="555D9666" w14:textId="77777777" w:rsidR="00241D83" w:rsidRPr="00241D83" w:rsidRDefault="00241D83" w:rsidP="00241D83">
      <w:r w:rsidRPr="00241D83">
        <w:t xml:space="preserve">Karhulan lukio tarjoaa laajan yleissivistävän perustan jatko-opintoihin, elämään ja aikuisuuteen. Lisäksi lukiossa voi suorittaa </w:t>
      </w:r>
      <w:proofErr w:type="gramStart"/>
      <w:r w:rsidRPr="00241D83">
        <w:t>matemaattis-teknologisen</w:t>
      </w:r>
      <w:proofErr w:type="gramEnd"/>
      <w:r w:rsidRPr="00241D83">
        <w:t xml:space="preserve"> linjan, yrittäjyyslinjan ja urheilijakoulutuksen. Karhulan lukiossa on noin 380 opiskelijaa lukuvuonna </w:t>
      </w:r>
      <w:proofErr w:type="gramStart"/>
      <w:r w:rsidRPr="00241D83">
        <w:t>2019 -2020</w:t>
      </w:r>
      <w:proofErr w:type="gramEnd"/>
      <w:r w:rsidRPr="00241D83">
        <w:t>. Lukio toimii Karhulan koulun kanssa yhteisissä tiloissa.</w:t>
      </w:r>
    </w:p>
    <w:p w14:paraId="025F9AAE" w14:textId="77777777" w:rsidR="00241D83" w:rsidRPr="00241D83" w:rsidRDefault="00241D83" w:rsidP="00241D83">
      <w:r w:rsidRPr="00241D83">
        <w:t>Lukion opiskeluhuoltosuunnitelma on laadittu edistämään opiskelijoiden osallisuutta, oppimista, hyvinvointia, terveyttä ja turvallisuutta. Suunnitelmaa on laadittu yhteistyössä oppilaitoksen henkilökunnan ja opiskelijoiden kanssa. Suunnitelmasta vastaa lukion oppilaitoskohtainen opiskeluhuoltoryhmä, jota johtaa rehtori. Suunnitelma ja toiminta perustuvat oppilas- ja opiskelijahuoltolakiin (1287/2013) ja Kotkan lasten ja nuorten palveluiden lautakunnan hyväksymään kuntakohtaiseen opetussuunnitelmaan (kesäkuu 2014).</w:t>
      </w:r>
      <w:r w:rsidRPr="00241D83">
        <w:br/>
      </w:r>
      <w:r w:rsidRPr="00241D83">
        <w:br/>
        <w:t>Opiskeluhuollon yleistavoitteena Karhulan lukiossa on taata riittävä opiskeluhuolto ja tukea opiskelijan opiskelua. Kuntakohtaiset tavoitteet on määritelty opetussuunnitelmassa ja ne ovat seuraavat:</w:t>
      </w:r>
      <w:r w:rsidRPr="00241D83">
        <w:br/>
      </w:r>
      <w:r w:rsidRPr="00241D83">
        <w:br/>
        <w:t>1. Varhainen tuki</w:t>
      </w:r>
      <w:r w:rsidRPr="00241D83">
        <w:br/>
        <w:t>2. Toimiva yhteisöllinen opiskeluhuolto</w:t>
      </w:r>
      <w:r w:rsidRPr="00241D83">
        <w:br/>
        <w:t>3. Tarvittaessa toimiva yksilökohtainen opiskeluhuolto</w:t>
      </w:r>
      <w:r w:rsidRPr="00241D83">
        <w:br/>
        <w:t>4. Palvelujen helppo saatavuus</w:t>
      </w:r>
      <w:r w:rsidRPr="00241D83">
        <w:br/>
        <w:t>5. Riittävä ammattitaitoinen opiskeluhuollon henkilöstö</w:t>
      </w:r>
    </w:p>
    <w:p w14:paraId="28BDAD99" w14:textId="77777777" w:rsidR="00241D83" w:rsidRPr="00241D83" w:rsidRDefault="00241D83" w:rsidP="00241D83">
      <w:r w:rsidRPr="00241D83">
        <w:t>Lukion opiskeluhuoltosuunnitelmassa kuvataan opiskeluhuollon kokonaistarve ja käytettävissä olevat opiskeluhuoltopalvelut. Tässä kuvataan yhteisöllinen opiskeluhuolto ja sen toimintatavat sekä yksilökohtaisen opiskeluhuollon järjestäminen. Opiskeluhuollon yhteistyön järjestäminen opiskelijoiden ja heidän huoltajiensa kanssa on kuvattu. Suunnitelmaan on kirjattu myös lukiolaisia koskevien siirtymävaiheiden toimintatavat. Lisäksi on kuvattu opiskeluhuoltosuunnitelman toteuttaminen ja seuraaminen.</w:t>
      </w:r>
      <w:r w:rsidRPr="00241D83">
        <w:br/>
      </w:r>
      <w:r w:rsidRPr="00241D83">
        <w:rPr>
          <w:b/>
          <w:bCs/>
        </w:rPr>
        <w:br/>
        <w:t>Opiskeluhuollon kokonaistarve ja käytettävissä olevat opiskeluhuoltopalvelut</w:t>
      </w:r>
    </w:p>
    <w:p w14:paraId="0FB99CC1" w14:textId="77777777" w:rsidR="00241D83" w:rsidRPr="00241D83" w:rsidRDefault="00241D83" w:rsidP="00241D83">
      <w:r w:rsidRPr="00241D83">
        <w:t>Karhulan lukiossa on noin 380 opiskelijaa.</w:t>
      </w:r>
      <w:r w:rsidRPr="00241D83">
        <w:rPr>
          <w:b/>
          <w:bCs/>
        </w:rPr>
        <w:t> </w:t>
      </w:r>
      <w:r w:rsidRPr="00241D83">
        <w:t>Opiskeluhuoltoa toteutetaan ensisijaisesti ennaltaehkäisevänä ja koko oppilaitosyhteisöä tukevana yhteisöllisenä opiskeluhuoltona. Tämän lisäksi opiskelijoilla on lakisääteinen oikeus yksilökohtaiseen opiskeluhuoltoon. Yksilöllisessä opiskeluhuoltotyössä seurataan opiskelijan kokonaisvaltaista kehitystä, terveyttä, hyvinvointia ja oppimista. Olennaista on varhainen tuki ja ongelmien ehkäisy.</w:t>
      </w:r>
    </w:p>
    <w:p w14:paraId="5EBF5E3F" w14:textId="77777777" w:rsidR="00241D83" w:rsidRPr="00241D83" w:rsidRDefault="00241D83" w:rsidP="00241D83">
      <w:r w:rsidRPr="00241D83">
        <w:t xml:space="preserve">Opiskeluhuoltotyön tekeminen kuuluu kaikille oppilaitoksessa työskenteleville. Opetussuunnitelman mukaisen opiskeluhuollon ja yhteisöllisen opiskeluhuollon lisäksi opiskelijalla on oikeus yksilökohtainen opiskeluhuoltoon. Se sisältää yksittäiselle opiskelijalle annettavia opiskeluterveydenhuollon palveluja, opiskeluhuollon psykologi- ja kuraattoripalveluja ja monialaista yksilökohtaista opiskeluhuoltoa, mitkä avataan myöhemmin tässä suunnitelmassa (Oppilas- ja opiskelijahuoltolaki </w:t>
      </w:r>
      <w:proofErr w:type="gramStart"/>
      <w:r w:rsidRPr="00241D83">
        <w:t>5-8</w:t>
      </w:r>
      <w:proofErr w:type="gramEnd"/>
      <w:r w:rsidRPr="00241D83">
        <w:t>§).</w:t>
      </w:r>
    </w:p>
    <w:p w14:paraId="6E8F7153" w14:textId="77777777" w:rsidR="00241D83" w:rsidRPr="00241D83" w:rsidRDefault="00241D83" w:rsidP="00241D83">
      <w:r w:rsidRPr="00241D83">
        <w:lastRenderedPageBreak/>
        <w:t>Opiskeluterveydenhuollossa toteutetaan valtioneuvoston asetuksen mukaista terveystarkastusohjelmaa. Kotkassa opiskeluterveydenhuollon resurssi on yksi terveydenhoitaja / 800 opiskelijaa. Opiskeluterveydenhuollon piirissä oleville järjestetään sekä terveydenhuollon että sairaanhoidon palvelut mukaan lukien suun terveydenhuollon ja mielenterveyden palvelut. Sairaanhoitoon liittyvät opiskeluterveydenhuollon palvelut järjestetään kaikille opiskelijoille hoitoon pääsy lainsäädännön mukaisesti ja samalla tavalla kuin muulle väestölle. Kotipaikkakuntansa ulkopuolella opiskelevien lukiolaisten tarvitsemista palveluista huolehtii opiskelupaikkakunta. Hoidon tarpeen arviointi tehdään joko opiskeluterveydenhuollossa tai terveyskeskuksessa. </w:t>
      </w:r>
    </w:p>
    <w:p w14:paraId="0FFB6036" w14:textId="77777777" w:rsidR="00241D83" w:rsidRPr="00241D83" w:rsidRDefault="00241D83" w:rsidP="00241D83">
      <w:r w:rsidRPr="00241D83">
        <w:t>Opiskelijoiden käytössä ovat opinto-ohjaajan, terveydenhoitajan, psykologin, kuraattorin ja erityisopettajan palvelut. Opinto-ohjaajat ja terveydenhoitaja ovat tavattavissa lukiolla päivittäin. Kuraattori on pääsääntöisesti tavattavissa torstaisin ja perjantaisin. Erityisopettaja on tavattavissa keskiviikkoisin ja torstaisin. Psykologipalvelut järjestetään tarpeen mukaan. Jos terveydenhoitaja ei ole tavattavissa kiireellisissä tilanteissa voi hakeutua terveysaseman Nopsa-hoitajan vastaanotolle ilman ajanvarausta (ma-pe klo 8.00 -14.00).</w:t>
      </w:r>
      <w:r w:rsidRPr="00241D83">
        <w:br/>
      </w:r>
      <w:r w:rsidRPr="00241D83">
        <w:br/>
      </w:r>
      <w:r w:rsidRPr="00241D83">
        <w:rPr>
          <w:b/>
          <w:bCs/>
        </w:rPr>
        <w:t>Opiskeluyhteisön ja ympäristön terveyden, hyvinvoinnin ja turvallisuuden edistämiseksi laaditut suunnitelmat </w:t>
      </w:r>
      <w:r w:rsidRPr="00241D83">
        <w:rPr>
          <w:b/>
          <w:bCs/>
        </w:rPr>
        <w:br/>
      </w:r>
      <w:r w:rsidRPr="00241D83">
        <w:rPr>
          <w:b/>
          <w:bCs/>
        </w:rPr>
        <w:br/>
      </w:r>
      <w:r w:rsidRPr="00241D83">
        <w:t>Laaditut ja vuosittain päivitettävät suunnitelmat ovat opiskeluhuoltotyön tukena:</w:t>
      </w:r>
      <w:r w:rsidRPr="00241D83">
        <w:rPr>
          <w:b/>
          <w:bCs/>
        </w:rPr>
        <w:br/>
      </w:r>
      <w:r w:rsidRPr="00241D83">
        <w:rPr>
          <w:b/>
          <w:bCs/>
        </w:rPr>
        <w:br/>
      </w:r>
      <w:r w:rsidRPr="00241D83">
        <w:t>- turvallisuussuunnitelma</w:t>
      </w:r>
      <w:r w:rsidRPr="00241D83">
        <w:rPr>
          <w:i/>
          <w:iCs/>
        </w:rPr>
        <w:br/>
      </w:r>
      <w:r w:rsidRPr="00241D83">
        <w:t>- tasa-arvosuunnitelma</w:t>
      </w:r>
      <w:r w:rsidRPr="00241D83">
        <w:br/>
        <w:t>- suunnitelma opiskelijan suojaamiseksi väkivallalta, kiusaamiselta ja häirinnältä</w:t>
      </w:r>
      <w:r w:rsidRPr="00241D83">
        <w:br/>
        <w:t>- toiminta äkillisissä kriiseissä ja uhka- ja vaaratilanteissa </w:t>
      </w:r>
      <w:r w:rsidRPr="00241D83">
        <w:br/>
      </w:r>
      <w:r w:rsidRPr="00241D83">
        <w:br/>
        <w:t> Koulutuksen järjestäjän mallit löytyvät Peda.net sivuilta.</w:t>
      </w:r>
    </w:p>
    <w:p w14:paraId="39A6B030" w14:textId="77777777" w:rsidR="00241D83" w:rsidRPr="00241D83" w:rsidRDefault="00241D83" w:rsidP="00241D83">
      <w:r w:rsidRPr="00241D83">
        <w:rPr>
          <w:b/>
          <w:bCs/>
        </w:rPr>
        <w:t>Esteetön opiskeluympäristö, tapaturmien ehkäiseminen, ensiavun järjestäminen ja hoitoonohjaus</w:t>
      </w:r>
    </w:p>
    <w:p w14:paraId="4AC20099" w14:textId="77777777" w:rsidR="00241D83" w:rsidRPr="00241D83" w:rsidRDefault="00241D83" w:rsidP="00241D83">
      <w:r w:rsidRPr="00241D83">
        <w:t>Karhulan lukio on rakenteeltaan esteetön, pihalta sisään johtaa ramppi ja koulussa on hissi, jolla pääsee jokaiseen kerrokseen. Karhulan lukion opiskelijakunta on hyvin monikulttuurinen ja sitä kautta myös lukion ilmapiiri on suvaitsevainen ja erilaisuuden huomioon ottava. Erilaisuuden hyväksymisestä lukio on saanut myös tunnustusta. Lihastautiliitto on myöntänyt lukiolle kunniakirjan tunnustuksena niin fyysisesti kuin henkisesti esteettömän kouluympäristön luomisesta.</w:t>
      </w:r>
      <w:r w:rsidRPr="00241D83">
        <w:br/>
      </w:r>
      <w:r w:rsidRPr="00241D83">
        <w:br/>
        <w:t>Kouluterveyskyselyjen tuloksia hyödynnetään tapaturmien ennaltaehkäisyssä. On tärkeää tuntea riskit, jotta ohjannassa osataan puuttua olennaisiin asioihin. Opiskeluterveydenhuolto pyrkii ehkäisemään tapaturmia myös terveystarkastuksissa tapahtuvalla terveysneuvonnalla.</w:t>
      </w:r>
    </w:p>
    <w:p w14:paraId="0F9DBB49" w14:textId="77777777" w:rsidR="00241D83" w:rsidRPr="00241D83" w:rsidRDefault="00241D83" w:rsidP="00241D83">
      <w:r w:rsidRPr="00241D83">
        <w:t>Tapaturmien ehkäisyyn tähdätään myös koulu- ja oppilaitosyhteisöjen terveellisyyden ja turvallisuuden tarkastuksilla, jotka tulee suorittaa joka kolmas vuosi. Koulussa järjestetään vuosittain poistumis- ja suojautumisharjoituksia.</w:t>
      </w:r>
    </w:p>
    <w:p w14:paraId="3126A0DC" w14:textId="77777777" w:rsidR="00241D83" w:rsidRPr="00241D83" w:rsidRDefault="00241D83" w:rsidP="00241D83">
      <w:r w:rsidRPr="00241D83">
        <w:t>Opiskeluterveydenhuollon tehtävänä on ylläpitää omaa riittävää ensiapuvalmiutta ja -osaamista kouluilla. Opiskeluterveydenhoitaja toimii ensiavun asiantuntijana koulussa suunniteltaessa toimintamalleja erilaisiin tilanteisiin. Ensiapuohjeet löytyvät linkistä: </w:t>
      </w:r>
      <w:hyperlink r:id="rId4" w:history="1">
        <w:r w:rsidRPr="00241D83">
          <w:rPr>
            <w:rStyle w:val="Hyperlinkki"/>
          </w:rPr>
          <w:t>http://www.punainenristi.fi/ensiapuohjeet</w:t>
        </w:r>
      </w:hyperlink>
    </w:p>
    <w:p w14:paraId="31F5DA62" w14:textId="77777777" w:rsidR="00241D83" w:rsidRPr="00241D83" w:rsidRDefault="00241D83" w:rsidP="00241D83">
      <w:r w:rsidRPr="00241D83">
        <w:t xml:space="preserve">Tapaturma/ensiaputilanteissa koulupäivän aikana voi terveydenhoitaja paikalla ollessaan arvioida opiskelijan tilanteen ja avustaa tutkimuksen ja hoidon järjestämisessä </w:t>
      </w:r>
      <w:proofErr w:type="spellStart"/>
      <w:r w:rsidRPr="00241D83">
        <w:t>Kymsoten</w:t>
      </w:r>
      <w:proofErr w:type="spellEnd"/>
      <w:r w:rsidRPr="00241D83">
        <w:t xml:space="preserve"> toimintamallien mukaisesti </w:t>
      </w:r>
      <w:r w:rsidRPr="00241D83">
        <w:lastRenderedPageBreak/>
        <w:t>sekä tarvittaessa olla yhteydessä huoltajiin. Koulutapaturmista tehdään aina koulutapaturmailmoitus vakuutusyhtiötä varten. Ilmoituslomakkeen saa koulusihteeriltä.</w:t>
      </w:r>
    </w:p>
    <w:p w14:paraId="3FC7BFDD" w14:textId="77777777" w:rsidR="00241D83" w:rsidRPr="00241D83" w:rsidRDefault="00241D83" w:rsidP="00241D83">
      <w:r w:rsidRPr="00241D83">
        <w:br/>
      </w:r>
      <w:r w:rsidRPr="00241D83">
        <w:rPr>
          <w:b/>
          <w:bCs/>
        </w:rPr>
        <w:t>Tupakkatuotteiden, alkoholin ja muiden päihteiden käytön ehkäiseminen ja käyttöön puuttuminen</w:t>
      </w:r>
    </w:p>
    <w:p w14:paraId="6D184817" w14:textId="77777777" w:rsidR="00241D83" w:rsidRPr="00241D83" w:rsidRDefault="00241D83" w:rsidP="00241D83">
      <w:r w:rsidRPr="00241D83">
        <w:t>Karhulan lukiossa sovelletaan Kotkan koulujen puuttumismallia päihteiden käyttöön.</w:t>
      </w:r>
      <w:r w:rsidRPr="00241D83">
        <w:rPr>
          <w:b/>
          <w:bCs/>
        </w:rPr>
        <w:t> </w:t>
      </w:r>
      <w:r w:rsidRPr="00241D83">
        <w:t>Tupakointi on kielletty tupakkalain perusteella koulurakennuksessa ja koulualueella. Kielto on saatettu opiskelijoiden tietoon järjestyssäännöissä, jotka ovat opinto-oppaassa. Asiasta on kerrottu myös ryhmänohjauksessa. Kielto koskee myös nuuskaamista. Opettajien tulee kieltää tupakointi koulun alueella. Mikäli alle 18-vuotias opiskelija tavataan tupakoimassa/nuuskaamassa koulun alueella, ilmoitetaan asiasta huoltajalle. Opiskelijoita tuetaan hakeutumaan terveydenhoitajan tai kuraattorin luokse. </w:t>
      </w:r>
    </w:p>
    <w:p w14:paraId="57928D25" w14:textId="77777777" w:rsidR="00241D83" w:rsidRPr="00241D83" w:rsidRDefault="00241D83" w:rsidP="00241D83">
      <w:r w:rsidRPr="00241D83">
        <w:rPr>
          <w:b/>
          <w:bCs/>
        </w:rPr>
        <w:t>Yhteistyö ja toimenpiteet opiskelijoiden osallisuuden vahvistamiseksi</w:t>
      </w:r>
      <w:r w:rsidRPr="00241D83">
        <w:rPr>
          <w:b/>
          <w:bCs/>
        </w:rPr>
        <w:br/>
      </w:r>
      <w:r w:rsidRPr="00241D83">
        <w:rPr>
          <w:b/>
          <w:bCs/>
        </w:rPr>
        <w:br/>
      </w:r>
      <w:r w:rsidRPr="00241D83">
        <w:t xml:space="preserve">Yhteisöllisten ja osallisuutta lisäävien käytänteiden tukeminen on tärkeää. Luontevat, hyvät välit opiskelijoiden ja henkilöstön välillä tukevat yhteisöllisen ilmapiirin muodostumista. Yhteisöllisyyttä ja osallisuutta tukevia toimia ovat: ryhmänohjaus, tutortoiminta, </w:t>
      </w:r>
      <w:proofErr w:type="spellStart"/>
      <w:r w:rsidRPr="00241D83">
        <w:t>mentortoiminta</w:t>
      </w:r>
      <w:proofErr w:type="spellEnd"/>
      <w:r w:rsidRPr="00241D83">
        <w:t xml:space="preserve">, opiskelijakuntatyö, </w:t>
      </w:r>
      <w:proofErr w:type="gramStart"/>
      <w:r w:rsidRPr="00241D83">
        <w:t>matemaattis-teknologisen</w:t>
      </w:r>
      <w:proofErr w:type="gramEnd"/>
      <w:r w:rsidRPr="00241D83">
        <w:t xml:space="preserve"> ja yrittäjyyslinjan työ. Lisäksi penkkarit, vanhojentanssit, liikuntapäivä, erilaiset ryhmäytymispäivät, opiskelijoiden järjestämät konsertit, taksvärkki, yhteisöllinen joulujuhla, lakkiaiset sekä erilaiset vuosittain vaihtuvat projektit ja hankkeet. Kartoitetaan, onko opiskelijoilla tarvetta opiskeluhuollon henkilöstön tai yhteistyötahon järjestämille teematunneille. Opiskelijakunnan edustajat ovat mukana tämän suunnitelman päivittämisessä.</w:t>
      </w:r>
      <w:r w:rsidRPr="00241D83">
        <w:br/>
      </w:r>
      <w:r w:rsidRPr="00241D83">
        <w:br/>
      </w:r>
      <w:r w:rsidRPr="00241D83">
        <w:rPr>
          <w:b/>
          <w:bCs/>
        </w:rPr>
        <w:t>Yhteistyö ja toimenpiteet huoltajien yhteistyön ja osallisuuden vahvistamiseksi</w:t>
      </w:r>
      <w:r w:rsidRPr="00241D83">
        <w:rPr>
          <w:b/>
          <w:bCs/>
        </w:rPr>
        <w:br/>
      </w:r>
      <w:r w:rsidRPr="00241D83">
        <w:br/>
        <w:t xml:space="preserve">Huoltajille järjestetään </w:t>
      </w:r>
      <w:proofErr w:type="spellStart"/>
      <w:r w:rsidRPr="00241D83">
        <w:t>luokkatasoittaiset</w:t>
      </w:r>
      <w:proofErr w:type="spellEnd"/>
      <w:r w:rsidRPr="00241D83">
        <w:t xml:space="preserve"> huoltajaillat vuosittain. Huoltajilla on mahdollisuus tavata opinto-ohjaajia, ryhmänohjaajia, opettajia, kuraattoria, psykologia, terveydenhoitajaa ja </w:t>
      </w:r>
      <w:proofErr w:type="spellStart"/>
      <w:r w:rsidRPr="00241D83">
        <w:t>eritysiopettajaa</w:t>
      </w:r>
      <w:proofErr w:type="spellEnd"/>
      <w:r w:rsidRPr="00241D83">
        <w:t xml:space="preserve"> tarvittaessa. Lisäksi järjestetään Karhulan lukioon pyrkivien nuorten huoltajailta. Muita huoltajatapaamisia pidetään tarvittaessa. Huoltajilla on Wilma -tunnukset, joiden avulla he voivat seurata nuorensa opintojen etenemistä. Huoltajia opastetaan Wilman sekä muiden sähköisten välineiden käyttöön, joiden kautta he voivat olla yhteydessä ja mm. antaa palautetta. </w:t>
      </w:r>
    </w:p>
    <w:p w14:paraId="2C3DA8C6" w14:textId="77777777" w:rsidR="00241D83" w:rsidRPr="00241D83" w:rsidRDefault="00241D83" w:rsidP="00241D83">
      <w:r w:rsidRPr="00241D83">
        <w:rPr>
          <w:b/>
          <w:bCs/>
        </w:rPr>
        <w:t>Yhteistyö nuorisotoimen, lastensuojelun ja poliisin sekä muiden opiskeluhuollon kehittämiseen tarvittavien tahojen kanssa</w:t>
      </w:r>
    </w:p>
    <w:p w14:paraId="54806FB9" w14:textId="77777777" w:rsidR="00241D83" w:rsidRPr="00241D83" w:rsidRDefault="00241D83" w:rsidP="00241D83">
      <w:r w:rsidRPr="00241D83">
        <w:t xml:space="preserve">Yhteistyö oppilaitoksen ulkopuolisten palvelujen ja yhteistyökumppaneiden kanssa suunnitellaan tapauskohtaisesti mm. seuraavien tahojen kanssa. Etsivä nuorisotyö, </w:t>
      </w:r>
      <w:proofErr w:type="spellStart"/>
      <w:r w:rsidRPr="00241D83">
        <w:t>Kymsoten</w:t>
      </w:r>
      <w:proofErr w:type="spellEnd"/>
      <w:r w:rsidRPr="00241D83">
        <w:t xml:space="preserve"> Nuorten -palveluiden psykiatriset sairaanhoitajat, erikoissairaanhoito, sosiaalitoimi, poliisi, lastensuojelu, nuorisotoimi ym.</w:t>
      </w:r>
      <w:r w:rsidRPr="00241D83">
        <w:br/>
      </w:r>
      <w:r w:rsidRPr="00241D83">
        <w:br/>
      </w:r>
      <w:r w:rsidRPr="00241D83">
        <w:rPr>
          <w:b/>
          <w:bCs/>
        </w:rPr>
        <w:t>Opiskeluun osallistumisen seuranta, poissaolojen ehkäiseminen ja niihin puuttuminen.</w:t>
      </w:r>
      <w:r w:rsidRPr="00241D83">
        <w:rPr>
          <w:b/>
          <w:bCs/>
        </w:rPr>
        <w:br/>
      </w:r>
      <w:r w:rsidRPr="00241D83">
        <w:rPr>
          <w:b/>
          <w:bCs/>
        </w:rPr>
        <w:br/>
      </w:r>
      <w:r w:rsidRPr="00241D83">
        <w:t>Opettaja, ryhmänohjaaja, opiskelija ja huoltaja seuraavat poissaoloja Wilman avulla. Toimintatavat kuvataan opinto-oppaassa ja ryhmänohjaaja korostaa opiskelijoille näiden toimintatapojen tärkeyttä opintojen edistymisen kannalta. Wilma -järjestelmä mahdollistaa reaaliaikaisen opiskeluun osallistumisen seurannan. Opiskelujen yksilökohtainen suunnittelu, innostava opiskeluilmapiiri ja opiskelumotivaatio ehkäisevät poissaoloja. Opettaja ja ryhmänohjaaja puuttuvat tarvittaessa poissaoloihin ja tarvittaessa ohjaavat opinto-ohjaajalle, rehtorille tai opiskelijan suostumuksella opiskeluhuollon palveluihin. Toimintaa ohjaa Kotkan lukioiden Huoli opiskelijasta-toimintakaavio. </w:t>
      </w:r>
    </w:p>
    <w:p w14:paraId="5E4AE419" w14:textId="77777777" w:rsidR="00241D83" w:rsidRPr="00241D83" w:rsidRDefault="00241D83" w:rsidP="00241D83">
      <w:r w:rsidRPr="00241D83">
        <w:rPr>
          <w:b/>
          <w:bCs/>
        </w:rPr>
        <w:t>Työskentely nivelvaiheessa: Päivälukiosta aikuislukioon</w:t>
      </w:r>
    </w:p>
    <w:p w14:paraId="7A1D6F64" w14:textId="77777777" w:rsidR="00241D83" w:rsidRPr="00241D83" w:rsidRDefault="00241D83" w:rsidP="00241D83">
      <w:r w:rsidRPr="00241D83">
        <w:lastRenderedPageBreak/>
        <w:t>Toiselle asteelle siirtyvät opiskelijat suorittavat lukio-opintonsa pääsääntöisesti päivälukiossa, koska lain edellyttämä aloitusikä aikuislukiossa on 18 vuotta. Aikuislukion rehtorin päätöksellä tästä voidaan poiketa perustelluista syistä. Päivälukiossa monialainen asiantuntijaryhmä on yhdessä opiskelijan kanssa kartoittanut siirtymisen edellytykset. Tiedon mahdollisesti siirtyvästä opiskelijasta antaa päivälukion opinto-ohjaaja aikuislukion opinto-ohjaajalle. </w:t>
      </w:r>
      <w:r w:rsidRPr="00241D83">
        <w:br/>
      </w:r>
      <w:r w:rsidRPr="00241D83">
        <w:br/>
      </w:r>
      <w:r w:rsidRPr="00241D83">
        <w:rPr>
          <w:b/>
          <w:bCs/>
        </w:rPr>
        <w:t>Yhteisöllinen opiskeluhuolto ja sen toimintatavat Karhulassa</w:t>
      </w:r>
    </w:p>
    <w:p w14:paraId="56474723" w14:textId="77777777" w:rsidR="00241D83" w:rsidRPr="00241D83" w:rsidRDefault="00241D83" w:rsidP="00241D83">
      <w:r w:rsidRPr="00241D83">
        <w:t xml:space="preserve">Yhteisöllinen opiskelijahuolto on keskeinen osa lukion toimintakulttuuria ja toimia, joilla oppilaitosyhteisössä edistetään opiskelijoiden oppimista, hyvinvointia, terveyttä, sosiaalista vastuullisuutta, vuorovaikutusta ja osallisuutta (Oppilas- ja opiskelijahuoltolaki 4§). Se on ensisijainen tapa toteuttaa </w:t>
      </w:r>
      <w:proofErr w:type="gramStart"/>
      <w:r w:rsidRPr="00241D83">
        <w:t>opiskelijahuoltoa</w:t>
      </w:r>
      <w:proofErr w:type="gramEnd"/>
      <w:r w:rsidRPr="00241D83">
        <w:t xml:space="preserve"> ja sitä toteuttavat kaikki lukiossa toimivat. Toiminta on ennalta ehkäisevää ja sillä vahvistetaan huolenpitoa ja turvallisuuden ilmapiiriä oppilaitosyhteisössä. Toimintatavoilla pyritään edistämään osallisuutta ja ehkäisemään ulkopuolisuutta sekä syrjäytymistä.</w:t>
      </w:r>
    </w:p>
    <w:p w14:paraId="0780F4A4" w14:textId="77777777" w:rsidR="00241D83" w:rsidRPr="00241D83" w:rsidRDefault="00241D83" w:rsidP="00241D83">
      <w:r w:rsidRPr="00241D83">
        <w:t xml:space="preserve">Yhteisöllisessä opiskelijahuoltotyössä seurataan, arvioidaan ja kehitetään oppilaitosyhteisön ja opiskelijaryhmien hyvinvointia. Toimiva yhteisöllinen opiskeluhuolto toteutuu rehtorin johdolla kokoontuvissa opiskeluhuoltoryhmissä vähintään kaksi kertaa lukukaudessa. Yhteisölliseen opiskeluhuoltoryhmään kuuluvat rehtori, apulaisrehtori, opinto-ohjaajat, terveydenhoitaja, kuraattori ja </w:t>
      </w:r>
      <w:proofErr w:type="spellStart"/>
      <w:r w:rsidRPr="00241D83">
        <w:t>psykolgi</w:t>
      </w:r>
      <w:proofErr w:type="spellEnd"/>
      <w:r w:rsidRPr="00241D83">
        <w:t xml:space="preserve">. Tarvittaessa mukaan kutsutaan opiskelijoita, opettajia, ryhmänohjaajia ja huoltajia tai muita opiskeluhuollon toteuttamiseen ja kehittämiseen osallistuvia tahoja. Yhteisöllisen opiskeluhuoltotyön tukena käytetään mm. </w:t>
      </w:r>
      <w:proofErr w:type="spellStart"/>
      <w:r w:rsidRPr="00241D83">
        <w:t>THL.n</w:t>
      </w:r>
      <w:proofErr w:type="spellEnd"/>
      <w:r w:rsidRPr="00241D83">
        <w:t xml:space="preserve"> kouluterveys ja </w:t>
      </w:r>
      <w:proofErr w:type="spellStart"/>
      <w:r w:rsidRPr="00241D83">
        <w:t>TEAviisari</w:t>
      </w:r>
      <w:proofErr w:type="spellEnd"/>
      <w:r w:rsidRPr="00241D83">
        <w:t xml:space="preserve"> kyselyitä sekä mahdollisia muita oppilaitoksen omia kyselyitä ja kartoituksia. </w:t>
      </w:r>
      <w:r w:rsidRPr="00241D83">
        <w:br/>
      </w:r>
      <w:r w:rsidRPr="00241D83">
        <w:br/>
      </w:r>
      <w:r w:rsidRPr="00241D83">
        <w:rPr>
          <w:b/>
          <w:bCs/>
        </w:rPr>
        <w:t>Yhteisöllisen opiskeluhuollon tavoitteet lukuvuodelle 2019-2020</w:t>
      </w:r>
      <w:r w:rsidRPr="00241D83">
        <w:br/>
      </w:r>
      <w:r w:rsidRPr="00241D83">
        <w:br/>
        <w:t>Opiskelijoiden osallisuuden lisääminen ja vahvistaminen</w:t>
      </w:r>
      <w:r w:rsidRPr="00241D83">
        <w:br/>
        <w:t>Dialogisuuden vahvistaminen kouluyhteisössä</w:t>
      </w:r>
      <w:r w:rsidRPr="00241D83">
        <w:br/>
        <w:t>Puolenvälin pullan 2-luokan opiskelijoille</w:t>
      </w:r>
      <w:r w:rsidRPr="00241D83">
        <w:rPr>
          <w:b/>
          <w:bCs/>
        </w:rPr>
        <w:br/>
      </w:r>
      <w:r w:rsidRPr="00241D83">
        <w:t>Positiivisen huomioimisen ja kannustavuuden lisääminen arjessa </w:t>
      </w:r>
      <w:r w:rsidRPr="00241D83">
        <w:br/>
      </w:r>
      <w:r w:rsidRPr="00241D83">
        <w:br/>
      </w:r>
      <w:r w:rsidRPr="00241D83">
        <w:rPr>
          <w:b/>
          <w:bCs/>
        </w:rPr>
        <w:t>Konkreettisia toimenpiteitä mm:</w:t>
      </w:r>
      <w:r w:rsidRPr="00241D83">
        <w:br/>
      </w:r>
      <w:r w:rsidRPr="00241D83">
        <w:br/>
        <w:t> - ryhmäytymispäivä aloittaville opiskelijoille: järjestelyt tehdään yhdessä opiskelijoiden kanssa</w:t>
      </w:r>
      <w:r w:rsidRPr="00241D83">
        <w:br/>
        <w:t> -kurssin opiskelijat yhteistyössä ryhmänohjaajien kanssa</w:t>
      </w:r>
      <w:r w:rsidRPr="00241D83">
        <w:br/>
        <w:t>- oppilaskunta toimii aktiivisesti</w:t>
      </w:r>
      <w:r w:rsidRPr="00241D83">
        <w:br/>
        <w:t xml:space="preserve">- vuosittain </w:t>
      </w:r>
      <w:proofErr w:type="spellStart"/>
      <w:r w:rsidRPr="00241D83">
        <w:t>järjestetäään</w:t>
      </w:r>
      <w:proofErr w:type="spellEnd"/>
      <w:r w:rsidRPr="00241D83">
        <w:t xml:space="preserve"> hyväntekeväisyyskonsertti yhteistyössä opiskelijoiden kanssa</w:t>
      </w:r>
      <w:r w:rsidRPr="00241D83">
        <w:br/>
        <w:t>- yrittäjyyskasvatukseen liittyvät tapahtumat ja kansainväliset projektit </w:t>
      </w:r>
      <w:r w:rsidRPr="00241D83">
        <w:br/>
        <w:t>-ensimmäisen vuoden opiskelijoille järjestettävät opiskeluhuollon infot kuraattorin ja terveydenhoitajan pitämänä </w:t>
      </w:r>
      <w:r w:rsidRPr="00241D83">
        <w:rPr>
          <w:b/>
          <w:bCs/>
        </w:rPr>
        <w:br/>
      </w:r>
      <w:r w:rsidRPr="00241D83">
        <w:t>-Turvallisesti somessa-oppitunnit kuraattorin ja terveydenhoitajan pitämänä </w:t>
      </w:r>
      <w:r w:rsidRPr="00241D83">
        <w:rPr>
          <w:b/>
          <w:bCs/>
        </w:rPr>
        <w:br/>
      </w:r>
      <w:r w:rsidRPr="00241D83">
        <w:t>- teematapahtumat/teema-oppitunnit, esim. Mielessä tuulee, unettomuus, seksuaalisuus </w:t>
      </w:r>
      <w:r w:rsidRPr="00241D83">
        <w:br/>
        <w:t xml:space="preserve">- </w:t>
      </w:r>
      <w:proofErr w:type="spellStart"/>
      <w:r w:rsidRPr="00241D83">
        <w:t>Moti</w:t>
      </w:r>
      <w:proofErr w:type="spellEnd"/>
      <w:r w:rsidRPr="00241D83">
        <w:t xml:space="preserve"> -kahvilassa opiskellaan yhteisöllisesti oppituntien ulkopuolella, opettajia ja mentorioppilaita paikalla opiskelua tukemassa</w:t>
      </w:r>
      <w:r w:rsidRPr="00241D83">
        <w:br/>
        <w:t>- tarpeen mukaan järjestettävät kyselyt ym.</w:t>
      </w:r>
      <w:r w:rsidRPr="00241D83">
        <w:br/>
      </w:r>
      <w:r w:rsidRPr="00241D83">
        <w:br/>
      </w:r>
      <w:r w:rsidRPr="00241D83">
        <w:rPr>
          <w:b/>
          <w:bCs/>
        </w:rPr>
        <w:t>Yksilökohtainen opiskeluhuolto</w:t>
      </w:r>
    </w:p>
    <w:p w14:paraId="7935F2C5" w14:textId="77777777" w:rsidR="00241D83" w:rsidRPr="00241D83" w:rsidRDefault="00241D83" w:rsidP="00241D83">
      <w:r w:rsidRPr="00241D83">
        <w:lastRenderedPageBreak/>
        <w:t>Yksilökohtainen opiskeluhuolto sisältää yksittäiselle opiskelijalle annettavia opiskeluterveydenhuollon palveluja, opiskeluhuollon psykologi- ja kuraattoripalveluja ja monialaista yksilökohtaista opiskeluhuoltoa (Oppilas- ja opiskelijahuoltolaki 5§). Yksilökohtaisen opiskeluhuollon palvelujen käyttäminen perustuu opiskelijan suostumukseen.</w:t>
      </w:r>
    </w:p>
    <w:p w14:paraId="25AF5C70" w14:textId="77777777" w:rsidR="00241D83" w:rsidRPr="00241D83" w:rsidRDefault="00241D83" w:rsidP="00241D83">
      <w:r w:rsidRPr="00241D83">
        <w:t>Kelle hyvänsä oppilaitoksen työntekijöistä voi herätä huoli opiskelijasta. Huolen synnyttyä kukin toimii Huoli opiskelijasta -toimintakaavion mukaisesti. </w:t>
      </w:r>
    </w:p>
    <w:p w14:paraId="537A0BAE" w14:textId="77777777" w:rsidR="00241D83" w:rsidRPr="00241D83" w:rsidRDefault="00241D83" w:rsidP="00241D83">
      <w:r w:rsidRPr="00241D83">
        <w:rPr>
          <w:b/>
          <w:bCs/>
        </w:rPr>
        <w:t>Opettajan</w:t>
      </w:r>
      <w:r w:rsidRPr="00241D83">
        <w:t> tehtävänä on seurata opiskelijan opintoja ja havainnoida mahdolliset muutokset. Pedagogisesta tuesta vastaa aina opettaja. Opettaja keskustelee huomioistaan opiskelijan kanssa, tarvittaessa huoltajan kanssa, ja vie tiedon tilanteesta ryhmänohjaajalle. Tarpeen mukaan opettaja ohjaa opiskelijan opinto-ohjaajalle,</w:t>
      </w:r>
      <w:r w:rsidRPr="00241D83">
        <w:rPr>
          <w:i/>
          <w:iCs/>
        </w:rPr>
        <w:t> </w:t>
      </w:r>
      <w:r w:rsidRPr="00241D83">
        <w:t>rehtorille tai</w:t>
      </w:r>
      <w:r w:rsidRPr="00241D83">
        <w:rPr>
          <w:i/>
          <w:iCs/>
        </w:rPr>
        <w:t> </w:t>
      </w:r>
      <w:r w:rsidRPr="00241D83">
        <w:t>opiskelijan suostumuksella yksilökohtaisen opiskeluhuollon palveluihin tai kutsuu koolle monialaisen asiantuntijaryhmän.</w:t>
      </w:r>
    </w:p>
    <w:p w14:paraId="0C1EE7A2" w14:textId="77777777" w:rsidR="00241D83" w:rsidRPr="00241D83" w:rsidRDefault="00241D83" w:rsidP="00241D83">
      <w:r w:rsidRPr="00241D83">
        <w:rPr>
          <w:b/>
          <w:bCs/>
        </w:rPr>
        <w:t>Ryhmänohjaaja</w:t>
      </w:r>
      <w:r w:rsidRPr="00241D83">
        <w:t xml:space="preserve"> tapaa opiskelijoita </w:t>
      </w:r>
      <w:proofErr w:type="spellStart"/>
      <w:r w:rsidRPr="00241D83">
        <w:t>viikottain</w:t>
      </w:r>
      <w:proofErr w:type="spellEnd"/>
      <w:r w:rsidRPr="00241D83">
        <w:t xml:space="preserve"> joustotunnilla ja yksittäin. Hän seuraa opiskelijan ja ryhmänsä kurssien kertymistä ja yleistä hyvinvointia. Jos opinnot eivät näy etenevän tai ilmenee muuta huolta, ryhmänohjaaja keskustelee opiskelijan kanssa ja on tarvittaessa yhteydessä huoltajiin. Ryhmänohjaaja ohjaa opiskelijan opinto-ohjaajalle, rehtorille, tarpeen mukaan opiskelijan suostumuksella yksilökohtaisen opiskeluhuollon palveluihin tai kutsuu koolle monialaisen asiantuntijaryhmän.</w:t>
      </w:r>
    </w:p>
    <w:p w14:paraId="18A8E807" w14:textId="77777777" w:rsidR="00241D83" w:rsidRPr="00241D83" w:rsidRDefault="00241D83" w:rsidP="00241D83">
      <w:r w:rsidRPr="00241D83">
        <w:rPr>
          <w:b/>
          <w:bCs/>
        </w:rPr>
        <w:t>Opinto-ohjaajan</w:t>
      </w:r>
      <w:r w:rsidRPr="00241D83">
        <w:t xml:space="preserve"> tehtävänä on ohjata opiskelijaa kaikissa opiskeluun liittyvissä asioissa, valintojen teossa sekä jatko-opintojen suunnittelussa. Vuoden 2016 </w:t>
      </w:r>
      <w:proofErr w:type="spellStart"/>
      <w:r w:rsidRPr="00241D83">
        <w:t>OPS:n</w:t>
      </w:r>
      <w:proofErr w:type="spellEnd"/>
      <w:r w:rsidRPr="00241D83">
        <w:t xml:space="preserve"> mukaan opiskelevat tekevät lukion aikana jatko-opintosuunnitelman/ </w:t>
      </w:r>
      <w:proofErr w:type="spellStart"/>
      <w:r w:rsidRPr="00241D83">
        <w:t>jatkosunnitelman</w:t>
      </w:r>
      <w:proofErr w:type="spellEnd"/>
      <w:r w:rsidRPr="00241D83">
        <w:t xml:space="preserve">, siitä miten jatkavat elämässään </w:t>
      </w:r>
      <w:proofErr w:type="gramStart"/>
      <w:r w:rsidRPr="00241D83">
        <w:t>lukion-opintojen</w:t>
      </w:r>
      <w:proofErr w:type="gramEnd"/>
      <w:r w:rsidRPr="00241D83">
        <w:t xml:space="preserve"> jälkeen. Opinto-ohjaaja seuraa opintojen etenemistä yhteistyössä opiskelijan kanssa. Opinto-ohjaaja on yhteydessä opiskelijaan ja alaikäisen huoltajaan, jos opinnot eivät etene suunnitellun mukaisesti. Opiskelijan jättäessä lukio-opintonsa kesken opinto-ohjaaja pyrkii ohjaamaan opiskelijan seuraavaan opiskelupaikkaan, huolehtii jälkiohjauksesta sekä tarvittaessa tekee Etsivään nuorisotyöhön lain edellyttämän ilmoituksen.</w:t>
      </w:r>
      <w:r w:rsidRPr="00241D83">
        <w:br/>
      </w:r>
      <w:r w:rsidRPr="00241D83">
        <w:br/>
      </w:r>
      <w:r w:rsidRPr="00241D83">
        <w:rPr>
          <w:b/>
          <w:bCs/>
        </w:rPr>
        <w:t>Erityisopettaja</w:t>
      </w:r>
      <w:r w:rsidRPr="00241D83">
        <w:t xml:space="preserve"> tukee opiskelijoiden opintoja ohjaamalla tehokkaampia opiskelustrategioita. Erityisopettaja tekee kaikille lukionsa aloittaville opiskelijoille </w:t>
      </w:r>
      <w:proofErr w:type="spellStart"/>
      <w:r w:rsidRPr="00241D83">
        <w:t>lukiseulatestin</w:t>
      </w:r>
      <w:proofErr w:type="spellEnd"/>
      <w:r w:rsidRPr="00241D83">
        <w:t xml:space="preserve">, ja tarvittaessa laajemman yksilötestauksen. Erityisopettaja valmistelee tarvittavat erityisjärjestelyanomukset ylioppilastutkintolautakunnalle (mm. </w:t>
      </w:r>
      <w:proofErr w:type="spellStart"/>
      <w:r w:rsidRPr="00241D83">
        <w:t>lukilausunnot</w:t>
      </w:r>
      <w:proofErr w:type="spellEnd"/>
      <w:r w:rsidRPr="00241D83">
        <w:t>). </w:t>
      </w:r>
      <w:r w:rsidRPr="00241D83">
        <w:br/>
      </w:r>
      <w:r w:rsidRPr="00241D83">
        <w:br/>
      </w:r>
      <w:r w:rsidRPr="00241D83">
        <w:rPr>
          <w:b/>
          <w:bCs/>
        </w:rPr>
        <w:t>Rehtori</w:t>
      </w:r>
      <w:r w:rsidRPr="00241D83">
        <w:rPr>
          <w:i/>
          <w:iCs/>
        </w:rPr>
        <w:br/>
      </w:r>
      <w:r w:rsidRPr="00241D83">
        <w:rPr>
          <w:i/>
          <w:iCs/>
        </w:rPr>
        <w:br/>
      </w:r>
      <w:proofErr w:type="spellStart"/>
      <w:r w:rsidRPr="00241D83">
        <w:t>Rehtori</w:t>
      </w:r>
      <w:proofErr w:type="spellEnd"/>
      <w:r w:rsidRPr="00241D83">
        <w:t xml:space="preserve"> vastaa opiskelijahuollon toteutumisesta lukiossa, turvallisesta opiskeluympäristöstä sekä opiskelijoiden tasa-arvon toteutumisesta sekä mahdollisuudesta vaikuttaa opiskelijoiden hyvinvointiin ja turvallisuuteen. Rehtori edistää yhteisöllisyyttä ja opiskelijoiden kuulemista mm. tapaamalla oppilaskuntaa "reksin </w:t>
      </w:r>
      <w:proofErr w:type="spellStart"/>
      <w:r w:rsidRPr="00241D83">
        <w:t>possokahveilla</w:t>
      </w:r>
      <w:proofErr w:type="spellEnd"/>
      <w:r w:rsidRPr="00241D83">
        <w:t xml:space="preserve">" </w:t>
      </w:r>
      <w:proofErr w:type="gramStart"/>
      <w:r w:rsidRPr="00241D83">
        <w:t>1- 2</w:t>
      </w:r>
      <w:proofErr w:type="gramEnd"/>
      <w:r w:rsidRPr="00241D83">
        <w:t xml:space="preserve"> kertaa vuodessa, tapaamalla oppilaskunnan edustajia tarvittaessa sekä tukemalla ja mahdollistamalla oppilaskunnan toimintaa. Tämän lukuvuoden aikana yhteistyötä yhteisöllisyyden lisäämiseksi on tehty mm. kahviautomaatin hankinnassa. Kaikki opiskelijat pääsevät vaikuttamaan </w:t>
      </w:r>
      <w:proofErr w:type="spellStart"/>
      <w:r w:rsidRPr="00241D83">
        <w:t>kurssitarjoittimiin</w:t>
      </w:r>
      <w:proofErr w:type="spellEnd"/>
      <w:r w:rsidRPr="00241D83">
        <w:t xml:space="preserve"> ennakkovalintakyselyiden kautta.</w:t>
      </w:r>
    </w:p>
    <w:p w14:paraId="22DA1489" w14:textId="77777777" w:rsidR="00241D83" w:rsidRPr="00241D83" w:rsidRDefault="00241D83" w:rsidP="00241D83">
      <w:r w:rsidRPr="00241D83">
        <w:rPr>
          <w:b/>
          <w:bCs/>
        </w:rPr>
        <w:t>Terveydenhoitaja</w:t>
      </w:r>
      <w:r w:rsidRPr="00241D83">
        <w:t xml:space="preserve"> on terveyden, kasvun ja kehityksen sekä terveydenedistämisen asiantuntija. Terveydenhoitaja kutsuu kaikki 1. vuoden opiskelijat terveystarkastukseen ensimmäisen opiskeluvuoden aikana. Terveydenhoitaja tekee terveystarkastuksen myös niille 2. vuoden opiskelijoille, jotka astuvat asepalvelukseen (tämän jälkeen annetaan aika lääkärin kutsuntatarkastukseen). Opiskelija voi hakeutua arkipäivisin terveydenhoitajan avoimelle vastaanotolle ilman ajanvarausta hoidon tarpeen arviointia varten. Terveydenhoitaja ohjaa esimerkiksi sairauksien omahoidossa/antaa elämäntapaohjausta ja tekee tarvittaessa ajanvarauksia opiskeluterveydenhuollon tai terveyskeskuksen lääkärille. Terveydenhoitajan </w:t>
      </w:r>
      <w:r w:rsidRPr="00241D83">
        <w:lastRenderedPageBreak/>
        <w:t>palveluihin kuuluvat muun muassa ehkäisyneuvonta, rokotukset, vaihto-opiskeluun liittyvät rokotustodistukset ja matkailijan terveysneuvonta sekä tuki ja neuvonta mielenterveyteen ja päihteisiin liittyvissä asioissa. Oppilaitoksen henkilökunta voi tarvittaessa konsultoida terveydenhoitajaa opiskelijaa koskevissa asioissa opiskelijan suostumuksella. Terveydenhoitajaa voi konsultoida myös ilman opiskelijan lupaa, silloin kun opiskelijan henkilöllisyyttä ei tuoda esille. Terveysasema tarjoaa peruspalvelut opiskelijoille heidän kotikunnastaan riippumatta. Peruspalveluita ovat mm. lääkärin vastaanotto-, hammashuolto</w:t>
      </w:r>
      <w:proofErr w:type="gramStart"/>
      <w:r w:rsidRPr="00241D83">
        <w:t>- ,</w:t>
      </w:r>
      <w:proofErr w:type="gramEnd"/>
      <w:r w:rsidRPr="00241D83">
        <w:t xml:space="preserve"> päihde- sekä mielenterveyspalvelut.</w:t>
      </w:r>
    </w:p>
    <w:p w14:paraId="235283E5" w14:textId="77777777" w:rsidR="00241D83" w:rsidRPr="00241D83" w:rsidRDefault="00241D83" w:rsidP="00241D83">
      <w:r w:rsidRPr="00241D83">
        <w:rPr>
          <w:b/>
          <w:bCs/>
        </w:rPr>
        <w:t>Opiskeluterveydenhuollon lääkäri </w:t>
      </w:r>
      <w:r w:rsidRPr="00241D83">
        <w:t>tekee lukiossa terveystarkastuksen kaikille toisen vuoden opiskelijoille, asepalvelukseen astuville tämä on kutsuntatarkastus. Opiskelija voi varata lääkärille ajan terveydenhoitajan kautta opiskelukykyyn liittyvissä asioissa hoidon tarpeen arviointia, hoitoa ja jatkotutkimuksia varten. Muu lääkärin vastaanottoa vaativa sairaanhoito tapahtuu omassa terveyskeskuksessa.</w:t>
      </w:r>
    </w:p>
    <w:p w14:paraId="2F9A9D8B" w14:textId="77777777" w:rsidR="00241D83" w:rsidRPr="00241D83" w:rsidRDefault="00241D83" w:rsidP="00241D83">
      <w:r w:rsidRPr="00241D83">
        <w:rPr>
          <w:b/>
          <w:bCs/>
        </w:rPr>
        <w:t>Kuraattori</w:t>
      </w:r>
      <w:r w:rsidRPr="00241D83">
        <w:t> toimii oppilaitoksessa sosiaalityön asiantuntijana. Kuraattori tekee opiskelijan kokonaistilanteen kartoitusta ja arvioi tuen tarvetta. Kuraattori tarjoaa opiskelijalle apua opiskeluun, erilaisiin elämäntilanteisiin, vapaa-aikaan ja ihmissuhteisiin sekä mielenterveyteen ja päihteisiin liittyvissä asioissa. Kuraattori tekee tarvittaessa yhteistyötä huoltajien kanssa. Oppilaitoksen henkilökunta voi tarvittaessa konsultoida kuraattoria opiskelijaa koskevissa asioissa opiskelijan suostumuksella. Kuraattoria voi konsultoida myös ilman opiskelijan lupaa, silloin kun opiskelijan henkilöllisyyttä ei tuoda esiin.</w:t>
      </w:r>
      <w:r w:rsidRPr="00241D83">
        <w:br/>
      </w:r>
      <w:r w:rsidRPr="00241D83">
        <w:br/>
      </w:r>
      <w:r w:rsidRPr="00241D83">
        <w:rPr>
          <w:b/>
          <w:bCs/>
        </w:rPr>
        <w:t>Psykologipalvelut </w:t>
      </w:r>
      <w:r w:rsidRPr="00241D83">
        <w:t>järjestetään tarvittaessa.</w:t>
      </w:r>
    </w:p>
    <w:p w14:paraId="599A9D8F" w14:textId="77777777" w:rsidR="00241D83" w:rsidRPr="00241D83" w:rsidRDefault="00241D83" w:rsidP="00241D83">
      <w:r w:rsidRPr="00241D83">
        <w:rPr>
          <w:b/>
          <w:bCs/>
        </w:rPr>
        <w:t>Monialainen asiantuntijaryhmä</w:t>
      </w:r>
      <w:r w:rsidRPr="00241D83">
        <w:t> kootaan tapauskohtaisesti yksittäisen opiskelijan tarpeen selvittämiseksi ja opiskeluhuollon palvelujen järjestämiseksi. Opiskelijan yksilöidyllä kirjallisella suostumuksella hänen asiansa käsittelyyn voi osallistua oppilaitoksen henkilöstöä, opiskeluhuollon yhteistyötahoja ja opiskelijan läheisiä. Tapauskohtaisesti koottavan asiantuntijaryhmän kutsuu koolle se opetushenkilöstön tai opiskeluhuollon edustaja, jolle asia työtehtävien perusteella kuuluu. Monialainen asiantuntijaryhmä laatii opiskeluhuoltokertomuksen, joka kirjataan opetuksen järjestäjän vahvistamalle lomakkeelle (Oppilas- ja opiskelijahuoltolaki 19§ ja 20§). Opiskeluhuoltokertomuksiin kirjataan tuen tarpeen selvittäminen, tukitoimien suunnittelu ja seuranta. Opiskeluhuoltokertomukset säilytetään oppilaitoksessa, mistä ne toimitetaan vuosittain opetustoimen arkistoon.</w:t>
      </w:r>
    </w:p>
    <w:p w14:paraId="2F908FC2" w14:textId="6FB548DF" w:rsidR="00B83CD5" w:rsidRDefault="00B83CD5"/>
    <w:sectPr w:rsidR="00B83CD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E6F"/>
    <w:rsid w:val="00241D83"/>
    <w:rsid w:val="005D4E6F"/>
    <w:rsid w:val="0073551E"/>
    <w:rsid w:val="00B83CD5"/>
    <w:rsid w:val="00DB11F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8C80"/>
  <w15:chartTrackingRefBased/>
  <w15:docId w15:val="{BDC6C9F0-C650-4D17-A665-DDF42210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241D83"/>
    <w:rPr>
      <w:color w:val="0563C1" w:themeColor="hyperlink"/>
      <w:u w:val="single"/>
    </w:rPr>
  </w:style>
  <w:style w:type="character" w:styleId="Ratkaisematonmaininta">
    <w:name w:val="Unresolved Mention"/>
    <w:basedOn w:val="Kappaleenoletusfontti"/>
    <w:uiPriority w:val="99"/>
    <w:semiHidden/>
    <w:unhideWhenUsed/>
    <w:rsid w:val="00241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87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unainenristi.fi/ensiapuohje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2161</Words>
  <Characters>17509</Characters>
  <Application>Microsoft Office Word</Application>
  <DocSecurity>0</DocSecurity>
  <Lines>145</Lines>
  <Paragraphs>39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Jäntti Katri Maarit</dc:creator>
  <cp:keywords/>
  <dc:description/>
  <cp:lastModifiedBy>Jäntti Katri Maarit</cp:lastModifiedBy>
  <cp:revision>2</cp:revision>
  <cp:lastPrinted>2024-03-27T12:21:00Z</cp:lastPrinted>
  <dcterms:created xsi:type="dcterms:W3CDTF">2024-03-27T12:03:00Z</dcterms:created>
  <dcterms:modified xsi:type="dcterms:W3CDTF">2024-03-27T12:42:00Z</dcterms:modified>
</cp:coreProperties>
</file>