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93D4A" w14:textId="77777777" w:rsidR="00900B37" w:rsidRDefault="00900B37" w:rsidP="00900B37">
      <w:bookmarkStart w:id="0" w:name="_GoBack"/>
      <w:bookmarkEnd w:id="0"/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Valkealan yläkoulun vanhempainyhdistys ry, hallituksen kokous </w:t>
      </w:r>
    </w:p>
    <w:p w14:paraId="15B108B7" w14:textId="77777777" w:rsidR="00900B37" w:rsidRDefault="00900B37" w:rsidP="00900B3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Päivä: </w:t>
      </w:r>
      <w:r w:rsidR="004025B3">
        <w:rPr>
          <w:rFonts w:ascii="Calibri" w:eastAsia="Calibri" w:hAnsi="Calibri" w:cs="Calibri"/>
          <w:b/>
          <w:bCs/>
          <w:sz w:val="20"/>
          <w:szCs w:val="20"/>
        </w:rPr>
        <w:t>20.8.2019 klo 18</w:t>
      </w:r>
    </w:p>
    <w:p w14:paraId="43A81D3C" w14:textId="77777777" w:rsidR="00900B37" w:rsidRDefault="00900B37" w:rsidP="00900B37">
      <w:r w:rsidRPr="7818CB07">
        <w:rPr>
          <w:rFonts w:ascii="Calibri" w:eastAsia="Calibri" w:hAnsi="Calibri" w:cs="Calibri"/>
          <w:b/>
          <w:bCs/>
          <w:sz w:val="20"/>
          <w:szCs w:val="20"/>
        </w:rPr>
        <w:t>Paikka: Yläkoululla</w:t>
      </w:r>
    </w:p>
    <w:p w14:paraId="23766EF3" w14:textId="77777777" w:rsidR="00900B37" w:rsidRDefault="00900B37" w:rsidP="00900B37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Läsnä: Johanna Arola, Päivi Parkkonen,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Anitra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Raivio, Timo Rintanen, Marja Rintanen, Miia Vainonen, Pauli Pölönen.</w:t>
      </w:r>
    </w:p>
    <w:p w14:paraId="118B2630" w14:textId="77777777" w:rsidR="00900B37" w:rsidRDefault="00900B37" w:rsidP="00900B3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244C4F9" w14:textId="77777777" w:rsidR="00900B37" w:rsidRDefault="00900B37" w:rsidP="00900B37">
      <w:r>
        <w:rPr>
          <w:rFonts w:ascii="Calibri" w:eastAsia="Calibri" w:hAnsi="Calibri" w:cs="Calibri"/>
          <w:b/>
          <w:bCs/>
          <w:sz w:val="20"/>
          <w:szCs w:val="20"/>
        </w:rPr>
        <w:t>Pöytäkirja</w:t>
      </w:r>
    </w:p>
    <w:p w14:paraId="43454D83" w14:textId="77777777" w:rsidR="00900B37" w:rsidRDefault="00900B37" w:rsidP="00900B3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4BB7840" w14:textId="77777777" w:rsidR="00900B37" w:rsidRDefault="00900B37" w:rsidP="00900B3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1. Kokouksen avaus </w:t>
      </w:r>
    </w:p>
    <w:p w14:paraId="37010B0A" w14:textId="77777777" w:rsidR="00900B37" w:rsidRPr="007960B5" w:rsidRDefault="00900B37" w:rsidP="00900B37">
      <w:r w:rsidRPr="007960B5">
        <w:rPr>
          <w:rFonts w:ascii="Calibri" w:eastAsia="Calibri" w:hAnsi="Calibri" w:cs="Calibri"/>
          <w:sz w:val="20"/>
          <w:szCs w:val="20"/>
        </w:rPr>
        <w:t xml:space="preserve"> pj avasi kokouksen 18.0</w:t>
      </w:r>
      <w:r w:rsidR="004025B3">
        <w:rPr>
          <w:rFonts w:ascii="Calibri" w:eastAsia="Calibri" w:hAnsi="Calibri" w:cs="Calibri"/>
          <w:sz w:val="20"/>
          <w:szCs w:val="20"/>
        </w:rPr>
        <w:t>4</w:t>
      </w:r>
    </w:p>
    <w:p w14:paraId="3E1145AA" w14:textId="77777777" w:rsidR="00900B37" w:rsidRDefault="00900B37" w:rsidP="00900B37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2. Todetaan kokouksen laillisuus ja päätösvaltaisuus </w:t>
      </w:r>
    </w:p>
    <w:p w14:paraId="37AA6C17" w14:textId="77777777" w:rsidR="00900B37" w:rsidRDefault="00900B37" w:rsidP="00900B37">
      <w:r w:rsidRPr="7818CB07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kokous on laillinen ja päätösvaltainen</w:t>
      </w:r>
    </w:p>
    <w:p w14:paraId="20018653" w14:textId="77777777" w:rsidR="00900B37" w:rsidRDefault="00900B37" w:rsidP="00900B37">
      <w:r w:rsidRPr="7818CB07">
        <w:rPr>
          <w:rFonts w:ascii="Calibri" w:eastAsia="Calibri" w:hAnsi="Calibri" w:cs="Calibri"/>
          <w:b/>
          <w:bCs/>
          <w:sz w:val="20"/>
          <w:szCs w:val="20"/>
        </w:rPr>
        <w:t>3. Hyväksytään kokouksen esityslista</w:t>
      </w:r>
    </w:p>
    <w:p w14:paraId="758ADB11" w14:textId="77777777" w:rsidR="00900B37" w:rsidRPr="007960B5" w:rsidRDefault="00900B37" w:rsidP="00900B37">
      <w:r w:rsidRPr="007960B5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ei lisäyksiä</w:t>
      </w:r>
    </w:p>
    <w:p w14:paraId="6B030EDD" w14:textId="77777777" w:rsidR="00900B37" w:rsidRDefault="00900B37" w:rsidP="00900B37">
      <w:r w:rsidRPr="7818CB07">
        <w:rPr>
          <w:rFonts w:ascii="Calibri" w:eastAsia="Calibri" w:hAnsi="Calibri" w:cs="Calibri"/>
          <w:b/>
          <w:bCs/>
          <w:sz w:val="20"/>
          <w:szCs w:val="20"/>
        </w:rPr>
        <w:t>4. Edellisen kokouksen pöytäkirja</w:t>
      </w:r>
    </w:p>
    <w:p w14:paraId="6F5E1F81" w14:textId="77777777" w:rsidR="00900B37" w:rsidRDefault="00900B37" w:rsidP="00900B37">
      <w:pPr>
        <w:tabs>
          <w:tab w:val="left" w:pos="1920"/>
        </w:tabs>
      </w:pPr>
      <w:r w:rsidRPr="7818CB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hyväksyttiin</w:t>
      </w:r>
    </w:p>
    <w:p w14:paraId="08EB955F" w14:textId="77777777" w:rsidR="00900B37" w:rsidRDefault="00900B37" w:rsidP="00900B37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5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.  Koulun kuulumiset</w:t>
      </w:r>
    </w:p>
    <w:p w14:paraId="50CE1A94" w14:textId="77777777" w:rsidR="00900B37" w:rsidRDefault="004025B3" w:rsidP="00900B37">
      <w:r>
        <w:t>-Luokkien ilmanvaihtoa parannettu</w:t>
      </w:r>
      <w:r w:rsidR="002D6A12">
        <w:t xml:space="preserve"> kesän aikana</w:t>
      </w:r>
    </w:p>
    <w:p w14:paraId="0DDE7B08" w14:textId="77777777" w:rsidR="002D6A12" w:rsidRDefault="002D6A12" w:rsidP="00900B37">
      <w:r>
        <w:t>- Uusi koulu</w:t>
      </w:r>
      <w:r w:rsidR="00780622">
        <w:t>:</w:t>
      </w:r>
      <w:r>
        <w:t xml:space="preserve"> suunnittelua jatketaan</w:t>
      </w:r>
    </w:p>
    <w:p w14:paraId="2B229E86" w14:textId="77777777" w:rsidR="000C6BEE" w:rsidRDefault="000C6BEE" w:rsidP="00900B37">
      <w:r>
        <w:t xml:space="preserve">- Koulu osallistuu taksvärkkipäivään </w:t>
      </w:r>
    </w:p>
    <w:p w14:paraId="6A28527E" w14:textId="77777777" w:rsidR="00900B37" w:rsidRDefault="00900B37" w:rsidP="00900B37">
      <w:r>
        <w:rPr>
          <w:rFonts w:ascii="Calibri" w:eastAsia="Calibri" w:hAnsi="Calibri" w:cs="Calibri"/>
          <w:b/>
          <w:bCs/>
          <w:sz w:val="20"/>
          <w:szCs w:val="20"/>
        </w:rPr>
        <w:t>6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. Yhdistyksen asiat</w:t>
      </w:r>
    </w:p>
    <w:p w14:paraId="27F1A77B" w14:textId="77777777" w:rsidR="004025B3" w:rsidRDefault="000C6BEE" w:rsidP="00900B3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 Toimintakertomus tehty, tilinpäätös valmis</w:t>
      </w:r>
      <w:r w:rsidR="005454D6">
        <w:rPr>
          <w:rFonts w:ascii="Calibri" w:eastAsia="Calibri" w:hAnsi="Calibri" w:cs="Calibri"/>
          <w:sz w:val="20"/>
          <w:szCs w:val="20"/>
        </w:rPr>
        <w:t>.</w:t>
      </w:r>
    </w:p>
    <w:p w14:paraId="7CB2EF40" w14:textId="77777777" w:rsidR="00D631C2" w:rsidRPr="000C6BEE" w:rsidRDefault="00D631C2" w:rsidP="00900B3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 Toimintasuunnitelma</w:t>
      </w:r>
      <w:r w:rsidR="005454D6">
        <w:rPr>
          <w:rFonts w:ascii="Calibri" w:eastAsia="Calibri" w:hAnsi="Calibri" w:cs="Calibri"/>
          <w:sz w:val="20"/>
          <w:szCs w:val="20"/>
        </w:rPr>
        <w:t xml:space="preserve"> hyväksytty alustavasti, sähköpostikokouksessa päätös.</w:t>
      </w:r>
    </w:p>
    <w:p w14:paraId="779154B8" w14:textId="77777777" w:rsidR="00900B37" w:rsidRDefault="000C6BEE" w:rsidP="00900B37">
      <w:r>
        <w:rPr>
          <w:rFonts w:ascii="Calibri" w:eastAsia="Calibri" w:hAnsi="Calibri" w:cs="Calibri"/>
          <w:b/>
          <w:bCs/>
          <w:sz w:val="20"/>
          <w:szCs w:val="20"/>
        </w:rPr>
        <w:t>7</w:t>
      </w:r>
      <w:r w:rsidR="00900B37" w:rsidRPr="7818CB07">
        <w:rPr>
          <w:rFonts w:ascii="Calibri" w:eastAsia="Calibri" w:hAnsi="Calibri" w:cs="Calibri"/>
          <w:b/>
          <w:bCs/>
          <w:sz w:val="20"/>
          <w:szCs w:val="20"/>
        </w:rPr>
        <w:t>. Suomen vanhempainliiton viestit</w:t>
      </w:r>
    </w:p>
    <w:p w14:paraId="1D6C1B65" w14:textId="77777777" w:rsidR="00900B37" w:rsidRPr="0033794D" w:rsidRDefault="00900B37" w:rsidP="00900B37">
      <w:pPr>
        <w:rPr>
          <w:rFonts w:ascii="Calibri" w:eastAsia="Calibri" w:hAnsi="Calibri" w:cs="Calibri"/>
          <w:sz w:val="20"/>
          <w:szCs w:val="20"/>
        </w:rPr>
      </w:pPr>
      <w:r w:rsidRPr="0033794D">
        <w:rPr>
          <w:rFonts w:ascii="Calibri" w:eastAsia="Calibri" w:hAnsi="Calibri" w:cs="Calibri"/>
          <w:sz w:val="20"/>
          <w:szCs w:val="20"/>
        </w:rPr>
        <w:t>käytiin läpi keskeisiltä osin</w:t>
      </w:r>
    </w:p>
    <w:p w14:paraId="5763B19B" w14:textId="77777777" w:rsidR="00900B37" w:rsidRDefault="000C6BEE" w:rsidP="00900B37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8</w:t>
      </w:r>
      <w:r w:rsidR="00900B37" w:rsidRPr="7818CB07">
        <w:rPr>
          <w:rFonts w:ascii="Calibri" w:eastAsia="Calibri" w:hAnsi="Calibri" w:cs="Calibri"/>
          <w:b/>
          <w:bCs/>
          <w:sz w:val="20"/>
          <w:szCs w:val="20"/>
        </w:rPr>
        <w:t>. Talous</w:t>
      </w:r>
    </w:p>
    <w:p w14:paraId="26A15ED4" w14:textId="77777777" w:rsidR="00900B37" w:rsidRDefault="000C6BEE" w:rsidP="00900B3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2201,77€</w:t>
      </w:r>
    </w:p>
    <w:p w14:paraId="17BFA47D" w14:textId="77777777" w:rsidR="00345E7C" w:rsidRPr="00CD69BF" w:rsidRDefault="00345E7C" w:rsidP="00900B37">
      <w:r>
        <w:rPr>
          <w:rFonts w:ascii="Calibri" w:eastAsia="Calibri" w:hAnsi="Calibri" w:cs="Calibri"/>
          <w:sz w:val="20"/>
          <w:szCs w:val="20"/>
        </w:rPr>
        <w:t>talousarvioehdotus valmiina, kannatusmaksu säilyy ennallaan.</w:t>
      </w:r>
    </w:p>
    <w:p w14:paraId="2E160F1A" w14:textId="77777777" w:rsidR="008F624D" w:rsidRDefault="000C6BEE" w:rsidP="00900B37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9</w:t>
      </w:r>
      <w:r w:rsidR="00900B37" w:rsidRPr="7818CB07">
        <w:rPr>
          <w:rFonts w:ascii="Calibri" w:eastAsia="Calibri" w:hAnsi="Calibri" w:cs="Calibri"/>
          <w:b/>
          <w:bCs/>
          <w:sz w:val="20"/>
          <w:szCs w:val="20"/>
        </w:rPr>
        <w:t>. Muut esille tulevat asiat</w:t>
      </w:r>
    </w:p>
    <w:p w14:paraId="1F4E1B0F" w14:textId="77777777" w:rsidR="008F624D" w:rsidRDefault="008F624D" w:rsidP="00900B3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- keskustelimme esityksestä Valkealan lukion lakkauttamisesta</w:t>
      </w:r>
      <w:r w:rsidR="00780622">
        <w:rPr>
          <w:rFonts w:ascii="Calibri" w:eastAsia="Calibri" w:hAnsi="Calibri" w:cs="Calibri"/>
          <w:sz w:val="20"/>
          <w:szCs w:val="20"/>
        </w:rPr>
        <w:t>, joka vaikuttaa yläkoululaisten toisen asteen valintamahdollisuuksiin.</w:t>
      </w:r>
    </w:p>
    <w:p w14:paraId="1270D449" w14:textId="77777777" w:rsidR="00B34492" w:rsidRPr="008F624D" w:rsidRDefault="008F624D" w:rsidP="00900B3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 w:rsidR="00780622">
        <w:rPr>
          <w:rFonts w:ascii="Calibri" w:eastAsia="Calibri" w:hAnsi="Calibri" w:cs="Calibri"/>
          <w:sz w:val="20"/>
          <w:szCs w:val="20"/>
        </w:rPr>
        <w:t xml:space="preserve">Vaikuttaminen </w:t>
      </w:r>
      <w:r>
        <w:rPr>
          <w:rFonts w:ascii="Calibri" w:eastAsia="Calibri" w:hAnsi="Calibri" w:cs="Calibri"/>
          <w:sz w:val="20"/>
          <w:szCs w:val="20"/>
        </w:rPr>
        <w:t xml:space="preserve">Pro Valkealan lukio yhdistyksen kautta  </w:t>
      </w:r>
    </w:p>
    <w:p w14:paraId="0D8CB317" w14:textId="77777777" w:rsidR="00900B37" w:rsidRDefault="00900B37" w:rsidP="00900B37">
      <w:r w:rsidRPr="7818CB07">
        <w:rPr>
          <w:rFonts w:ascii="Calibri" w:eastAsia="Calibri" w:hAnsi="Calibri" w:cs="Calibri"/>
          <w:b/>
          <w:bCs/>
          <w:sz w:val="20"/>
          <w:szCs w:val="20"/>
        </w:rPr>
        <w:t>1</w:t>
      </w:r>
      <w:r w:rsidR="000C6BEE">
        <w:rPr>
          <w:rFonts w:ascii="Calibri" w:eastAsia="Calibri" w:hAnsi="Calibri" w:cs="Calibri"/>
          <w:b/>
          <w:bCs/>
          <w:sz w:val="20"/>
          <w:szCs w:val="20"/>
        </w:rPr>
        <w:t>0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. Seuraava johtokunnan kokous</w:t>
      </w:r>
    </w:p>
    <w:p w14:paraId="69BF202B" w14:textId="77777777" w:rsidR="00900B37" w:rsidRDefault="008F624D" w:rsidP="00900B37">
      <w:r>
        <w:lastRenderedPageBreak/>
        <w:t>- Syyskokous ti 1.10.2019 klo 18</w:t>
      </w:r>
    </w:p>
    <w:p w14:paraId="6441EEE8" w14:textId="77777777" w:rsidR="00900B37" w:rsidRDefault="00900B37" w:rsidP="00900B37">
      <w:r w:rsidRPr="7818CB07">
        <w:rPr>
          <w:rFonts w:ascii="Calibri" w:eastAsia="Calibri" w:hAnsi="Calibri" w:cs="Calibri"/>
          <w:b/>
          <w:bCs/>
          <w:sz w:val="20"/>
          <w:szCs w:val="20"/>
        </w:rPr>
        <w:t>1</w:t>
      </w:r>
      <w:r w:rsidR="000C6BEE">
        <w:rPr>
          <w:rFonts w:ascii="Calibri" w:eastAsia="Calibri" w:hAnsi="Calibri" w:cs="Calibri"/>
          <w:b/>
          <w:bCs/>
          <w:sz w:val="20"/>
          <w:szCs w:val="20"/>
        </w:rPr>
        <w:t>1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. Kokouksen päättäminen</w:t>
      </w:r>
    </w:p>
    <w:p w14:paraId="50771997" w14:textId="77777777" w:rsidR="00900B37" w:rsidRDefault="008F624D" w:rsidP="00900B37">
      <w:r>
        <w:t>Kokous päätettiin 19.55</w:t>
      </w:r>
    </w:p>
    <w:p w14:paraId="041D917F" w14:textId="77777777" w:rsidR="00900B37" w:rsidRDefault="00900B37" w:rsidP="00900B37"/>
    <w:p w14:paraId="7D636E3B" w14:textId="77777777" w:rsidR="00900B37" w:rsidRDefault="00900B37" w:rsidP="00900B37"/>
    <w:p w14:paraId="6A88B701" w14:textId="77777777" w:rsidR="001149A1" w:rsidRDefault="001149A1"/>
    <w:sectPr w:rsidR="001149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37"/>
    <w:rsid w:val="000C6BEE"/>
    <w:rsid w:val="001149A1"/>
    <w:rsid w:val="002D6A12"/>
    <w:rsid w:val="00345E7C"/>
    <w:rsid w:val="004025B3"/>
    <w:rsid w:val="005454D6"/>
    <w:rsid w:val="005B13AF"/>
    <w:rsid w:val="006E24A7"/>
    <w:rsid w:val="00780622"/>
    <w:rsid w:val="008F624D"/>
    <w:rsid w:val="00900B37"/>
    <w:rsid w:val="00B34492"/>
    <w:rsid w:val="00D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4DBE"/>
  <w15:chartTrackingRefBased/>
  <w15:docId w15:val="{E297D2DA-AAAC-4F06-BF65-27B3DFD0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00B3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F882422035434E9EEE2C842E32CBDB" ma:contentTypeVersion="24" ma:contentTypeDescription="Luo uusi asiakirja." ma:contentTypeScope="" ma:versionID="db44e75e92d1178346ca2d192ce4cd3f">
  <xsd:schema xmlns:xsd="http://www.w3.org/2001/XMLSchema" xmlns:xs="http://www.w3.org/2001/XMLSchema" xmlns:p="http://schemas.microsoft.com/office/2006/metadata/properties" xmlns:ns3="b0262887-5147-42f9-8186-933a178cbc8a" xmlns:ns4="10e8f688-7fa8-47d8-a9ac-561bf8a4551c" targetNamespace="http://schemas.microsoft.com/office/2006/metadata/properties" ma:root="true" ma:fieldsID="be7cefa1cdfc27da5be75c916f5c858e" ns3:_="" ns4:_="">
    <xsd:import namespace="b0262887-5147-42f9-8186-933a178cbc8a"/>
    <xsd:import namespace="10e8f688-7fa8-47d8-a9ac-561bf8a455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2887-5147-42f9-8186-933a178c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f688-7fa8-47d8-a9ac-561bf8a455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0e8f688-7fa8-47d8-a9ac-561bf8a4551c" xsi:nil="true"/>
    <Students xmlns="10e8f688-7fa8-47d8-a9ac-561bf8a4551c">
      <UserInfo>
        <DisplayName/>
        <AccountId xsi:nil="true"/>
        <AccountType/>
      </UserInfo>
    </Students>
    <Teachers xmlns="10e8f688-7fa8-47d8-a9ac-561bf8a4551c">
      <UserInfo>
        <DisplayName/>
        <AccountId xsi:nil="true"/>
        <AccountType/>
      </UserInfo>
    </Teachers>
    <Student_Groups xmlns="10e8f688-7fa8-47d8-a9ac-561bf8a4551c">
      <UserInfo>
        <DisplayName/>
        <AccountId xsi:nil="true"/>
        <AccountType/>
      </UserInfo>
    </Student_Groups>
    <DefaultSectionNames xmlns="10e8f688-7fa8-47d8-a9ac-561bf8a4551c" xsi:nil="true"/>
    <Invited_Teachers xmlns="10e8f688-7fa8-47d8-a9ac-561bf8a4551c" xsi:nil="true"/>
    <Owner xmlns="10e8f688-7fa8-47d8-a9ac-561bf8a4551c">
      <UserInfo>
        <DisplayName/>
        <AccountId xsi:nil="true"/>
        <AccountType/>
      </UserInfo>
    </Owner>
    <AppVersion xmlns="10e8f688-7fa8-47d8-a9ac-561bf8a4551c" xsi:nil="true"/>
    <NotebookType xmlns="10e8f688-7fa8-47d8-a9ac-561bf8a4551c" xsi:nil="true"/>
    <FolderType xmlns="10e8f688-7fa8-47d8-a9ac-561bf8a4551c" xsi:nil="true"/>
    <Self_Registration_Enabled xmlns="10e8f688-7fa8-47d8-a9ac-561bf8a4551c" xsi:nil="true"/>
  </documentManagement>
</p:properties>
</file>

<file path=customXml/itemProps1.xml><?xml version="1.0" encoding="utf-8"?>
<ds:datastoreItem xmlns:ds="http://schemas.openxmlformats.org/officeDocument/2006/customXml" ds:itemID="{8F5245F3-6E86-411D-BCFD-86E74B8D5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2887-5147-42f9-8186-933a178cbc8a"/>
    <ds:schemaRef ds:uri="10e8f688-7fa8-47d8-a9ac-561bf8a4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3EAC5-7C44-411B-B66D-F6708DADE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D6199-C12A-46D5-B799-2F3540CE6C64}">
  <ds:schemaRefs>
    <ds:schemaRef ds:uri="http://schemas.microsoft.com/office/2006/metadata/properties"/>
    <ds:schemaRef ds:uri="http://schemas.microsoft.com/office/infopath/2007/PartnerControls"/>
    <ds:schemaRef ds:uri="10e8f688-7fa8-47d8-a9ac-561bf8a455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Päivi Parkkonen</cp:lastModifiedBy>
  <cp:revision>2</cp:revision>
  <dcterms:created xsi:type="dcterms:W3CDTF">2020-01-08T15:42:00Z</dcterms:created>
  <dcterms:modified xsi:type="dcterms:W3CDTF">2020-01-08T15:42:00Z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0x0101002EF882422035434E9EEE2C842E32CBDB</vt:lpwstr>
  </property>
</Properties>
</file>