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308"/>
        <w:gridCol w:w="1440"/>
        <w:gridCol w:w="4565"/>
        <w:gridCol w:w="3087"/>
      </w:tblGrid>
      <w:tr w:rsidR="00F82219" w:rsidRPr="00C622BB" w14:paraId="6551B32D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30992" w14:textId="7E05D24A" w:rsidR="00F82219" w:rsidRPr="00C622BB" w:rsidRDefault="00F82219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lang w:eastAsia="ar-SA"/>
              </w:rPr>
            </w:pPr>
            <w:r>
              <w:rPr>
                <w:rFonts w:ascii="Arial" w:eastAsia="Times New Roman" w:hAnsi="Arial" w:cs="Times New Roman"/>
                <w:b/>
                <w:lang w:eastAsia="ar-SA"/>
              </w:rPr>
              <w:t xml:space="preserve">Li </w:t>
            </w:r>
            <w:r w:rsidR="004A7ECB">
              <w:rPr>
                <w:rFonts w:ascii="Arial" w:eastAsia="Times New Roman" w:hAnsi="Arial" w:cs="Times New Roman"/>
                <w:b/>
                <w:lang w:eastAsia="ar-SA"/>
              </w:rPr>
              <w:t>3.1.</w:t>
            </w:r>
          </w:p>
          <w:p w14:paraId="2502EB20" w14:textId="77777777" w:rsidR="00F82219" w:rsidRPr="00C622BB" w:rsidRDefault="00F82219" w:rsidP="00DD0C38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2F03B" w14:textId="77777777" w:rsidR="00F82219" w:rsidRPr="00C622BB" w:rsidRDefault="00F82219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6FDD3" w14:textId="77777777" w:rsidR="00F82219" w:rsidRPr="00C622BB" w:rsidRDefault="00F82219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3AD4" w14:textId="77777777" w:rsidR="00F82219" w:rsidRPr="00C622BB" w:rsidRDefault="00F82219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</w:tr>
      <w:tr w:rsidR="00F82219" w:rsidRPr="00C622BB" w14:paraId="3C199DDA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3AF3A" w14:textId="77777777" w:rsidR="00F82219" w:rsidRPr="00C622BB" w:rsidRDefault="00F82219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lang w:eastAsia="ar-SA"/>
              </w:rPr>
            </w:pPr>
            <w:proofErr w:type="gramStart"/>
            <w:r w:rsidRPr="00C622BB">
              <w:rPr>
                <w:rFonts w:ascii="Arial" w:eastAsia="Times New Roman" w:hAnsi="Arial" w:cs="Times New Roman"/>
                <w:b/>
                <w:lang w:eastAsia="ar-SA"/>
              </w:rPr>
              <w:t>Pvm</w:t>
            </w:r>
            <w:proofErr w:type="gramEnd"/>
            <w:r w:rsidRPr="00C622BB">
              <w:rPr>
                <w:rFonts w:ascii="Arial" w:eastAsia="Times New Roman" w:hAnsi="Arial" w:cs="Times New Roman"/>
                <w:b/>
                <w:lang w:eastAsia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5EA6F" w14:textId="77777777" w:rsidR="00F82219" w:rsidRPr="00C622BB" w:rsidRDefault="00F82219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lang w:eastAsia="ar-SA"/>
              </w:rPr>
            </w:pPr>
            <w:r w:rsidRPr="00C622BB">
              <w:rPr>
                <w:rFonts w:ascii="Arial" w:eastAsia="Times New Roman" w:hAnsi="Arial" w:cs="Times New Roman"/>
                <w:b/>
                <w:lang w:eastAsia="ar-SA"/>
              </w:rPr>
              <w:t>Klo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7E2B" w14:textId="77777777" w:rsidR="00F82219" w:rsidRPr="00C622BB" w:rsidRDefault="00F82219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lang w:eastAsia="ar-SA"/>
              </w:rPr>
            </w:pPr>
            <w:r w:rsidRPr="00C622BB">
              <w:rPr>
                <w:rFonts w:ascii="Arial" w:eastAsia="Times New Roman" w:hAnsi="Arial" w:cs="Times New Roman"/>
                <w:b/>
                <w:lang w:eastAsia="ar-SA"/>
              </w:rPr>
              <w:t>Sisältö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E2EF" w14:textId="77777777" w:rsidR="00F82219" w:rsidRPr="00C622BB" w:rsidRDefault="00F82219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lang w:eastAsia="ar-SA"/>
              </w:rPr>
            </w:pPr>
            <w:r w:rsidRPr="00C622BB">
              <w:rPr>
                <w:rFonts w:ascii="Arial" w:eastAsia="Times New Roman" w:hAnsi="Arial" w:cs="Times New Roman"/>
                <w:b/>
                <w:lang w:eastAsia="ar-SA"/>
              </w:rPr>
              <w:t>Paikka</w:t>
            </w:r>
          </w:p>
        </w:tc>
      </w:tr>
      <w:tr w:rsidR="00F82219" w:rsidRPr="00C622BB" w14:paraId="6F03609E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9826C" w14:textId="1A9C3B15" w:rsidR="00F82219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Ke</w:t>
            </w:r>
            <w:r>
              <w:rPr>
                <w:rFonts w:ascii="Arial" w:eastAsia="Times New Roman" w:hAnsi="Arial" w:cs="Times New Roman"/>
                <w:bCs/>
                <w:lang w:eastAsia="ar-SA"/>
              </w:rPr>
              <w:t xml:space="preserve"> 1.10.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CBA6B" w14:textId="77777777" w:rsidR="00F82219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10.15-11.30</w:t>
            </w:r>
            <w:proofErr w:type="gramEnd"/>
          </w:p>
          <w:p w14:paraId="080699E4" w14:textId="569D9F5C" w:rsidR="004A7ECB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3BFAF" w14:textId="77777777" w:rsidR="00F82219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Suunnittelu</w:t>
            </w:r>
          </w:p>
          <w:p w14:paraId="004A7A80" w14:textId="22B91800" w:rsidR="004A7ECB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spellStart"/>
            <w:r>
              <w:rPr>
                <w:rFonts w:ascii="Arial" w:eastAsia="Times New Roman" w:hAnsi="Arial" w:cs="Times New Roman"/>
                <w:bCs/>
                <w:lang w:eastAsia="ar-SA"/>
              </w:rPr>
              <w:t>Sportyplanner</w:t>
            </w:r>
            <w:proofErr w:type="spellEnd"/>
            <w:r>
              <w:rPr>
                <w:rFonts w:ascii="Arial" w:eastAsia="Times New Roman" w:hAnsi="Arial" w:cs="Times New Roman"/>
                <w:bCs/>
                <w:lang w:eastAsia="ar-SA"/>
              </w:rPr>
              <w:t>-ohjelman luominen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3C98" w14:textId="78B1871A" w:rsidR="00F82219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L121</w:t>
            </w:r>
          </w:p>
        </w:tc>
      </w:tr>
      <w:tr w:rsidR="004A7ECB" w:rsidRPr="00C622BB" w14:paraId="3307292B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F4018" w14:textId="7E4DF35E" w:rsidR="004A7ECB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To 2.10.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5147" w14:textId="77777777" w:rsid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bCs/>
                <w:lang w:eastAsia="ar-SA"/>
              </w:rPr>
              <w:t>12.15-13.30</w:t>
            </w:r>
            <w:proofErr w:type="gramEnd"/>
          </w:p>
          <w:p w14:paraId="679AC789" w14:textId="17A194BD" w:rsidR="004A7ECB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5C569" w14:textId="2A888369" w:rsidR="004A7ECB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Sulkapallo; 2- ja 4-pelit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238A" w14:textId="7DF13934" w:rsidR="004A7ECB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Liikuntahalli</w:t>
            </w:r>
          </w:p>
        </w:tc>
      </w:tr>
      <w:tr w:rsidR="00F82219" w:rsidRPr="00C622BB" w14:paraId="30B97DF9" w14:textId="77777777" w:rsidTr="00DD0C38"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8DF9" w14:textId="77777777" w:rsidR="00F82219" w:rsidRPr="004A7ECB" w:rsidRDefault="00F82219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</w:tr>
      <w:tr w:rsidR="00F82219" w:rsidRPr="00C622BB" w14:paraId="2658F490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7E51" w14:textId="5B5B9C9C" w:rsidR="00F82219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Ma 6.10.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88B8" w14:textId="77777777" w:rsidR="00F82219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lang w:eastAsia="ar-SA"/>
              </w:rPr>
              <w:t>10.15-11.30</w:t>
            </w:r>
            <w:proofErr w:type="gramEnd"/>
          </w:p>
          <w:p w14:paraId="0B697E2A" w14:textId="45CAD9AB" w:rsidR="004A7ECB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C34F" w14:textId="5E1EA312" w:rsidR="00F82219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 w:rsidRPr="004A7ECB">
              <w:rPr>
                <w:rFonts w:ascii="Arial" w:eastAsia="Times New Roman" w:hAnsi="Arial" w:cs="Times New Roman"/>
                <w:lang w:eastAsia="ar-SA"/>
              </w:rPr>
              <w:t>Lentopallo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946E" w14:textId="0CBE4957" w:rsidR="00F82219" w:rsidRPr="004A7ECB" w:rsidRDefault="004A7ECB" w:rsidP="00DD0C3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Liikuntahalli</w:t>
            </w:r>
          </w:p>
        </w:tc>
      </w:tr>
      <w:tr w:rsidR="004A7ECB" w:rsidRPr="00C622BB" w14:paraId="1FB51081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AFF6B" w14:textId="2FDF8CBC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Ke</w:t>
            </w:r>
            <w:r>
              <w:rPr>
                <w:rFonts w:ascii="Arial" w:eastAsia="Times New Roman" w:hAnsi="Arial" w:cs="Times New Roman"/>
                <w:bCs/>
                <w:lang w:eastAsia="ar-SA"/>
              </w:rPr>
              <w:t xml:space="preserve"> 8.10.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B9ADB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10.15-11.30</w:t>
            </w:r>
            <w:proofErr w:type="gramEnd"/>
          </w:p>
          <w:p w14:paraId="2AE22FD5" w14:textId="05FB1C4A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BBAC" w14:textId="73C38E79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Pesäpallo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54B6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Keskuskenttä</w:t>
            </w:r>
          </w:p>
          <w:p w14:paraId="54997F4A" w14:textId="5D580F52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vara: Liikuntahalli</w:t>
            </w:r>
          </w:p>
        </w:tc>
      </w:tr>
      <w:tr w:rsidR="004A7ECB" w:rsidRPr="00C622BB" w14:paraId="17F869C1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6D772" w14:textId="2A3A7ABF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To 9.10.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5F932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bCs/>
                <w:lang w:eastAsia="ar-SA"/>
              </w:rPr>
              <w:t>12.15-13.30</w:t>
            </w:r>
            <w:proofErr w:type="gramEnd"/>
          </w:p>
          <w:p w14:paraId="4BC8AD7F" w14:textId="64DC8681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4B940" w14:textId="48153781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Salibandy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BD77" w14:textId="74E35D04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Liikuntahalli</w:t>
            </w:r>
          </w:p>
        </w:tc>
      </w:tr>
      <w:tr w:rsidR="004A7ECB" w:rsidRPr="00C622BB" w14:paraId="39317B13" w14:textId="77777777" w:rsidTr="00DD0C38"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DDC4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</w:tr>
      <w:tr w:rsidR="004A7ECB" w:rsidRPr="00C622BB" w14:paraId="06C546DA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B5DB2" w14:textId="16CF8E14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Ma 13.10.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E958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lang w:eastAsia="ar-SA"/>
              </w:rPr>
              <w:t>10.15-11.30</w:t>
            </w:r>
            <w:proofErr w:type="gramEnd"/>
          </w:p>
          <w:p w14:paraId="22153AF6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3A970" w14:textId="564EC656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Lenkki/Sauvakävely/Suunnistus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0E0D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Lähtö: Liikuntahalli</w:t>
            </w:r>
          </w:p>
          <w:p w14:paraId="0D07FEC3" w14:textId="37B986E0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</w:tr>
      <w:tr w:rsidR="004A7ECB" w:rsidRPr="00C622BB" w14:paraId="7A416C79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BBBA9" w14:textId="06AF7498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Ke</w:t>
            </w:r>
            <w:r>
              <w:rPr>
                <w:rFonts w:ascii="Arial" w:eastAsia="Times New Roman" w:hAnsi="Arial" w:cs="Times New Roman"/>
                <w:bCs/>
                <w:lang w:eastAsia="ar-SA"/>
              </w:rPr>
              <w:t xml:space="preserve"> 15.10.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07693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10.15-11.30</w:t>
            </w:r>
            <w:proofErr w:type="gramEnd"/>
          </w:p>
          <w:p w14:paraId="53C756BD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77CEF" w14:textId="01CE5300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Ultimate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A25C" w14:textId="06009C0B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Liikuntahalli</w:t>
            </w:r>
          </w:p>
        </w:tc>
      </w:tr>
      <w:tr w:rsidR="004A7ECB" w:rsidRPr="00C622BB" w14:paraId="017413DD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B61FB" w14:textId="104AEEA8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To 16.10.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DE70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bCs/>
                <w:lang w:eastAsia="ar-SA"/>
              </w:rPr>
              <w:t>12.15-13.30</w:t>
            </w:r>
            <w:proofErr w:type="gramEnd"/>
          </w:p>
          <w:p w14:paraId="62C9983B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1E8AC" w14:textId="5F82BF3B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 xml:space="preserve">Lihaskunto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522" w14:textId="6E97F088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Liikuntahallin kuntosali</w:t>
            </w:r>
          </w:p>
        </w:tc>
      </w:tr>
      <w:tr w:rsidR="004A7ECB" w:rsidRPr="00C622BB" w14:paraId="4AE7E38C" w14:textId="77777777" w:rsidTr="00DD0C38">
        <w:tc>
          <w:tcPr>
            <w:tcW w:w="104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1F23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</w:p>
          <w:p w14:paraId="5531B9CF" w14:textId="6FB20E57" w:rsidR="004A7ECB" w:rsidRPr="00980075" w:rsidRDefault="004A7ECB" w:rsidP="004A7EC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EE0000"/>
                <w:lang w:eastAsia="ar-SA"/>
              </w:rPr>
            </w:pPr>
            <w:r w:rsidRPr="00980075">
              <w:rPr>
                <w:rFonts w:ascii="Arial" w:eastAsia="Times New Roman" w:hAnsi="Arial" w:cs="Times New Roman"/>
                <w:bCs/>
                <w:color w:val="EE0000"/>
                <w:lang w:eastAsia="ar-SA"/>
              </w:rPr>
              <w:t>Syysloma</w:t>
            </w:r>
          </w:p>
          <w:p w14:paraId="5D2AB829" w14:textId="47AE1D8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</w:p>
        </w:tc>
      </w:tr>
      <w:tr w:rsidR="004A7ECB" w:rsidRPr="00C622BB" w14:paraId="369617B4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15152" w14:textId="773279AD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Ma 27.10.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8A948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lang w:eastAsia="ar-SA"/>
              </w:rPr>
              <w:t>10.15-11.30</w:t>
            </w:r>
            <w:proofErr w:type="gramEnd"/>
          </w:p>
          <w:p w14:paraId="557A2937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C0D4E" w14:textId="38573DCF" w:rsidR="004A7ECB" w:rsidRPr="00C559BC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 w:rsidRPr="00C559BC">
              <w:rPr>
                <w:rFonts w:ascii="Arial" w:eastAsia="Times New Roman" w:hAnsi="Arial" w:cs="Times New Roman"/>
                <w:lang w:eastAsia="ar-SA"/>
              </w:rPr>
              <w:t>Ilma-aseammunta 5 euroa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B231" w14:textId="77777777" w:rsid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proofErr w:type="spellStart"/>
            <w:r>
              <w:rPr>
                <w:rFonts w:ascii="Arial" w:eastAsia="Times New Roman" w:hAnsi="Arial" w:cs="Times New Roman"/>
                <w:lang w:eastAsia="ar-SA"/>
              </w:rPr>
              <w:t>Mussalon</w:t>
            </w:r>
            <w:proofErr w:type="spellEnd"/>
            <w:r>
              <w:rPr>
                <w:rFonts w:ascii="Arial" w:eastAsia="Times New Roman" w:hAnsi="Arial" w:cs="Times New Roman"/>
                <w:lang w:eastAsia="ar-SA"/>
              </w:rPr>
              <w:t xml:space="preserve"> luolan rata,</w:t>
            </w:r>
          </w:p>
          <w:p w14:paraId="79E73982" w14:textId="1FA3C555" w:rsidR="00980075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Rajakalliontie 13</w:t>
            </w:r>
          </w:p>
        </w:tc>
      </w:tr>
      <w:tr w:rsidR="004A7ECB" w:rsidRPr="00C622BB" w14:paraId="78A972A9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2863" w14:textId="4A15C8BC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Ke</w:t>
            </w:r>
            <w:r>
              <w:rPr>
                <w:rFonts w:ascii="Arial" w:eastAsia="Times New Roman" w:hAnsi="Arial" w:cs="Times New Roman"/>
                <w:bCs/>
                <w:lang w:eastAsia="ar-SA"/>
              </w:rPr>
              <w:t xml:space="preserve"> 29.10.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FDD0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10.15-11.30</w:t>
            </w:r>
            <w:proofErr w:type="gramEnd"/>
          </w:p>
          <w:p w14:paraId="7D8324B9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4CAF0" w14:textId="6B7DE593" w:rsidR="004A7ECB" w:rsidRPr="004A7ECB" w:rsidRDefault="00E602D3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Koripallo ja Jalkapallo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2B3C" w14:textId="34C9CC15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Liikuntahalli</w:t>
            </w:r>
          </w:p>
        </w:tc>
      </w:tr>
      <w:tr w:rsidR="004A7ECB" w:rsidRPr="00C622BB" w14:paraId="36C81D59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C3BE" w14:textId="56011663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To 30.10.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16D93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bCs/>
                <w:lang w:eastAsia="ar-SA"/>
              </w:rPr>
              <w:t>12.15-13.30</w:t>
            </w:r>
            <w:proofErr w:type="gramEnd"/>
          </w:p>
          <w:p w14:paraId="53BB29E8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3921B" w14:textId="055247DD" w:rsidR="004A7ECB" w:rsidRPr="00E602D3" w:rsidRDefault="00E602D3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Parikisailut, paini ja pyramidit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F412" w14:textId="34F4DC32" w:rsidR="004A7ECB" w:rsidRPr="004A7ECB" w:rsidRDefault="00E602D3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Kamppailukeskus</w:t>
            </w:r>
          </w:p>
        </w:tc>
      </w:tr>
      <w:tr w:rsidR="004A7ECB" w:rsidRPr="00C622BB" w14:paraId="383C15CE" w14:textId="77777777" w:rsidTr="00DD0C38"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ABC3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</w:tr>
      <w:tr w:rsidR="004A7ECB" w:rsidRPr="00C622BB" w14:paraId="329C590F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61FD" w14:textId="30B23552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Ma 3.11.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EA0C1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lang w:eastAsia="ar-SA"/>
              </w:rPr>
              <w:t>10.15-11.30</w:t>
            </w:r>
            <w:proofErr w:type="gramEnd"/>
          </w:p>
          <w:p w14:paraId="45AF98A5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FCA5A" w14:textId="4D57912E" w:rsidR="004A7ECB" w:rsidRPr="00980075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lang w:val="en-US" w:eastAsia="ar-SA"/>
              </w:rPr>
            </w:pPr>
            <w:r w:rsidRPr="00980075">
              <w:rPr>
                <w:rFonts w:ascii="Arial" w:eastAsia="Times New Roman" w:hAnsi="Arial" w:cs="Times New Roman"/>
                <w:i/>
                <w:iCs/>
                <w:lang w:val="en-US" w:eastAsia="ar-SA"/>
              </w:rPr>
              <w:t xml:space="preserve">Padel / Tennis 5 </w:t>
            </w:r>
            <w:proofErr w:type="spellStart"/>
            <w:r w:rsidRPr="00980075">
              <w:rPr>
                <w:rFonts w:ascii="Arial" w:eastAsia="Times New Roman" w:hAnsi="Arial" w:cs="Times New Roman"/>
                <w:i/>
                <w:iCs/>
                <w:lang w:val="en-US" w:eastAsia="ar-SA"/>
              </w:rPr>
              <w:t>euroa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EBC9" w14:textId="0F0E4842" w:rsidR="004A7ECB" w:rsidRPr="00980075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Times New Roman"/>
                <w:lang w:val="en-US" w:eastAsia="ar-SA"/>
              </w:rPr>
              <w:t>Tennishalli</w:t>
            </w:r>
            <w:proofErr w:type="spellEnd"/>
          </w:p>
        </w:tc>
      </w:tr>
      <w:tr w:rsidR="004A7ECB" w:rsidRPr="00C622BB" w14:paraId="4B125F33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6287" w14:textId="53C36038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Ke</w:t>
            </w:r>
            <w:r>
              <w:rPr>
                <w:rFonts w:ascii="Arial" w:eastAsia="Times New Roman" w:hAnsi="Arial" w:cs="Times New Roman"/>
                <w:bCs/>
                <w:lang w:eastAsia="ar-SA"/>
              </w:rPr>
              <w:t xml:space="preserve"> 5.11.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C0DAD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10.15-11.30</w:t>
            </w:r>
            <w:proofErr w:type="gramEnd"/>
          </w:p>
          <w:p w14:paraId="66F7D624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F0336" w14:textId="57227CCC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eastAsia="ar-SA"/>
              </w:rPr>
            </w:pPr>
            <w:r>
              <w:rPr>
                <w:rFonts w:ascii="Arial" w:eastAsia="Times New Roman" w:hAnsi="Arial" w:cs="Times New Roman"/>
                <w:iCs/>
                <w:lang w:eastAsia="ar-SA"/>
              </w:rPr>
              <w:t>Minitennis / Sulkapallo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0A2F" w14:textId="10B7ABB7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Times New Roman"/>
                <w:iCs/>
                <w:lang w:val="en-US" w:eastAsia="ar-SA"/>
              </w:rPr>
              <w:t>Liikuntahalli</w:t>
            </w:r>
            <w:proofErr w:type="spellEnd"/>
          </w:p>
        </w:tc>
      </w:tr>
      <w:tr w:rsidR="004A7ECB" w:rsidRPr="00C622BB" w14:paraId="4CDC833C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153A" w14:textId="47297660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To 6.11.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8FD6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bCs/>
                <w:lang w:eastAsia="ar-SA"/>
              </w:rPr>
              <w:t>12.15-13.30</w:t>
            </w:r>
            <w:proofErr w:type="gramEnd"/>
          </w:p>
          <w:p w14:paraId="1DD0A2B5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EB82B" w14:textId="02AF4F30" w:rsidR="004A7ECB" w:rsidRPr="00C559BC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eastAsia="ar-SA"/>
              </w:rPr>
            </w:pPr>
            <w:r w:rsidRPr="00C559BC">
              <w:rPr>
                <w:rFonts w:ascii="Arial" w:eastAsia="Times New Roman" w:hAnsi="Arial" w:cs="Times New Roman"/>
                <w:iCs/>
                <w:lang w:eastAsia="ar-SA"/>
              </w:rPr>
              <w:t>Jooga 5 euroa / Noora Vanhala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2F3A" w14:textId="4AB6DCA7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Times New Roman"/>
                <w:iCs/>
                <w:lang w:val="en-US" w:eastAsia="ar-SA"/>
              </w:rPr>
              <w:t>Kamppailukeskus</w:t>
            </w:r>
            <w:proofErr w:type="spellEnd"/>
          </w:p>
        </w:tc>
      </w:tr>
      <w:tr w:rsidR="004A7ECB" w:rsidRPr="00C622BB" w14:paraId="58BA3705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3735B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D4CBE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5D0F8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798E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val="en-US" w:eastAsia="ar-SA"/>
              </w:rPr>
            </w:pPr>
          </w:p>
        </w:tc>
      </w:tr>
      <w:tr w:rsidR="004A7ECB" w:rsidRPr="00C622BB" w14:paraId="4680894D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8D29" w14:textId="251BDA9B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lang w:eastAsia="ar-SA"/>
              </w:rPr>
              <w:t>Ma 10.11.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B1C70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lang w:eastAsia="ar-SA"/>
              </w:rPr>
              <w:t>10.15-11.30</w:t>
            </w:r>
            <w:proofErr w:type="gramEnd"/>
          </w:p>
          <w:p w14:paraId="0264EFDE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2CE58" w14:textId="08541197" w:rsidR="004A7ECB" w:rsidRPr="00980075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lang w:eastAsia="ar-SA"/>
              </w:rPr>
            </w:pPr>
            <w:r w:rsidRPr="00980075">
              <w:rPr>
                <w:rFonts w:ascii="Arial" w:eastAsia="Times New Roman" w:hAnsi="Arial" w:cs="Times New Roman"/>
                <w:i/>
                <w:lang w:eastAsia="ar-SA"/>
              </w:rPr>
              <w:t>Biljardi 2 euroa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F6BE" w14:textId="58CF6975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Times New Roman"/>
                <w:iCs/>
                <w:lang w:val="en-US" w:eastAsia="ar-SA"/>
              </w:rPr>
              <w:t>Biljardisali</w:t>
            </w:r>
            <w:proofErr w:type="spellEnd"/>
            <w:r>
              <w:rPr>
                <w:rFonts w:ascii="Arial" w:eastAsia="Times New Roman" w:hAnsi="Arial" w:cs="Times New Roman"/>
                <w:iCs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iCs/>
                <w:lang w:val="en-US" w:eastAsia="ar-SA"/>
              </w:rPr>
              <w:t>Finnalista</w:t>
            </w:r>
            <w:proofErr w:type="spellEnd"/>
          </w:p>
        </w:tc>
      </w:tr>
      <w:tr w:rsidR="004A7ECB" w:rsidRPr="00C622BB" w14:paraId="421C8C46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0243E" w14:textId="4CEFF11E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Ke</w:t>
            </w:r>
            <w:r>
              <w:rPr>
                <w:rFonts w:ascii="Arial" w:eastAsia="Times New Roman" w:hAnsi="Arial" w:cs="Times New Roman"/>
                <w:bCs/>
                <w:lang w:eastAsia="ar-SA"/>
              </w:rPr>
              <w:t xml:space="preserve"> 12.11.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25AF4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 w:rsidRPr="004A7ECB">
              <w:rPr>
                <w:rFonts w:ascii="Arial" w:eastAsia="Times New Roman" w:hAnsi="Arial" w:cs="Times New Roman"/>
                <w:bCs/>
                <w:lang w:eastAsia="ar-SA"/>
              </w:rPr>
              <w:t>10.15-11.30</w:t>
            </w:r>
            <w:proofErr w:type="gramEnd"/>
          </w:p>
          <w:p w14:paraId="159EECDC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16B4C" w14:textId="5F4A0469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eastAsia="ar-SA"/>
              </w:rPr>
            </w:pPr>
            <w:r>
              <w:rPr>
                <w:rFonts w:ascii="Arial" w:eastAsia="Times New Roman" w:hAnsi="Arial" w:cs="Times New Roman"/>
                <w:iCs/>
                <w:lang w:eastAsia="ar-SA"/>
              </w:rPr>
              <w:t>Kaupunkisota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FF01" w14:textId="5CBE9110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Times New Roman"/>
                <w:iCs/>
                <w:lang w:val="en-US" w:eastAsia="ar-SA"/>
              </w:rPr>
              <w:t>Liikuntahalli</w:t>
            </w:r>
            <w:proofErr w:type="spellEnd"/>
          </w:p>
        </w:tc>
      </w:tr>
      <w:tr w:rsidR="004A7ECB" w:rsidRPr="00C622BB" w14:paraId="006FA011" w14:textId="77777777" w:rsidTr="00DD0C38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E3B23" w14:textId="11B4AAD3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bCs/>
                <w:lang w:eastAsia="ar-SA"/>
              </w:rPr>
              <w:t>To 13.11.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88867" w14:textId="77777777" w:rsid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lang w:eastAsia="ar-SA"/>
              </w:rPr>
            </w:pPr>
            <w:proofErr w:type="gramStart"/>
            <w:r>
              <w:rPr>
                <w:rFonts w:ascii="Arial" w:eastAsia="Times New Roman" w:hAnsi="Arial" w:cs="Times New Roman"/>
                <w:bCs/>
                <w:lang w:eastAsia="ar-SA"/>
              </w:rPr>
              <w:t>12.15-13.30</w:t>
            </w:r>
            <w:proofErr w:type="gramEnd"/>
          </w:p>
          <w:p w14:paraId="02E12D93" w14:textId="77777777" w:rsidR="004A7ECB" w:rsidRPr="004A7ECB" w:rsidRDefault="004A7ECB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E093E" w14:textId="5E47D267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eastAsia="ar-SA"/>
              </w:rPr>
            </w:pPr>
            <w:r>
              <w:rPr>
                <w:rFonts w:ascii="Arial" w:eastAsia="Times New Roman" w:hAnsi="Arial" w:cs="Times New Roman"/>
                <w:iCs/>
                <w:lang w:eastAsia="ar-SA"/>
              </w:rPr>
              <w:t>Kuminauhajumppa ja rentoutus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42C7" w14:textId="0D4791E3" w:rsidR="004A7ECB" w:rsidRPr="004A7ECB" w:rsidRDefault="00980075" w:rsidP="004A7EC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Times New Roman"/>
                <w:iCs/>
                <w:lang w:val="en-US" w:eastAsia="ar-SA"/>
              </w:rPr>
              <w:t>Kamppailukeskus</w:t>
            </w:r>
            <w:proofErr w:type="spellEnd"/>
          </w:p>
        </w:tc>
      </w:tr>
    </w:tbl>
    <w:p w14:paraId="2FE50277" w14:textId="77777777" w:rsidR="00F82219" w:rsidRPr="00C622BB" w:rsidRDefault="00F82219" w:rsidP="00F82219">
      <w:pPr>
        <w:suppressAutoHyphens/>
        <w:spacing w:after="0" w:line="240" w:lineRule="auto"/>
        <w:rPr>
          <w:rFonts w:ascii="Arial" w:eastAsia="Times New Roman" w:hAnsi="Arial" w:cs="Times New Roman"/>
          <w:lang w:eastAsia="ar-SA"/>
        </w:rPr>
      </w:pPr>
    </w:p>
    <w:p w14:paraId="7F9C50A4" w14:textId="32CBD76B" w:rsidR="00F82219" w:rsidRPr="008B7543" w:rsidRDefault="00F82219" w:rsidP="00F82219">
      <w:pPr>
        <w:suppressAutoHyphens/>
        <w:spacing w:after="0" w:line="240" w:lineRule="auto"/>
        <w:rPr>
          <w:rFonts w:ascii="Arial" w:eastAsia="Times New Roman" w:hAnsi="Arial" w:cs="Times New Roman"/>
          <w:b/>
          <w:color w:val="FF0000"/>
          <w:lang w:eastAsia="ar-SA"/>
        </w:rPr>
      </w:pPr>
      <w:r w:rsidRPr="008B7543">
        <w:rPr>
          <w:rFonts w:ascii="Arial" w:eastAsia="Times New Roman" w:hAnsi="Arial" w:cs="Times New Roman"/>
          <w:b/>
          <w:color w:val="FF0000"/>
          <w:lang w:eastAsia="ar-SA"/>
        </w:rPr>
        <w:t xml:space="preserve">Koeviikon tunnit: </w:t>
      </w:r>
    </w:p>
    <w:p w14:paraId="59CE4BE6" w14:textId="77777777"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9"/>
    <w:rsid w:val="00135FE5"/>
    <w:rsid w:val="003C74A1"/>
    <w:rsid w:val="00404A46"/>
    <w:rsid w:val="004A7ECB"/>
    <w:rsid w:val="007B12C6"/>
    <w:rsid w:val="008F31A2"/>
    <w:rsid w:val="00980075"/>
    <w:rsid w:val="00B2318E"/>
    <w:rsid w:val="00C559BC"/>
    <w:rsid w:val="00E602D3"/>
    <w:rsid w:val="00E72167"/>
    <w:rsid w:val="00E72563"/>
    <w:rsid w:val="00F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D36C"/>
  <w15:chartTrackingRefBased/>
  <w15:docId w15:val="{B7E5278B-BED8-4C10-9F4D-52E9A22C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221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2</cp:revision>
  <cp:lastPrinted>2023-04-11T04:59:00Z</cp:lastPrinted>
  <dcterms:created xsi:type="dcterms:W3CDTF">2025-10-06T13:51:00Z</dcterms:created>
  <dcterms:modified xsi:type="dcterms:W3CDTF">2025-10-06T13:51:00Z</dcterms:modified>
</cp:coreProperties>
</file>