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BF" w:rsidRPr="007D13BF" w:rsidRDefault="007D13BF">
      <w:pPr>
        <w:rPr>
          <w:sz w:val="28"/>
          <w:szCs w:val="28"/>
        </w:rPr>
      </w:pPr>
      <w:r w:rsidRPr="007D13B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</w:t>
      </w:r>
      <w:r w:rsidRPr="007D13BF">
        <w:rPr>
          <w:sz w:val="28"/>
          <w:szCs w:val="28"/>
        </w:rPr>
        <w:t>Rasti 4</w:t>
      </w:r>
    </w:p>
    <w:p w:rsidR="007D13BF" w:rsidRDefault="007D13BF"/>
    <w:p w:rsidR="007D13BF" w:rsidRDefault="007D13BF">
      <w:r>
        <w:t xml:space="preserve">Näyttelijät menevät metsään ja siellä soi luonto musiikki. Sitten ne </w:t>
      </w:r>
      <w:proofErr w:type="gramStart"/>
      <w:r>
        <w:t>kuvaajatkin on</w:t>
      </w:r>
      <w:proofErr w:type="gramEnd"/>
      <w:r>
        <w:t xml:space="preserve"> siellä. Luontomusiikin mukaan alkaa ilmestyä niitä luontojumalia. Jolloin ne Jumalat tulee esiteltyä. Väinämöinen heiluu kanteleen kanssa keskellä metsää, ja muut tulevat pikkuhiljaa hänen luokseen. Jutusta </w:t>
      </w:r>
      <w:proofErr w:type="spellStart"/>
      <w:r>
        <w:t>tehään</w:t>
      </w:r>
      <w:proofErr w:type="spellEnd"/>
      <w:r>
        <w:t xml:space="preserve"> aura.</w:t>
      </w:r>
      <w:bookmarkStart w:id="0" w:name="_GoBack"/>
      <w:bookmarkEnd w:id="0"/>
      <w:r>
        <w:t xml:space="preserve">   Oppilaat/arvaajat avaavat että mikä jumala on mikäkin. Esim. </w:t>
      </w:r>
      <w:proofErr w:type="spellStart"/>
      <w:r>
        <w:t>Tapio-</w:t>
      </w:r>
      <w:proofErr w:type="spellEnd"/>
      <w:r>
        <w:t>&gt; Metsän jumala/henki. Arvattuaan hahmon, hahmo esittää arvoituksen, joka oppilaiden pitää ratkaista.</w:t>
      </w:r>
    </w:p>
    <w:p w:rsidR="007D13BF" w:rsidRDefault="007D13BF"/>
    <w:p w:rsidR="007D13BF" w:rsidRDefault="007D13BF">
      <w:r>
        <w:t xml:space="preserve">Milla=Ukko (salama naamassa, salamat käsissä, mustaa päällä, </w:t>
      </w:r>
      <w:proofErr w:type="spellStart"/>
      <w:r>
        <w:t>äkänen</w:t>
      </w:r>
      <w:proofErr w:type="spellEnd"/>
      <w:r>
        <w:t xml:space="preserve"> naama)</w:t>
      </w:r>
    </w:p>
    <w:p w:rsidR="007D13BF" w:rsidRDefault="007D13BF">
      <w:r>
        <w:t>Ada=Ahti (suomuja naamassa, atrain, sinistä päällä)</w:t>
      </w:r>
    </w:p>
    <w:p w:rsidR="007D13BF" w:rsidRDefault="007D13BF">
      <w:r>
        <w:t>Sanni=Tapio (”turkis” takki, ruskea peruukki, poron sarvet)</w:t>
      </w:r>
    </w:p>
    <w:p w:rsidR="007D13BF" w:rsidRDefault="007D13BF">
      <w:r>
        <w:t xml:space="preserve">Noora=Väinämöinen (parta, hattu, kantele, iso takki, kivat </w:t>
      </w:r>
      <w:proofErr w:type="spellStart"/>
      <w:r>
        <w:t>bootsit</w:t>
      </w:r>
      <w:proofErr w:type="spellEnd"/>
      <w:r>
        <w:t>)</w:t>
      </w:r>
    </w:p>
    <w:p w:rsidR="007D13BF" w:rsidRDefault="007D13BF">
      <w:proofErr w:type="spellStart"/>
      <w:r>
        <w:t>Liinu</w:t>
      </w:r>
      <w:proofErr w:type="spellEnd"/>
      <w:r>
        <w:t xml:space="preserve">, Teresa ja </w:t>
      </w:r>
      <w:proofErr w:type="spellStart"/>
      <w:r>
        <w:t>Juuli</w:t>
      </w:r>
      <w:proofErr w:type="spellEnd"/>
      <w:r>
        <w:t>= puvustaja/maskeeraaja/yms...</w:t>
      </w:r>
    </w:p>
    <w:p w:rsidR="007D13BF" w:rsidRDefault="007D13BF">
      <w:r>
        <w:t xml:space="preserve"> </w:t>
      </w:r>
    </w:p>
    <w:p w:rsidR="007D13BF" w:rsidRDefault="007D13BF">
      <w:r>
        <w:t xml:space="preserve">Jos oppilaat saavat kaikki oikein ne siirtyvät suoraan 7-rastille. Jos suurin osa menee penkin alle, joutuvat he poikkeamaan rastille 5. </w:t>
      </w:r>
    </w:p>
    <w:p w:rsidR="007D13BF" w:rsidRDefault="007D13BF"/>
    <w:sectPr w:rsidR="007D13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BF"/>
    <w:rsid w:val="007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52A87-6564-4596-B280-B903B45B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Noora.Autiomaki</dc:creator>
  <cp:keywords/>
  <dc:description/>
  <cp:lastModifiedBy>Noora.Autiomaki</cp:lastModifiedBy>
  <cp:revision>1</cp:revision>
  <dcterms:created xsi:type="dcterms:W3CDTF">2016-10-28T07:28:00Z</dcterms:created>
  <dcterms:modified xsi:type="dcterms:W3CDTF">2016-10-28T07:48:00Z</dcterms:modified>
</cp:coreProperties>
</file>