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5F02988" w14:paraId="54D5DE89" wp14:textId="7D407280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Perhe ja ystävät, Muumi ja Pikku Myy – Riina </w:t>
      </w:r>
      <w:proofErr w:type="spellStart"/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Kaarla</w:t>
      </w:r>
      <w:proofErr w:type="spellEnd"/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(2020)</w:t>
      </w:r>
    </w:p>
    <w:p xmlns:wp14="http://schemas.microsoft.com/office/word/2010/wordml" w:rsidP="55F02988" w14:paraId="670548B3" wp14:textId="5F579A0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1005DD96" wp14:textId="60D2AF8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Juoni: </w:t>
      </w: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Kirjassa esitellään Muumien perheenjäsenet, ystävät ja naapurit.</w:t>
      </w:r>
    </w:p>
    <w:p xmlns:wp14="http://schemas.microsoft.com/office/word/2010/wordml" w:rsidP="55F02988" w14:paraId="612986D0" wp14:textId="4B64B1EA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69EE20B2" wp14:textId="028D195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Tavoite: </w:t>
      </w: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Lapsi oppii nimeämään perheenjäseniä ja ystäviä. Lapsi ymmärtää myös, että sama henkilö voi olla esimerkiksi sisko ja kaveri.</w:t>
      </w:r>
    </w:p>
    <w:p xmlns:wp14="http://schemas.microsoft.com/office/word/2010/wordml" w:rsidP="55F02988" w14:paraId="223DB4FB" wp14:textId="267215DF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50004F2D" wp14:textId="5D7AC9F3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Kesto:</w:t>
      </w: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proofErr w:type="gramStart"/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10-15</w:t>
      </w:r>
      <w:proofErr w:type="gramEnd"/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minuuttia.</w:t>
      </w:r>
    </w:p>
    <w:p xmlns:wp14="http://schemas.microsoft.com/office/word/2010/wordml" w:rsidP="55F02988" w14:paraId="5F1415B5" wp14:textId="15B039DE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29FBB1FB" wp14:textId="08B82F81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Tarvikkeet:</w:t>
      </w:r>
    </w:p>
    <w:p xmlns:wp14="http://schemas.microsoft.com/office/word/2010/wordml" w:rsidP="55F02988" w14:paraId="1D0FFB6C" wp14:textId="2864286B">
      <w:pPr>
        <w:pStyle w:val="ListParagraph"/>
        <w:spacing w:after="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Perheenjäsenkortit</w:t>
      </w:r>
    </w:p>
    <w:p xmlns:wp14="http://schemas.microsoft.com/office/word/2010/wordml" w:rsidP="55F02988" w14:paraId="4E7C3066" wp14:textId="1B769A78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6A58FF82" wp14:textId="39CDC11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Eteneminen:</w:t>
      </w:r>
    </w:p>
    <w:p xmlns:wp14="http://schemas.microsoft.com/office/word/2010/wordml" w:rsidP="55F02988" w14:paraId="41CC4367" wp14:textId="33AA792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Jokaisen sivun jälkeen tarkastellaan </w:t>
      </w:r>
      <w:r w:rsidRPr="55F02988" w:rsidR="12CB0C6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Perheenjäsenkortteja </w:t>
      </w: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ja lapset saavat etsiä korteista henkilöitä, jotka voisivat olla kirjassa mainittuja perheenjäseniä, sukulaisia tai ystäviä. Huomataan, että esimerkiksi siskoksi soveltuvia henkilöitä on korteissa useita. </w:t>
      </w:r>
    </w:p>
    <w:p xmlns:wp14="http://schemas.microsoft.com/office/word/2010/wordml" w:rsidP="55F02988" w14:paraId="09FBCDDC" wp14:textId="4356E992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6077AD2F" wp14:textId="1A73A5D5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proofErr w:type="spellStart"/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Huom</w:t>
      </w:r>
      <w:proofErr w:type="spellEnd"/>
      <w:r w:rsidRPr="55F02988" w:rsidR="12CB0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!</w:t>
      </w: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Vältetään stereotypioiden luomista ja havaitaan esimerkiksi, että lyhyttukkainenkin henkilö voi olla sisko.</w:t>
      </w:r>
    </w:p>
    <w:p xmlns:wp14="http://schemas.microsoft.com/office/word/2010/wordml" w:rsidP="55F02988" w14:paraId="51D23EA1" wp14:textId="4F50792D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12C81A68" wp14:textId="7B53135C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5F02988" w:rsidR="12CB0C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Lisäksi lapset voivat kertoa omista sukulaisistaan ja ystävistään sopivissa väleissä. Näin sanat yhdistyvät omaan lähipiiriin ja ne on helpompi muistaa.</w:t>
      </w:r>
    </w:p>
    <w:p xmlns:wp14="http://schemas.microsoft.com/office/word/2010/wordml" w:rsidP="55F02988" w14:paraId="2C779ABA" wp14:textId="36DFD506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55F02988" w14:paraId="0E11A86D" wp14:textId="218D3ED8">
      <w:pPr>
        <w:pStyle w:val="Normal"/>
        <w:spacing w:after="0" w:afterAutospacing="off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E63DB2"/>
    <w:rsid w:val="12CB0C64"/>
    <w:rsid w:val="55F02988"/>
    <w:rsid w:val="61E6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3DB2"/>
  <w15:chartTrackingRefBased/>
  <w15:docId w15:val="{FA8D5300-B921-4E1C-9E27-08423392D8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2021-09-17T06:51:11.0779294Z</dcterms:created>
  <dcterms:modified xsi:type="dcterms:W3CDTF">2021-09-17T06:51:57.7893512Z</dcterms:modified>
  <dc:creator>Laakkonen Emma</dc:creator>
  <lastModifiedBy>Laakkonen Emma</lastModifiedBy>
</coreProperties>
</file>