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1E" w:rsidRDefault="00F47D05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3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PERFEKTI</w:t>
      </w:r>
    </w:p>
    <w:p w:rsidR="00F47D05" w:rsidRDefault="00F47D05">
      <w:pPr>
        <w:rPr>
          <w:rFonts w:ascii="Arial" w:hAnsi="Arial" w:cs="Arial"/>
          <w:sz w:val="32"/>
          <w:szCs w:val="32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1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Kysele pariltasi: ”Oletko koskaan ollut...?” tai ”Onko sinulla koskaan ollut...?”. Parisi vastaa.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, I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No, I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haven’t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A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been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the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USA?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ab/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two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tests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on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the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same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day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been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to a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volleyball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match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a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goldfish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B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been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in a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forest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at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night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toothache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been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late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for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school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–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ever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too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little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homework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2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Valitse oikea apuverbi. Tekijä on alleviivattu.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1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What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sports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Michelle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done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week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2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What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TV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shows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Dave’s</w:t>
      </w:r>
      <w:proofErr w:type="spellEnd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parents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watched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lately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3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What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games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Amy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played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lately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4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How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books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Michelle’s</w:t>
      </w:r>
      <w:proofErr w:type="spellEnd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friends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read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year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5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How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times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Sonya and Michelle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seen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each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other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week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6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How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cans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of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Coke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b/>
          <w:sz w:val="25"/>
          <w:szCs w:val="25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your</w:t>
      </w:r>
      <w:proofErr w:type="spellEnd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u w:val="single"/>
          <w:lang w:eastAsia="fi-FI"/>
        </w:rPr>
        <w:t>friend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drunk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this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week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3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Täydennä perfektimuodot. Löydät ne laatikosta. Suomenna ne.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called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finished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listened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worked</w:t>
      </w:r>
      <w:proofErr w:type="spellEnd"/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47D05" w:rsidRDefault="00F47D05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1 Ryan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his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playlists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_________________</w:t>
      </w:r>
    </w:p>
    <w:p w:rsidR="00F47D05" w:rsidRDefault="00F47D05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All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camp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counselors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hard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   __________________</w:t>
      </w:r>
    </w:p>
    <w:p w:rsidR="00F47D05" w:rsidRDefault="00F47D05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Jenny’s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parents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times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.  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</w:p>
    <w:p w:rsidR="00F47D05" w:rsidRDefault="00F47D05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4 Michelle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just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writing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her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4E1BF2">
        <w:rPr>
          <w:rFonts w:ascii="Arial" w:eastAsia="Times New Roman" w:hAnsi="Arial" w:cs="Arial"/>
          <w:sz w:val="25"/>
          <w:szCs w:val="25"/>
          <w:lang w:eastAsia="fi-FI"/>
        </w:rPr>
        <w:t>blog</w:t>
      </w:r>
      <w:proofErr w:type="spellEnd"/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</w:t>
      </w:r>
    </w:p>
    <w:p w:rsidR="004E1BF2" w:rsidRDefault="004E1BF2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4E1BF2" w:rsidRPr="00F47D05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lastRenderedPageBreak/>
        <w:t>4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Kirjoita perfektimuodot. Laatikossa on verbien perusmuodot.</w:t>
      </w:r>
      <w:r w:rsidR="004E1BF2">
        <w:rPr>
          <w:rFonts w:ascii="Arial" w:eastAsia="Times New Roman" w:hAnsi="Arial" w:cs="Arial"/>
          <w:sz w:val="26"/>
          <w:szCs w:val="26"/>
          <w:lang w:eastAsia="fi-FI"/>
        </w:rPr>
        <w:t xml:space="preserve"> (TB sivut 114-116)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buy</w:t>
      </w:r>
      <w:proofErr w:type="spellEnd"/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go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eat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win</w:t>
      </w:r>
      <w:proofErr w:type="spellEnd"/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Dave’s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pet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rat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worms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today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on syönyt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heard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? Michelle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races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     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on voittanut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Sonya and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Meghan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just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candy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        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ovat ostaneet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4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Jenny’s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already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riding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               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ovat menneet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5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Täydennä kielteiset perfektimuodot. Löydät ne laatikosta.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done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proofErr w:type="gram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gone</w:t>
      </w:r>
      <w:proofErr w:type="spellEnd"/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ab/>
      </w:r>
      <w:proofErr w:type="gramEnd"/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</w:t>
      </w: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had</w:t>
      </w:r>
      <w:proofErr w:type="spellEnd"/>
      <w:r w:rsidR="004E1BF2">
        <w:rPr>
          <w:rFonts w:ascii="Arial" w:eastAsia="Times New Roman" w:hAnsi="Arial" w:cs="Arial"/>
          <w:sz w:val="24"/>
          <w:szCs w:val="24"/>
          <w:lang w:eastAsia="fi-FI"/>
        </w:rPr>
        <w:t xml:space="preserve">   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seen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4E1BF2">
        <w:rPr>
          <w:rFonts w:ascii="Arial" w:eastAsia="Times New Roman" w:hAnsi="Arial" w:cs="Arial"/>
          <w:sz w:val="24"/>
          <w:szCs w:val="24"/>
          <w:lang w:eastAsia="fi-FI"/>
        </w:rPr>
        <w:tab/>
        <w:t xml:space="preserve">  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started</w:t>
      </w:r>
      <w:proofErr w:type="spellEnd"/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1 Cole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a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car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for long. He got it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two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days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ago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Mum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work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today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She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isn’t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feeling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well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3 I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my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homework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I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didn’t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remember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do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it.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4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meeting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You’ll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have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plenty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of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time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get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here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5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My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friends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that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movie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</w:t>
      </w:r>
      <w:proofErr w:type="spellStart"/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F47D05"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="00F47D05"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>time</w:t>
      </w:r>
      <w:proofErr w:type="spellEnd"/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6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Kirjoita kielteiset perfektimuodot vihjeen mukaan.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1 ei ole syönyt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2 eivät ole myyneet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3 en ole kadottanut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4 eivät ole saapuneet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>5 en ole kuullut; ei ole muuttanut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Our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dog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anything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today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He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must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be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ill.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2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_________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their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house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Maybe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aren’t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moving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after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all.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3 I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my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keys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I just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forgot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to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take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them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with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me.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4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Jenny and Amy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yet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Where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are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they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5 I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</w:t>
      </w:r>
      <w:r w:rsidR="004E1BF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</w:t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from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him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 for </w:t>
      </w:r>
      <w:proofErr w:type="spellStart"/>
      <w:r w:rsidRPr="00F47D05">
        <w:rPr>
          <w:rFonts w:ascii="Arial" w:eastAsia="Times New Roman" w:hAnsi="Arial" w:cs="Arial"/>
          <w:sz w:val="25"/>
          <w:szCs w:val="25"/>
          <w:lang w:eastAsia="fi-FI"/>
        </w:rPr>
        <w:t>ages</w:t>
      </w:r>
      <w:proofErr w:type="spellEnd"/>
      <w:r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</w:p>
    <w:p w:rsidR="00F47D05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 xml:space="preserve">   </w:t>
      </w:r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 xml:space="preserve">He </w:t>
      </w:r>
      <w:r w:rsidR="00F47D05"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 </w:t>
      </w:r>
      <w:r w:rsidR="00F47D05"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, </w:t>
      </w:r>
      <w:proofErr w:type="spellStart"/>
      <w:r>
        <w:rPr>
          <w:rFonts w:ascii="Arial" w:eastAsia="Times New Roman" w:hAnsi="Arial" w:cs="Arial"/>
          <w:sz w:val="25"/>
          <w:szCs w:val="25"/>
          <w:lang w:eastAsia="fi-FI"/>
        </w:rPr>
        <w:t>has</w:t>
      </w:r>
      <w:proofErr w:type="spellEnd"/>
      <w:r>
        <w:rPr>
          <w:rFonts w:ascii="Arial" w:eastAsia="Times New Roman" w:hAnsi="Arial" w:cs="Arial"/>
          <w:sz w:val="25"/>
          <w:szCs w:val="25"/>
          <w:lang w:eastAsia="fi-FI"/>
        </w:rPr>
        <w:t xml:space="preserve"> he?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4E1BF2" w:rsidRPr="00F47D05" w:rsidRDefault="004E1BF2" w:rsidP="00F47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lastRenderedPageBreak/>
        <w:t>7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Tee kysymyksiä annetuista sanoista. Sijoita sanat taulukkoon oikeaan järjestykseen.</w:t>
      </w: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1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ill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since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Saturday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Dave’s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pet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been</w:t>
      </w:r>
      <w:proofErr w:type="spellEnd"/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2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haven’t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why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taken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a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shower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yet</w:t>
      </w:r>
      <w:proofErr w:type="spellEnd"/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3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badminton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played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how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long / Mike and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Chrissie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4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how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many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times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called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today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has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your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dad</w:t>
      </w:r>
      <w:proofErr w:type="spellEnd"/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5 Sonya and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Meghan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known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Michelle for a long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time</w:t>
      </w:r>
      <w:proofErr w:type="spellEnd"/>
      <w:r w:rsidRPr="00F47D05">
        <w:rPr>
          <w:rFonts w:ascii="Arial" w:eastAsia="Times New Roman" w:hAnsi="Arial" w:cs="Arial"/>
          <w:sz w:val="24"/>
          <w:szCs w:val="24"/>
          <w:lang w:eastAsia="fi-FI"/>
        </w:rPr>
        <w:t xml:space="preserve"> / </w:t>
      </w:r>
      <w:proofErr w:type="spellStart"/>
      <w:r w:rsidRPr="00F47D05">
        <w:rPr>
          <w:rFonts w:ascii="Arial" w:eastAsia="Times New Roman" w:hAnsi="Arial" w:cs="Arial"/>
          <w:sz w:val="24"/>
          <w:szCs w:val="24"/>
          <w:lang w:eastAsia="fi-FI"/>
        </w:rPr>
        <w:t>have</w:t>
      </w:r>
      <w:proofErr w:type="spellEnd"/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4E1BF2" w:rsidP="00F47D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4E1BF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kysymyssana(t)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apuverbi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tekijä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pääverbi</w:t>
      </w:r>
      <w:r w:rsidR="004E1BF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muut sanat</w:t>
      </w:r>
    </w:p>
    <w:p w:rsidR="00C470C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1</w:t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C470C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2</w:t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C470C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3</w:t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C470C2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47D05">
        <w:rPr>
          <w:rFonts w:ascii="Arial" w:eastAsia="Times New Roman" w:hAnsi="Arial" w:cs="Arial"/>
          <w:sz w:val="25"/>
          <w:szCs w:val="25"/>
          <w:lang w:eastAsia="fi-FI"/>
        </w:rPr>
        <w:t>4</w:t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C470C2">
        <w:rPr>
          <w:rFonts w:ascii="Arial" w:eastAsia="Times New Roman" w:hAnsi="Arial" w:cs="Arial"/>
          <w:sz w:val="25"/>
          <w:szCs w:val="25"/>
          <w:lang w:eastAsia="fi-FI"/>
        </w:rPr>
        <w:tab/>
      </w:r>
      <w:r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C470C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>
        <w:rPr>
          <w:rFonts w:ascii="Arial" w:eastAsia="Times New Roman" w:hAnsi="Arial" w:cs="Arial"/>
          <w:sz w:val="25"/>
          <w:szCs w:val="25"/>
          <w:lang w:eastAsia="fi-FI"/>
        </w:rPr>
        <w:t>5</w:t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>
        <w:rPr>
          <w:rFonts w:ascii="Arial" w:eastAsia="Times New Roman" w:hAnsi="Arial" w:cs="Arial"/>
          <w:sz w:val="25"/>
          <w:szCs w:val="25"/>
          <w:lang w:eastAsia="fi-FI"/>
        </w:rPr>
        <w:tab/>
      </w:r>
      <w:r w:rsidR="00F47D05" w:rsidRPr="00F47D05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47D05" w:rsidRDefault="00F47D05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C470C2" w:rsidRDefault="00C470C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C470C2" w:rsidRDefault="00C470C2" w:rsidP="00F47D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bookmarkStart w:id="0" w:name="_GoBack"/>
      <w:bookmarkEnd w:id="0"/>
    </w:p>
    <w:p w:rsidR="00F47D05" w:rsidRPr="00F47D05" w:rsidRDefault="00F47D05" w:rsidP="00F47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47D05">
        <w:rPr>
          <w:rFonts w:ascii="Arial" w:eastAsia="Times New Roman" w:hAnsi="Arial" w:cs="Arial"/>
          <w:sz w:val="31"/>
          <w:szCs w:val="31"/>
          <w:lang w:eastAsia="fi-FI"/>
        </w:rPr>
        <w:t>8</w:t>
      </w:r>
      <w:r w:rsidRPr="00F47D05">
        <w:rPr>
          <w:rFonts w:ascii="Arial" w:eastAsia="Times New Roman" w:hAnsi="Arial" w:cs="Arial"/>
          <w:sz w:val="26"/>
          <w:szCs w:val="26"/>
          <w:lang w:eastAsia="fi-FI"/>
        </w:rPr>
        <w:t xml:space="preserve"> Valitse kolme kysymystä tehtävästä 7. Suomenna ne.</w:t>
      </w:r>
      <w:r w:rsidR="00C470C2"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r w:rsidRPr="00F47D05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______________________________________________________________________________________________________________________________________________________________________</w:t>
      </w:r>
      <w:r w:rsidR="00C470C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</w:p>
    <w:p w:rsidR="00F47D05" w:rsidRDefault="00F47D05"/>
    <w:sectPr w:rsidR="00F47D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05"/>
    <w:rsid w:val="004E1BF2"/>
    <w:rsid w:val="00B2211E"/>
    <w:rsid w:val="00C470C2"/>
    <w:rsid w:val="00F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FA56"/>
  <w15:chartTrackingRefBased/>
  <w15:docId w15:val="{0949B54F-02BA-455E-BAF7-D92E42C4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391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2020-04-07T05:26:00Z</dcterms:created>
  <dcterms:modified xsi:type="dcterms:W3CDTF">2020-04-07T05:49:00Z</dcterms:modified>
</cp:coreProperties>
</file>