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992"/>
        <w:gridCol w:w="567"/>
        <w:gridCol w:w="258"/>
        <w:gridCol w:w="167"/>
        <w:gridCol w:w="246"/>
        <w:gridCol w:w="160"/>
        <w:gridCol w:w="19"/>
        <w:gridCol w:w="426"/>
        <w:gridCol w:w="198"/>
        <w:gridCol w:w="227"/>
        <w:gridCol w:w="173"/>
        <w:gridCol w:w="252"/>
        <w:gridCol w:w="148"/>
        <w:gridCol w:w="400"/>
        <w:gridCol w:w="400"/>
        <w:gridCol w:w="452"/>
        <w:gridCol w:w="18"/>
        <w:gridCol w:w="434"/>
        <w:gridCol w:w="274"/>
        <w:gridCol w:w="177"/>
        <w:gridCol w:w="107"/>
        <w:gridCol w:w="344"/>
        <w:gridCol w:w="81"/>
        <w:gridCol w:w="302"/>
        <w:gridCol w:w="68"/>
        <w:gridCol w:w="37"/>
        <w:gridCol w:w="80"/>
        <w:gridCol w:w="43"/>
        <w:gridCol w:w="161"/>
        <w:gridCol w:w="160"/>
        <w:gridCol w:w="43"/>
        <w:gridCol w:w="80"/>
        <w:gridCol w:w="269"/>
        <w:gridCol w:w="8"/>
        <w:gridCol w:w="7"/>
        <w:gridCol w:w="36"/>
        <w:gridCol w:w="124"/>
        <w:gridCol w:w="109"/>
        <w:gridCol w:w="32"/>
        <w:gridCol w:w="92"/>
        <w:gridCol w:w="43"/>
        <w:gridCol w:w="117"/>
        <w:gridCol w:w="32"/>
        <w:gridCol w:w="11"/>
      </w:tblGrid>
      <w:tr w:rsidR="00955E62" w:rsidTr="00955E62">
        <w:trPr>
          <w:trHeight w:val="585"/>
        </w:trPr>
        <w:tc>
          <w:tcPr>
            <w:tcW w:w="59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Karstulan lukion valintakortti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E62" w:rsidTr="00955E62">
        <w:trPr>
          <w:gridAfter w:val="2"/>
          <w:wAfter w:w="43" w:type="dxa"/>
          <w:trHeight w:val="360"/>
        </w:trPr>
        <w:tc>
          <w:tcPr>
            <w:tcW w:w="914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E62" w:rsidTr="00955E62">
        <w:trPr>
          <w:trHeight w:val="22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E62" w:rsidTr="00955E62">
        <w:trPr>
          <w:gridAfter w:val="2"/>
          <w:wAfter w:w="43" w:type="dxa"/>
          <w:trHeight w:val="31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Koodi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Pakolliset</w:t>
            </w: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Syventävät kurssit</w:t>
            </w:r>
          </w:p>
        </w:tc>
        <w:tc>
          <w:tcPr>
            <w:tcW w:w="252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Soveltavat kurssit</w:t>
            </w:r>
          </w:p>
        </w:tc>
      </w:tr>
      <w:tr w:rsidR="00955E62" w:rsidTr="00955E62">
        <w:trPr>
          <w:gridAfter w:val="1"/>
          <w:wAfter w:w="11" w:type="dxa"/>
          <w:trHeight w:val="27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1"/>
          <w:wAfter w:w="11" w:type="dxa"/>
          <w:trHeight w:val="31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Äidinkieli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ÄI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8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Englanti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Ruotsi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RUB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Saksa B3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SAB*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Ranska B3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 xml:space="preserve">RAB*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Venäjä B3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VEB 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Espanja B3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EAB 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Matematiikka, pitkä oppimäärä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MP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1+3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1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1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Matematiikka, lyhyt oppimäärä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1+2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1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1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Fysiikka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FY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22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Kemia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KE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24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Biologia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BI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Maantiede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GE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Historia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HI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Yhteiskuntaoppi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YH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Uskonto ev.lut.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UE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1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1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Uskonto ortod.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 xml:space="preserve">UO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1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1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 xml:space="preserve">Elämänkatsomustieto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ET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1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1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Kuvataide 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KU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14">
              <w:rPr>
                <w:rFonts w:ascii="Arial" w:hAnsi="Arial" w:cs="Arial"/>
                <w:b/>
                <w:bCs/>
                <w:sz w:val="20"/>
                <w:szCs w:val="20"/>
              </w:rPr>
              <w:t>1 2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Musiikki 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MU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14">
              <w:rPr>
                <w:rFonts w:ascii="Arial" w:hAnsi="Arial" w:cs="Arial"/>
                <w:b/>
                <w:bCs/>
                <w:sz w:val="20"/>
                <w:szCs w:val="20"/>
              </w:rPr>
              <w:t>1 2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 xml:space="preserve">Liikunta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 xml:space="preserve">LI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Terveystieto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TT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Filosofia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FI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Psykologia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26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Opinto-ohjaus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OP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gridSpan w:val="7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Teemaopinnot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5E62" w:rsidRPr="00602714" w:rsidRDefault="00955E62" w:rsidP="006A1B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Lukiosta työelämään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Yrityselämän nuoret sukupolvet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55E62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55E62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Tietotekniikka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ATK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7" w:type="dxa"/>
            <w:gridSpan w:val="3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Teatteritaide¤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TEA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Media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MD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Käsityö, tekstiili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TS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Käsityö, tekninen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TN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Kotitalous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KO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E62" w:rsidTr="00955E62">
        <w:trPr>
          <w:gridAfter w:val="2"/>
          <w:wAfter w:w="43" w:type="dxa"/>
          <w:trHeight w:val="3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44348A" w:rsidRDefault="00955E62" w:rsidP="006A1B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8A">
              <w:rPr>
                <w:rFonts w:ascii="Arial" w:hAnsi="Arial" w:cs="Arial"/>
                <w:b/>
                <w:bCs/>
                <w:sz w:val="18"/>
                <w:szCs w:val="18"/>
              </w:rPr>
              <w:t>Kursseja yhteensä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55E62" w:rsidRPr="0044348A" w:rsidRDefault="00955E62" w:rsidP="006A1B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8A">
              <w:rPr>
                <w:rFonts w:ascii="Arial" w:hAnsi="Arial" w:cs="Arial"/>
                <w:b/>
                <w:bCs/>
                <w:sz w:val="18"/>
                <w:szCs w:val="18"/>
              </w:rPr>
              <w:t>Pakollisia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44348A" w:rsidRDefault="00955E62" w:rsidP="006A1B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8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44348A" w:rsidRDefault="00955E62" w:rsidP="006A1B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8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44348A" w:rsidRDefault="00955E62" w:rsidP="006A1B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8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955E62" w:rsidRPr="0044348A" w:rsidRDefault="00955E62" w:rsidP="006A1B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Syventäviä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44348A" w:rsidRDefault="00955E62" w:rsidP="006A1B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8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44348A" w:rsidRDefault="00955E62" w:rsidP="006A1B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8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44348A" w:rsidRDefault="00955E62" w:rsidP="006A1B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8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955E62" w:rsidRPr="0044348A" w:rsidRDefault="00955E62" w:rsidP="006A1B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8A">
              <w:rPr>
                <w:rFonts w:ascii="Arial" w:hAnsi="Arial" w:cs="Arial"/>
                <w:b/>
                <w:bCs/>
                <w:sz w:val="18"/>
                <w:szCs w:val="18"/>
              </w:rPr>
              <w:t>Soveltavia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E62" w:rsidRPr="00602714" w:rsidRDefault="00955E62" w:rsidP="006A1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1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1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5E62" w:rsidRPr="00602714" w:rsidRDefault="00955E62" w:rsidP="006A1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1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55E62" w:rsidTr="00955E62">
        <w:trPr>
          <w:trHeight w:val="16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E62" w:rsidTr="00955E62">
        <w:trPr>
          <w:trHeight w:val="255"/>
        </w:trPr>
        <w:tc>
          <w:tcPr>
            <w:tcW w:w="72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 Valittava yhteensä kolme kurssia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E62" w:rsidTr="00955E62">
        <w:trPr>
          <w:trHeight w:val="210"/>
        </w:trPr>
        <w:tc>
          <w:tcPr>
            <w:tcW w:w="767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 aineen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valinneiden  määrästä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riippuen voidaan aloittaa myös toisena opiskeluvuonna</w:t>
            </w:r>
          </w:p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  <w:r w:rsidRPr="00D93771">
              <w:rPr>
                <w:rFonts w:ascii="Arial" w:hAnsi="Arial" w:cs="Arial"/>
                <w:sz w:val="18"/>
                <w:szCs w:val="18"/>
              </w:rPr>
              <w:t>o matematiikassa ensimmäinen kurssi yhteinen pitk</w:t>
            </w:r>
            <w:r>
              <w:rPr>
                <w:rFonts w:ascii="Arial" w:hAnsi="Arial" w:cs="Arial"/>
                <w:sz w:val="18"/>
                <w:szCs w:val="18"/>
              </w:rPr>
              <w:t>älle ja lyhyelle matematiikalle</w:t>
            </w:r>
          </w:p>
          <w:p w:rsidR="00002D3B" w:rsidRPr="00D93771" w:rsidRDefault="00002D3B" w:rsidP="006A1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useat syventävät ja soveltavat kurssit voidaan järjestää luokattomasti</w:t>
            </w:r>
          </w:p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55E62" w:rsidRDefault="00955E62" w:rsidP="006A1B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D5004" w:rsidRDefault="00ED5004" w:rsidP="00046D09">
      <w:bookmarkStart w:id="0" w:name="_GoBack"/>
      <w:bookmarkEnd w:id="0"/>
    </w:p>
    <w:sectPr w:rsidR="00ED5004" w:rsidSect="00046D09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62"/>
    <w:rsid w:val="00002D3B"/>
    <w:rsid w:val="000365EA"/>
    <w:rsid w:val="00046D09"/>
    <w:rsid w:val="000C5504"/>
    <w:rsid w:val="00143A39"/>
    <w:rsid w:val="001B072C"/>
    <w:rsid w:val="001C2B9C"/>
    <w:rsid w:val="00285F86"/>
    <w:rsid w:val="004E3795"/>
    <w:rsid w:val="005D14F5"/>
    <w:rsid w:val="005F0E4D"/>
    <w:rsid w:val="005F327C"/>
    <w:rsid w:val="00600DF4"/>
    <w:rsid w:val="0066441F"/>
    <w:rsid w:val="00867C1E"/>
    <w:rsid w:val="00955E62"/>
    <w:rsid w:val="00974928"/>
    <w:rsid w:val="009A7E19"/>
    <w:rsid w:val="00A6218F"/>
    <w:rsid w:val="00A73D4B"/>
    <w:rsid w:val="00B97A3F"/>
    <w:rsid w:val="00C31A11"/>
    <w:rsid w:val="00E0261B"/>
    <w:rsid w:val="00E0317A"/>
    <w:rsid w:val="00ED5004"/>
    <w:rsid w:val="00ED6EBF"/>
    <w:rsid w:val="00F8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5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5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1820</Characters>
  <Application>Microsoft Office Word</Application>
  <DocSecurity>0</DocSecurity>
  <Lines>15</Lines>
  <Paragraphs>4</Paragraphs>
  <ScaleCrop>false</ScaleCrop>
  <Company>HP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 Anitta</dc:creator>
  <cp:lastModifiedBy>Rasi Anitta</cp:lastModifiedBy>
  <cp:revision>3</cp:revision>
  <dcterms:created xsi:type="dcterms:W3CDTF">2016-05-09T05:53:00Z</dcterms:created>
  <dcterms:modified xsi:type="dcterms:W3CDTF">2016-05-09T05:59:00Z</dcterms:modified>
</cp:coreProperties>
</file>