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D4EE89" w14:textId="77777777" w:rsidR="00680029" w:rsidRDefault="00680029" w:rsidP="00054C3E">
      <w:pPr>
        <w:pStyle w:val="Alaotsikko"/>
      </w:pPr>
      <w:r>
        <w:t xml:space="preserve">Koulussa </w:t>
      </w:r>
      <w:proofErr w:type="spellStart"/>
      <w:r>
        <w:t>Digittää</w:t>
      </w:r>
      <w:proofErr w:type="spellEnd"/>
      <w:r>
        <w:t xml:space="preserve"> –hanke</w:t>
      </w:r>
    </w:p>
    <w:p w14:paraId="66CFD941" w14:textId="77777777" w:rsidR="00680029" w:rsidRDefault="00680029" w:rsidP="002A302A"/>
    <w:p w14:paraId="4ECE8A7F" w14:textId="77777777" w:rsidR="00D8465D" w:rsidRDefault="00680029" w:rsidP="00054C3E">
      <w:pPr>
        <w:pStyle w:val="Otsikko1"/>
      </w:pPr>
      <w:proofErr w:type="spellStart"/>
      <w:r>
        <w:t>TVT-tukihenkilön</w:t>
      </w:r>
      <w:proofErr w:type="spellEnd"/>
      <w:r>
        <w:t xml:space="preserve"> henkilökohtainen kouluttautumissuunnitelma</w:t>
      </w:r>
      <w:r w:rsidR="00054C3E">
        <w:br/>
      </w:r>
    </w:p>
    <w:p w14:paraId="64A41BF3" w14:textId="77777777" w:rsidR="00E73946" w:rsidRDefault="00E73946" w:rsidP="00E73946">
      <w:r>
        <w:t>Palauta valmis suunnitelma osoitteeseen</w:t>
      </w:r>
    </w:p>
    <w:p w14:paraId="06D1361D" w14:textId="77777777" w:rsidR="00E73946" w:rsidRPr="00E73946" w:rsidRDefault="00E73946" w:rsidP="00E73946"/>
    <w:p w14:paraId="23159B2D" w14:textId="77777777" w:rsidR="00054C3E" w:rsidRPr="00054C3E" w:rsidRDefault="00054C3E" w:rsidP="002A302A">
      <w:pPr>
        <w:rPr>
          <w:b/>
        </w:rPr>
      </w:pPr>
      <w:r w:rsidRPr="00054C3E">
        <w:rPr>
          <w:b/>
        </w:rPr>
        <w:t>Osa 1, sisällöt</w:t>
      </w:r>
    </w:p>
    <w:p w14:paraId="0EEEE05F" w14:textId="6E1F90E9" w:rsidR="00680029" w:rsidRDefault="005D0A38" w:rsidP="002A302A">
      <w:r>
        <w:t>Kuvaa ensimmäiseen sarakkeeseen ne sisällöt, joihin haluat kouluttautua. Nyt näkyvät sisällöt ovat esimerkkejä, joita tulee tarkentaa, muokata, poistaa ja priorisoida</w:t>
      </w:r>
      <w:r w:rsidR="008725F2">
        <w:t xml:space="preserve"> tarpeen mukaan</w:t>
      </w:r>
      <w:r>
        <w:t>.</w:t>
      </w:r>
    </w:p>
    <w:p w14:paraId="7D2259E0" w14:textId="77777777" w:rsidR="005D0A38" w:rsidRDefault="005D0A38" w:rsidP="002A302A"/>
    <w:p w14:paraId="29DEDD83" w14:textId="77777777" w:rsidR="00680029" w:rsidRPr="00680029" w:rsidRDefault="00680029" w:rsidP="0068002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1"/>
        <w:gridCol w:w="1843"/>
        <w:gridCol w:w="3761"/>
      </w:tblGrid>
      <w:tr w:rsidR="00C9303E" w:rsidRPr="00680029" w14:paraId="5F26EE48" w14:textId="77777777" w:rsidTr="005B4E18">
        <w:tc>
          <w:tcPr>
            <w:tcW w:w="4231" w:type="dxa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65E4BD3C" w14:textId="77777777" w:rsidR="00C9303E" w:rsidRPr="00680029" w:rsidRDefault="00C9303E" w:rsidP="00680029">
            <w:r>
              <w:rPr>
                <w:b/>
                <w:bCs/>
              </w:rPr>
              <w:t>Kouluttautumistarpeen kuvaus</w:t>
            </w:r>
          </w:p>
        </w:tc>
        <w:tc>
          <w:tcPr>
            <w:tcW w:w="1843" w:type="dxa"/>
            <w:shd w:val="clear" w:color="auto" w:fill="FFFFFF"/>
          </w:tcPr>
          <w:p w14:paraId="133C8E0D" w14:textId="77777777" w:rsidR="00C9303E" w:rsidRDefault="00C9303E" w:rsidP="00054C3E">
            <w:pPr>
              <w:rPr>
                <w:b/>
                <w:bCs/>
              </w:rPr>
            </w:pPr>
            <w:r>
              <w:rPr>
                <w:b/>
                <w:bCs/>
              </w:rPr>
              <w:t>Prioriteetti</w:t>
            </w:r>
            <w:r w:rsidR="005B4E18">
              <w:rPr>
                <w:b/>
                <w:bCs/>
              </w:rPr>
              <w:t xml:space="preserve"> ja toivottu aikataulu</w:t>
            </w:r>
          </w:p>
        </w:tc>
        <w:tc>
          <w:tcPr>
            <w:tcW w:w="3761" w:type="dxa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152247BE" w14:textId="77777777" w:rsidR="00C9303E" w:rsidRPr="00680029" w:rsidRDefault="005B4E18" w:rsidP="00C9303E">
            <w:r>
              <w:rPr>
                <w:b/>
                <w:bCs/>
              </w:rPr>
              <w:t>A</w:t>
            </w:r>
            <w:r w:rsidR="00C9303E">
              <w:rPr>
                <w:b/>
                <w:bCs/>
              </w:rPr>
              <w:t>rviointi ja</w:t>
            </w:r>
            <w:r w:rsidR="00C9303E" w:rsidRPr="00680029">
              <w:rPr>
                <w:b/>
                <w:bCs/>
              </w:rPr>
              <w:t xml:space="preserve"> mittarit</w:t>
            </w:r>
            <w:r>
              <w:rPr>
                <w:b/>
                <w:bCs/>
              </w:rPr>
              <w:t>, toivottu toteutustapa</w:t>
            </w:r>
          </w:p>
        </w:tc>
      </w:tr>
      <w:tr w:rsidR="00C9303E" w:rsidRPr="00680029" w14:paraId="7CD17FD2" w14:textId="77777777" w:rsidTr="008C0E77">
        <w:tc>
          <w:tcPr>
            <w:tcW w:w="9835" w:type="dxa"/>
            <w:gridSpan w:val="3"/>
            <w:shd w:val="clear" w:color="auto" w:fill="92D050"/>
            <w:tcMar>
              <w:top w:w="48" w:type="dxa"/>
              <w:left w:w="120" w:type="dxa"/>
              <w:bottom w:w="48" w:type="dxa"/>
              <w:right w:w="120" w:type="dxa"/>
            </w:tcMar>
          </w:tcPr>
          <w:p w14:paraId="73902B13" w14:textId="1BEFCB59" w:rsidR="00C9303E" w:rsidRDefault="004C7004" w:rsidP="004C7004">
            <w:r>
              <w:rPr>
                <w:b/>
              </w:rPr>
              <w:t xml:space="preserve">Yleiset ja pedagogiset </w:t>
            </w:r>
            <w:proofErr w:type="spellStart"/>
            <w:r>
              <w:rPr>
                <w:b/>
              </w:rPr>
              <w:t>tvt-taidot</w:t>
            </w:r>
            <w:proofErr w:type="spellEnd"/>
          </w:p>
        </w:tc>
      </w:tr>
      <w:tr w:rsidR="00C9303E" w:rsidRPr="00680029" w14:paraId="6E8EA40B" w14:textId="77777777" w:rsidTr="005B4E18">
        <w:tc>
          <w:tcPr>
            <w:tcW w:w="4231" w:type="dxa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0C218850" w14:textId="77777777" w:rsidR="00AD737E" w:rsidRPr="00AD737E" w:rsidRDefault="00C9303E" w:rsidP="00AD737E">
            <w:r>
              <w:t>Pilvipalvelut (esim. O365, Google)</w:t>
            </w:r>
            <w:r w:rsidR="00AD737E">
              <w:t xml:space="preserve"> sekä niihin liittyvät pedagogiset taidot (esim. </w:t>
            </w:r>
            <w:r w:rsidR="00AD737E">
              <w:rPr>
                <w:bCs/>
              </w:rPr>
              <w:t>m</w:t>
            </w:r>
            <w:r w:rsidR="00AD737E" w:rsidRPr="00AD737E">
              <w:rPr>
                <w:bCs/>
              </w:rPr>
              <w:t>onialaiset oppimiskokonaisuudet ja yhteisöllinen oppiminen</w:t>
            </w:r>
            <w:r w:rsidR="00AD737E">
              <w:rPr>
                <w:bCs/>
              </w:rPr>
              <w:t>)</w:t>
            </w:r>
          </w:p>
          <w:p w14:paraId="7D7723A0" w14:textId="77777777" w:rsidR="00C9303E" w:rsidRPr="00680029" w:rsidRDefault="00C9303E" w:rsidP="0023534D"/>
        </w:tc>
        <w:tc>
          <w:tcPr>
            <w:tcW w:w="1843" w:type="dxa"/>
            <w:shd w:val="clear" w:color="auto" w:fill="FFFFFF"/>
          </w:tcPr>
          <w:p w14:paraId="5E9EA4AA" w14:textId="1A00DB56" w:rsidR="001A187C" w:rsidRDefault="001A187C" w:rsidP="00680029"/>
        </w:tc>
        <w:tc>
          <w:tcPr>
            <w:tcW w:w="3761" w:type="dxa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071FEB32" w14:textId="30E4D796" w:rsidR="00DE55DF" w:rsidRPr="00680029" w:rsidRDefault="00DD3E07" w:rsidP="00680029">
            <w:proofErr w:type="spellStart"/>
            <w:r>
              <w:t>Itsearviointi</w:t>
            </w:r>
            <w:proofErr w:type="spellEnd"/>
          </w:p>
        </w:tc>
      </w:tr>
      <w:tr w:rsidR="00C9303E" w:rsidRPr="00680029" w14:paraId="286D8EEC" w14:textId="77777777" w:rsidTr="00DD3E07">
        <w:tc>
          <w:tcPr>
            <w:tcW w:w="4231" w:type="dxa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5DA5BC22" w14:textId="646C15D8" w:rsidR="006C3DE6" w:rsidRPr="006C3DE6" w:rsidRDefault="00C9303E" w:rsidP="006C3DE6">
            <w:r>
              <w:t xml:space="preserve">Peda.net </w:t>
            </w:r>
            <w:r w:rsidR="006C3DE6">
              <w:t xml:space="preserve">(esim. </w:t>
            </w:r>
            <w:proofErr w:type="spellStart"/>
            <w:r w:rsidR="006C3DE6">
              <w:t>OmaTila</w:t>
            </w:r>
            <w:proofErr w:type="spellEnd"/>
            <w:r w:rsidR="006C3DE6">
              <w:t xml:space="preserve">, </w:t>
            </w:r>
            <w:r w:rsidR="006C3DE6" w:rsidRPr="006C3DE6">
              <w:t xml:space="preserve">koulun kotisivut, tehtävän luominen ja </w:t>
            </w:r>
            <w:r w:rsidR="006C3DE6">
              <w:t>vastaanottaminen, julkisuus</w:t>
            </w:r>
            <w:r w:rsidR="006C3DE6" w:rsidRPr="006C3DE6">
              <w:t>)</w:t>
            </w:r>
          </w:p>
          <w:p w14:paraId="713833C0" w14:textId="7A5B99DA" w:rsidR="00C9303E" w:rsidRPr="00680029" w:rsidRDefault="00C9303E" w:rsidP="0023534D"/>
        </w:tc>
        <w:tc>
          <w:tcPr>
            <w:tcW w:w="1843" w:type="dxa"/>
            <w:shd w:val="clear" w:color="auto" w:fill="FFFFFF"/>
          </w:tcPr>
          <w:p w14:paraId="14265366" w14:textId="562F6417" w:rsidR="00C9303E" w:rsidRPr="00680029" w:rsidRDefault="00C9303E" w:rsidP="00680029"/>
        </w:tc>
        <w:tc>
          <w:tcPr>
            <w:tcW w:w="3761" w:type="dxa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</w:tcPr>
          <w:p w14:paraId="1D5A3345" w14:textId="731FB4F2" w:rsidR="001A187C" w:rsidRPr="00680029" w:rsidRDefault="001A187C" w:rsidP="00295AF3"/>
        </w:tc>
      </w:tr>
      <w:tr w:rsidR="00C9303E" w:rsidRPr="00680029" w14:paraId="4E399C43" w14:textId="77777777" w:rsidTr="00DD3E07">
        <w:tc>
          <w:tcPr>
            <w:tcW w:w="4231" w:type="dxa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0E10B7B3" w14:textId="5D091D74" w:rsidR="00C9303E" w:rsidRPr="00680029" w:rsidRDefault="00C9303E" w:rsidP="00680029">
            <w:r>
              <w:t>Henkilökohtaisten laitteiden käyttö ja siihen liittyvä ohjelmisto-osaaminen</w:t>
            </w:r>
            <w:r w:rsidRPr="00680029">
              <w:t xml:space="preserve"> (esim. sähköposti, </w:t>
            </w:r>
            <w:proofErr w:type="spellStart"/>
            <w:r w:rsidRPr="00680029">
              <w:t>wilma</w:t>
            </w:r>
            <w:proofErr w:type="spellEnd"/>
            <w:r w:rsidRPr="00680029">
              <w:t>, kalenteri, pilvipalvelut).</w:t>
            </w:r>
          </w:p>
        </w:tc>
        <w:tc>
          <w:tcPr>
            <w:tcW w:w="1843" w:type="dxa"/>
            <w:shd w:val="clear" w:color="auto" w:fill="FFFFFF"/>
          </w:tcPr>
          <w:p w14:paraId="3263F7D7" w14:textId="77777777" w:rsidR="00C9303E" w:rsidRPr="00680029" w:rsidRDefault="00C9303E" w:rsidP="00680029"/>
        </w:tc>
        <w:tc>
          <w:tcPr>
            <w:tcW w:w="3761" w:type="dxa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</w:tcPr>
          <w:p w14:paraId="4027B438" w14:textId="226DAC04" w:rsidR="00C9303E" w:rsidRPr="00680029" w:rsidRDefault="00C9303E" w:rsidP="00680029"/>
        </w:tc>
      </w:tr>
      <w:tr w:rsidR="00C9303E" w:rsidRPr="00680029" w14:paraId="676029EB" w14:textId="77777777" w:rsidTr="005B4E18">
        <w:tc>
          <w:tcPr>
            <w:tcW w:w="4231" w:type="dxa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132CA0F7" w14:textId="4BE4C0A0" w:rsidR="00C9303E" w:rsidRPr="00680029" w:rsidRDefault="00C9303E" w:rsidP="00680029">
            <w:r>
              <w:t>TVT-OPS</w:t>
            </w:r>
            <w:r w:rsidR="006C3DE6">
              <w:t xml:space="preserve"> ja sen toteuttaminen oppilaitoksessa</w:t>
            </w:r>
          </w:p>
        </w:tc>
        <w:tc>
          <w:tcPr>
            <w:tcW w:w="1843" w:type="dxa"/>
            <w:shd w:val="clear" w:color="auto" w:fill="FFFFFF"/>
          </w:tcPr>
          <w:p w14:paraId="11A241CD" w14:textId="1936B095" w:rsidR="00DD3E07" w:rsidRPr="00680029" w:rsidRDefault="00DD3E07" w:rsidP="00DD3E07"/>
          <w:p w14:paraId="3227E96A" w14:textId="646CD1EB" w:rsidR="001A187C" w:rsidRPr="00680029" w:rsidRDefault="001A187C" w:rsidP="00680029"/>
        </w:tc>
        <w:tc>
          <w:tcPr>
            <w:tcW w:w="3761" w:type="dxa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40325E80" w14:textId="62210F48" w:rsidR="00C9303E" w:rsidRPr="00680029" w:rsidRDefault="00C9303E" w:rsidP="00DD3E07">
            <w:r w:rsidRPr="00680029">
              <w:t> </w:t>
            </w:r>
          </w:p>
        </w:tc>
      </w:tr>
      <w:tr w:rsidR="00C9303E" w:rsidRPr="00680029" w14:paraId="768C27D9" w14:textId="77777777" w:rsidTr="005B4E18">
        <w:tc>
          <w:tcPr>
            <w:tcW w:w="4231" w:type="dxa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6F34F8E8" w14:textId="77777777" w:rsidR="00AD737E" w:rsidRPr="00AD737E" w:rsidRDefault="00C9303E" w:rsidP="00AD737E">
            <w:pPr>
              <w:rPr>
                <w:b/>
                <w:bCs/>
              </w:rPr>
            </w:pPr>
            <w:proofErr w:type="spellStart"/>
            <w:r>
              <w:t>Mobiililaitteiden</w:t>
            </w:r>
            <w:proofErr w:type="spellEnd"/>
            <w:r>
              <w:t xml:space="preserve"> hyödyntäminen </w:t>
            </w:r>
            <w:r w:rsidRPr="00680029">
              <w:t>opetuksen monipuolistamiseen</w:t>
            </w:r>
            <w:r w:rsidR="00AD737E">
              <w:t xml:space="preserve">, tutkivaan ja luovaan työskentelyyn sekä  </w:t>
            </w:r>
          </w:p>
          <w:p w14:paraId="5E3DC2A2" w14:textId="77777777" w:rsidR="00C9303E" w:rsidRPr="00680029" w:rsidRDefault="00C9303E" w:rsidP="00680029">
            <w:r w:rsidRPr="00680029">
              <w:t>ja</w:t>
            </w:r>
            <w:r w:rsidR="00AD737E">
              <w:t xml:space="preserve"> toiminnallisuuden lisäämiseen (</w:t>
            </w:r>
            <w:r w:rsidRPr="00680029">
              <w:t>esim. valokuvaus, v</w:t>
            </w:r>
            <w:r w:rsidR="00AD737E">
              <w:t>ideointi, erilaiset sovellukset)</w:t>
            </w:r>
          </w:p>
        </w:tc>
        <w:tc>
          <w:tcPr>
            <w:tcW w:w="1843" w:type="dxa"/>
            <w:shd w:val="clear" w:color="auto" w:fill="FFFFFF"/>
          </w:tcPr>
          <w:p w14:paraId="02609F7D" w14:textId="31FA28F4" w:rsidR="002714C1" w:rsidRPr="00680029" w:rsidRDefault="002714C1" w:rsidP="00680029"/>
        </w:tc>
        <w:tc>
          <w:tcPr>
            <w:tcW w:w="3761" w:type="dxa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4FD341B2" w14:textId="6501E3F1" w:rsidR="00087B70" w:rsidRPr="00680029" w:rsidRDefault="00087B70" w:rsidP="00680029"/>
        </w:tc>
      </w:tr>
      <w:tr w:rsidR="00C9303E" w:rsidRPr="00680029" w14:paraId="76E4756C" w14:textId="77777777" w:rsidTr="005B4E18">
        <w:tc>
          <w:tcPr>
            <w:tcW w:w="4231" w:type="dxa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79E1AD09" w14:textId="00E8953A" w:rsidR="00C9303E" w:rsidRPr="00680029" w:rsidRDefault="00C9303E" w:rsidP="00680029">
            <w:r>
              <w:t>Sähköisten oppimateriaalien ja niiden jakelukanavien käyttäminen</w:t>
            </w:r>
            <w:r w:rsidRPr="00680029">
              <w:t>.</w:t>
            </w:r>
          </w:p>
        </w:tc>
        <w:tc>
          <w:tcPr>
            <w:tcW w:w="1843" w:type="dxa"/>
            <w:shd w:val="clear" w:color="auto" w:fill="FFFFFF"/>
          </w:tcPr>
          <w:p w14:paraId="61B82030" w14:textId="77777777" w:rsidR="00C9303E" w:rsidRPr="00680029" w:rsidRDefault="00C9303E" w:rsidP="00680029"/>
        </w:tc>
        <w:tc>
          <w:tcPr>
            <w:tcW w:w="3761" w:type="dxa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6FB7BD42" w14:textId="77777777" w:rsidR="00C9303E" w:rsidRPr="00680029" w:rsidRDefault="00C9303E" w:rsidP="00680029">
            <w:r w:rsidRPr="00680029">
              <w:t> </w:t>
            </w:r>
          </w:p>
        </w:tc>
      </w:tr>
      <w:tr w:rsidR="00C9303E" w:rsidRPr="00680029" w14:paraId="722D6D93" w14:textId="77777777" w:rsidTr="005B4E18">
        <w:tc>
          <w:tcPr>
            <w:tcW w:w="4231" w:type="dxa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3579B888" w14:textId="77777777" w:rsidR="00C9303E" w:rsidRPr="00680029" w:rsidRDefault="00C9303E" w:rsidP="00680029">
            <w:r>
              <w:t>Tekijänoikeus sekä tietosuoja ja tietoturva.</w:t>
            </w:r>
          </w:p>
        </w:tc>
        <w:tc>
          <w:tcPr>
            <w:tcW w:w="1843" w:type="dxa"/>
            <w:shd w:val="clear" w:color="auto" w:fill="FFFFFF"/>
          </w:tcPr>
          <w:p w14:paraId="19A8FC78" w14:textId="77777777" w:rsidR="00C9303E" w:rsidRPr="00680029" w:rsidRDefault="00C9303E" w:rsidP="00680029"/>
        </w:tc>
        <w:tc>
          <w:tcPr>
            <w:tcW w:w="3761" w:type="dxa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02EA50E1" w14:textId="77777777" w:rsidR="00C9303E" w:rsidRPr="00680029" w:rsidRDefault="00C9303E" w:rsidP="00680029">
            <w:r w:rsidRPr="00680029">
              <w:t> </w:t>
            </w:r>
          </w:p>
        </w:tc>
      </w:tr>
      <w:tr w:rsidR="00C9303E" w:rsidRPr="00680029" w14:paraId="44C750C4" w14:textId="77777777" w:rsidTr="005B4E18">
        <w:tc>
          <w:tcPr>
            <w:tcW w:w="4231" w:type="dxa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53D19631" w14:textId="77777777" w:rsidR="00C9303E" w:rsidRPr="00680029" w:rsidRDefault="00C9303E" w:rsidP="00680029">
            <w:r>
              <w:t>Tarvittavien järjestelmien tunnusten käyttöönotto, käyttöehdot, luontiluvat ja ikärajat.</w:t>
            </w:r>
          </w:p>
        </w:tc>
        <w:tc>
          <w:tcPr>
            <w:tcW w:w="1843" w:type="dxa"/>
            <w:shd w:val="clear" w:color="auto" w:fill="FFFFFF"/>
          </w:tcPr>
          <w:p w14:paraId="2A7BB509" w14:textId="77777777" w:rsidR="00C9303E" w:rsidRPr="00680029" w:rsidRDefault="00C9303E" w:rsidP="00680029"/>
        </w:tc>
        <w:tc>
          <w:tcPr>
            <w:tcW w:w="3761" w:type="dxa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66DCEEF0" w14:textId="77777777" w:rsidR="00C9303E" w:rsidRPr="00680029" w:rsidRDefault="00C9303E" w:rsidP="00680029">
            <w:r w:rsidRPr="00680029">
              <w:t> </w:t>
            </w:r>
          </w:p>
        </w:tc>
      </w:tr>
      <w:tr w:rsidR="00C9303E" w:rsidRPr="00680029" w14:paraId="5EA67A61" w14:textId="77777777" w:rsidTr="005B4E18">
        <w:tc>
          <w:tcPr>
            <w:tcW w:w="4231" w:type="dxa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</w:tcPr>
          <w:p w14:paraId="2D725867" w14:textId="77777777" w:rsidR="00C9303E" w:rsidRDefault="00C9303E" w:rsidP="00680029"/>
        </w:tc>
        <w:tc>
          <w:tcPr>
            <w:tcW w:w="1843" w:type="dxa"/>
            <w:shd w:val="clear" w:color="auto" w:fill="FFFFFF"/>
          </w:tcPr>
          <w:p w14:paraId="16B64229" w14:textId="77777777" w:rsidR="00C9303E" w:rsidRPr="00680029" w:rsidRDefault="00C9303E" w:rsidP="00680029"/>
        </w:tc>
        <w:tc>
          <w:tcPr>
            <w:tcW w:w="3761" w:type="dxa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</w:tcPr>
          <w:p w14:paraId="6914D118" w14:textId="77777777" w:rsidR="00C9303E" w:rsidRPr="00680029" w:rsidRDefault="00C9303E" w:rsidP="00680029"/>
        </w:tc>
      </w:tr>
      <w:tr w:rsidR="00C9303E" w:rsidRPr="00680029" w14:paraId="3CE8098B" w14:textId="77777777" w:rsidTr="005B4E18">
        <w:tc>
          <w:tcPr>
            <w:tcW w:w="4231" w:type="dxa"/>
            <w:shd w:val="clear" w:color="auto" w:fill="92D050"/>
            <w:tcMar>
              <w:top w:w="48" w:type="dxa"/>
              <w:left w:w="120" w:type="dxa"/>
              <w:bottom w:w="48" w:type="dxa"/>
              <w:right w:w="120" w:type="dxa"/>
            </w:tcMar>
          </w:tcPr>
          <w:p w14:paraId="33B1D453" w14:textId="77777777" w:rsidR="00C9303E" w:rsidRPr="00C9303E" w:rsidRDefault="00C9303E" w:rsidP="00680029">
            <w:pPr>
              <w:rPr>
                <w:b/>
              </w:rPr>
            </w:pPr>
            <w:r w:rsidRPr="00C9303E">
              <w:rPr>
                <w:b/>
              </w:rPr>
              <w:t>Sähköiseen oppimishistoriaan ja arviointiin liittyvät taidot</w:t>
            </w:r>
          </w:p>
        </w:tc>
        <w:tc>
          <w:tcPr>
            <w:tcW w:w="1843" w:type="dxa"/>
            <w:shd w:val="clear" w:color="auto" w:fill="92D050"/>
          </w:tcPr>
          <w:p w14:paraId="482B3C02" w14:textId="77777777" w:rsidR="00C9303E" w:rsidRPr="00680029" w:rsidRDefault="00C9303E" w:rsidP="00680029"/>
        </w:tc>
        <w:tc>
          <w:tcPr>
            <w:tcW w:w="3761" w:type="dxa"/>
            <w:shd w:val="clear" w:color="auto" w:fill="92D050"/>
            <w:tcMar>
              <w:top w:w="48" w:type="dxa"/>
              <w:left w:w="120" w:type="dxa"/>
              <w:bottom w:w="48" w:type="dxa"/>
              <w:right w:w="120" w:type="dxa"/>
            </w:tcMar>
          </w:tcPr>
          <w:p w14:paraId="3DA9F9FC" w14:textId="77777777" w:rsidR="00C9303E" w:rsidRPr="00680029" w:rsidRDefault="00C9303E" w:rsidP="00680029"/>
        </w:tc>
      </w:tr>
      <w:tr w:rsidR="00C9303E" w:rsidRPr="00680029" w14:paraId="70EDE0FA" w14:textId="77777777" w:rsidTr="005B4E18">
        <w:tc>
          <w:tcPr>
            <w:tcW w:w="4231" w:type="dxa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2CC300E6" w14:textId="77777777" w:rsidR="00C9303E" w:rsidRPr="00680029" w:rsidRDefault="00C9303E" w:rsidP="00680029">
            <w:r>
              <w:lastRenderedPageBreak/>
              <w:t>Kasvun kansio</w:t>
            </w:r>
          </w:p>
        </w:tc>
        <w:tc>
          <w:tcPr>
            <w:tcW w:w="1843" w:type="dxa"/>
            <w:shd w:val="clear" w:color="auto" w:fill="FFFFFF"/>
          </w:tcPr>
          <w:p w14:paraId="50064481" w14:textId="77777777" w:rsidR="00C9303E" w:rsidRPr="00680029" w:rsidRDefault="00C9303E" w:rsidP="00680029"/>
        </w:tc>
        <w:tc>
          <w:tcPr>
            <w:tcW w:w="3761" w:type="dxa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1B7EF79C" w14:textId="77777777" w:rsidR="00C9303E" w:rsidRPr="00680029" w:rsidRDefault="00C9303E" w:rsidP="00680029"/>
        </w:tc>
      </w:tr>
      <w:tr w:rsidR="00C9303E" w:rsidRPr="00680029" w14:paraId="321DD06A" w14:textId="77777777" w:rsidTr="005B4E18">
        <w:tc>
          <w:tcPr>
            <w:tcW w:w="4231" w:type="dxa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70DCD7B2" w14:textId="77777777" w:rsidR="00C9303E" w:rsidRPr="00680029" w:rsidRDefault="00C9303E" w:rsidP="00680029">
            <w:r>
              <w:t xml:space="preserve">OPS2016 –sähköinen arviointi, esim. </w:t>
            </w:r>
            <w:proofErr w:type="spellStart"/>
            <w:r>
              <w:t>Wilman</w:t>
            </w:r>
            <w:proofErr w:type="spellEnd"/>
            <w:r>
              <w:t xml:space="preserve"> formatiivinen arviointi -työkalu </w:t>
            </w:r>
          </w:p>
        </w:tc>
        <w:tc>
          <w:tcPr>
            <w:tcW w:w="1843" w:type="dxa"/>
            <w:shd w:val="clear" w:color="auto" w:fill="FFFFFF"/>
          </w:tcPr>
          <w:p w14:paraId="634BB1B0" w14:textId="77777777" w:rsidR="00C9303E" w:rsidRPr="00680029" w:rsidRDefault="00C9303E" w:rsidP="00680029"/>
        </w:tc>
        <w:tc>
          <w:tcPr>
            <w:tcW w:w="3761" w:type="dxa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69EC87AC" w14:textId="77777777" w:rsidR="00C9303E" w:rsidRPr="00680029" w:rsidRDefault="00C9303E" w:rsidP="00680029">
            <w:r w:rsidRPr="00680029">
              <w:t> </w:t>
            </w:r>
          </w:p>
        </w:tc>
      </w:tr>
      <w:tr w:rsidR="00C9303E" w:rsidRPr="00680029" w14:paraId="275C021D" w14:textId="77777777" w:rsidTr="005B4E18">
        <w:tc>
          <w:tcPr>
            <w:tcW w:w="4231" w:type="dxa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</w:tcPr>
          <w:p w14:paraId="3CD140CF" w14:textId="77777777" w:rsidR="00C9303E" w:rsidRDefault="00C9303E" w:rsidP="00680029"/>
        </w:tc>
        <w:tc>
          <w:tcPr>
            <w:tcW w:w="1843" w:type="dxa"/>
            <w:shd w:val="clear" w:color="auto" w:fill="FFFFFF"/>
          </w:tcPr>
          <w:p w14:paraId="42B017EC" w14:textId="77777777" w:rsidR="00C9303E" w:rsidRPr="00680029" w:rsidRDefault="00C9303E" w:rsidP="00680029"/>
        </w:tc>
        <w:tc>
          <w:tcPr>
            <w:tcW w:w="3761" w:type="dxa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</w:tcPr>
          <w:p w14:paraId="78928096" w14:textId="77777777" w:rsidR="00C9303E" w:rsidRPr="00680029" w:rsidRDefault="00C9303E" w:rsidP="00680029"/>
        </w:tc>
      </w:tr>
      <w:tr w:rsidR="00C9303E" w:rsidRPr="00680029" w14:paraId="129A08EF" w14:textId="77777777" w:rsidTr="008C0E77">
        <w:tc>
          <w:tcPr>
            <w:tcW w:w="9835" w:type="dxa"/>
            <w:gridSpan w:val="3"/>
            <w:shd w:val="clear" w:color="auto" w:fill="92D050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0FC9E3B0" w14:textId="77777777" w:rsidR="00C9303E" w:rsidRPr="00C9303E" w:rsidRDefault="00C9303E" w:rsidP="00680029">
            <w:pPr>
              <w:rPr>
                <w:b/>
              </w:rPr>
            </w:pPr>
            <w:r w:rsidRPr="00C9303E">
              <w:rPr>
                <w:b/>
              </w:rPr>
              <w:t>Ohjelmoinnin ja robotiikan taidot</w:t>
            </w:r>
          </w:p>
          <w:p w14:paraId="4F307F8C" w14:textId="77777777" w:rsidR="00C9303E" w:rsidRPr="00680029" w:rsidRDefault="00C9303E" w:rsidP="00680029">
            <w:r w:rsidRPr="00680029">
              <w:t> </w:t>
            </w:r>
          </w:p>
        </w:tc>
      </w:tr>
      <w:tr w:rsidR="00C9303E" w:rsidRPr="00680029" w14:paraId="4F120BDA" w14:textId="77777777" w:rsidTr="005B4E18">
        <w:tc>
          <w:tcPr>
            <w:tcW w:w="4231" w:type="dxa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3A5581F4" w14:textId="77777777" w:rsidR="00C9303E" w:rsidRPr="00680029" w:rsidRDefault="00C9303E" w:rsidP="00680029">
            <w:r>
              <w:t>Ohjelmointi ja robotiikka, pedagogiset taidot</w:t>
            </w:r>
          </w:p>
        </w:tc>
        <w:tc>
          <w:tcPr>
            <w:tcW w:w="1843" w:type="dxa"/>
            <w:shd w:val="clear" w:color="auto" w:fill="FFFFFF"/>
          </w:tcPr>
          <w:p w14:paraId="7D675244" w14:textId="39D54540" w:rsidR="00C9303E" w:rsidRPr="00680029" w:rsidRDefault="00C9303E" w:rsidP="00680029"/>
        </w:tc>
        <w:tc>
          <w:tcPr>
            <w:tcW w:w="3761" w:type="dxa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7FCBF8BB" w14:textId="7F6935F1" w:rsidR="00C9303E" w:rsidRPr="00680029" w:rsidRDefault="00C9303E" w:rsidP="00680029"/>
        </w:tc>
      </w:tr>
      <w:tr w:rsidR="00C9303E" w:rsidRPr="00680029" w14:paraId="481E1F71" w14:textId="77777777" w:rsidTr="005B4E18">
        <w:tc>
          <w:tcPr>
            <w:tcW w:w="4231" w:type="dxa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025D9605" w14:textId="77777777" w:rsidR="00C9303E" w:rsidRPr="00680029" w:rsidRDefault="00C9303E" w:rsidP="00680029">
            <w:r>
              <w:t>Koulun toimintakulttuuri ohjelmoinnin ja robotiikan opettamisessa.</w:t>
            </w:r>
          </w:p>
        </w:tc>
        <w:tc>
          <w:tcPr>
            <w:tcW w:w="1843" w:type="dxa"/>
            <w:shd w:val="clear" w:color="auto" w:fill="FFFFFF"/>
          </w:tcPr>
          <w:p w14:paraId="5B50FFE7" w14:textId="77777777" w:rsidR="00C9303E" w:rsidRPr="00680029" w:rsidRDefault="00C9303E" w:rsidP="00680029"/>
        </w:tc>
        <w:tc>
          <w:tcPr>
            <w:tcW w:w="3761" w:type="dxa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4D7622B4" w14:textId="77777777" w:rsidR="00C9303E" w:rsidRPr="00680029" w:rsidRDefault="00C9303E" w:rsidP="00680029">
            <w:r w:rsidRPr="00680029">
              <w:t> </w:t>
            </w:r>
          </w:p>
        </w:tc>
      </w:tr>
      <w:tr w:rsidR="00C9303E" w:rsidRPr="00680029" w14:paraId="2E6F2CF9" w14:textId="77777777" w:rsidTr="005B4E18">
        <w:tc>
          <w:tcPr>
            <w:tcW w:w="4231" w:type="dxa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</w:tcPr>
          <w:p w14:paraId="46A919E7" w14:textId="77777777" w:rsidR="00C9303E" w:rsidRDefault="00C9303E" w:rsidP="00680029"/>
        </w:tc>
        <w:tc>
          <w:tcPr>
            <w:tcW w:w="1843" w:type="dxa"/>
            <w:shd w:val="clear" w:color="auto" w:fill="FFFFFF"/>
          </w:tcPr>
          <w:p w14:paraId="60538350" w14:textId="77777777" w:rsidR="00C9303E" w:rsidRPr="00680029" w:rsidRDefault="00C9303E" w:rsidP="00680029"/>
        </w:tc>
        <w:tc>
          <w:tcPr>
            <w:tcW w:w="3761" w:type="dxa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</w:tcPr>
          <w:p w14:paraId="7EE19071" w14:textId="77777777" w:rsidR="00C9303E" w:rsidRPr="00680029" w:rsidRDefault="00C9303E" w:rsidP="00680029"/>
        </w:tc>
      </w:tr>
      <w:tr w:rsidR="00C9303E" w:rsidRPr="00680029" w14:paraId="1FE13870" w14:textId="77777777" w:rsidTr="008C0E77">
        <w:tc>
          <w:tcPr>
            <w:tcW w:w="9835" w:type="dxa"/>
            <w:gridSpan w:val="3"/>
            <w:shd w:val="clear" w:color="auto" w:fill="92D050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7A1D11EA" w14:textId="77777777" w:rsidR="00C9303E" w:rsidRPr="00C9303E" w:rsidRDefault="00C9303E" w:rsidP="00680029">
            <w:pPr>
              <w:rPr>
                <w:b/>
              </w:rPr>
            </w:pPr>
            <w:r w:rsidRPr="00C9303E">
              <w:rPr>
                <w:b/>
              </w:rPr>
              <w:t>Palvelujen, laitteiden ja verkkojen ylläpitoon liittyvät taidot</w:t>
            </w:r>
          </w:p>
          <w:p w14:paraId="48452675" w14:textId="77777777" w:rsidR="00C9303E" w:rsidRPr="00680029" w:rsidRDefault="00C9303E" w:rsidP="00680029">
            <w:r w:rsidRPr="00680029">
              <w:t> </w:t>
            </w:r>
          </w:p>
        </w:tc>
      </w:tr>
      <w:tr w:rsidR="00C9303E" w:rsidRPr="00680029" w14:paraId="047B0A66" w14:textId="77777777" w:rsidTr="005B4E18">
        <w:tc>
          <w:tcPr>
            <w:tcW w:w="4231" w:type="dxa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1E3EE3AD" w14:textId="77777777" w:rsidR="00C9303E" w:rsidRPr="00680029" w:rsidRDefault="00C9303E" w:rsidP="00680029">
            <w:r>
              <w:t>Verkkoihin liittyvät ratkaisut ( esim. WLAN, reitittimet)</w:t>
            </w:r>
          </w:p>
        </w:tc>
        <w:tc>
          <w:tcPr>
            <w:tcW w:w="1843" w:type="dxa"/>
            <w:shd w:val="clear" w:color="auto" w:fill="FFFFFF"/>
          </w:tcPr>
          <w:p w14:paraId="6DB12628" w14:textId="77777777" w:rsidR="00C9303E" w:rsidRPr="00680029" w:rsidRDefault="00C9303E" w:rsidP="00680029"/>
        </w:tc>
        <w:tc>
          <w:tcPr>
            <w:tcW w:w="3761" w:type="dxa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4011C338" w14:textId="024760C8" w:rsidR="00C9303E" w:rsidRPr="00680029" w:rsidRDefault="00C9303E" w:rsidP="00DD3E07">
            <w:r w:rsidRPr="00680029">
              <w:t> </w:t>
            </w:r>
          </w:p>
        </w:tc>
      </w:tr>
      <w:tr w:rsidR="00C9303E" w:rsidRPr="00680029" w14:paraId="39403DCE" w14:textId="77777777" w:rsidTr="005B4E18">
        <w:tc>
          <w:tcPr>
            <w:tcW w:w="4231" w:type="dxa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7F4A905E" w14:textId="77777777" w:rsidR="00C9303E" w:rsidRPr="00680029" w:rsidRDefault="00C9303E" w:rsidP="0023534D">
            <w:r>
              <w:t>Koulujen sähköinen toimintaympäristö, (esim. h</w:t>
            </w:r>
            <w:r w:rsidRPr="00680029">
              <w:t>enkilökohtaiset laitteet, yhteiskäyttölaitteet</w:t>
            </w:r>
            <w:r>
              <w:t>, etähallinta, verkot sekä AV-laitteet)</w:t>
            </w:r>
          </w:p>
        </w:tc>
        <w:tc>
          <w:tcPr>
            <w:tcW w:w="1843" w:type="dxa"/>
            <w:shd w:val="clear" w:color="auto" w:fill="FFFFFF"/>
          </w:tcPr>
          <w:p w14:paraId="6A915185" w14:textId="77777777" w:rsidR="00C9303E" w:rsidRPr="00680029" w:rsidRDefault="00C9303E" w:rsidP="00680029"/>
        </w:tc>
        <w:tc>
          <w:tcPr>
            <w:tcW w:w="3761" w:type="dxa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63F14065" w14:textId="77777777" w:rsidR="00C9303E" w:rsidRPr="00680029" w:rsidRDefault="00C9303E" w:rsidP="00680029"/>
        </w:tc>
      </w:tr>
      <w:tr w:rsidR="00C9303E" w:rsidRPr="00680029" w14:paraId="3BD47EBE" w14:textId="77777777" w:rsidTr="005B4E18">
        <w:tc>
          <w:tcPr>
            <w:tcW w:w="4231" w:type="dxa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</w:tcPr>
          <w:p w14:paraId="708FDCE0" w14:textId="77777777" w:rsidR="00C9303E" w:rsidRPr="00680029" w:rsidRDefault="00C9303E" w:rsidP="00680029">
            <w:r>
              <w:t xml:space="preserve">Ylläpito (esim. pilvipalvelut, AD, </w:t>
            </w:r>
            <w:proofErr w:type="spellStart"/>
            <w:r>
              <w:t>mobiililaitteiden</w:t>
            </w:r>
            <w:proofErr w:type="spellEnd"/>
            <w:r>
              <w:t xml:space="preserve"> etähallinta)</w:t>
            </w:r>
          </w:p>
        </w:tc>
        <w:tc>
          <w:tcPr>
            <w:tcW w:w="1843" w:type="dxa"/>
            <w:shd w:val="clear" w:color="auto" w:fill="FFFFFF"/>
          </w:tcPr>
          <w:p w14:paraId="5A1983CC" w14:textId="07588072" w:rsidR="00295AF3" w:rsidRPr="00680029" w:rsidRDefault="00295AF3" w:rsidP="00680029"/>
        </w:tc>
        <w:tc>
          <w:tcPr>
            <w:tcW w:w="3761" w:type="dxa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</w:tcPr>
          <w:p w14:paraId="1FE1FDDB" w14:textId="69445A33" w:rsidR="00C9303E" w:rsidRPr="00680029" w:rsidRDefault="00C9303E" w:rsidP="00680029"/>
        </w:tc>
      </w:tr>
      <w:tr w:rsidR="00C9303E" w:rsidRPr="00680029" w14:paraId="54C35E68" w14:textId="77777777" w:rsidTr="005B4E18">
        <w:tc>
          <w:tcPr>
            <w:tcW w:w="4231" w:type="dxa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</w:tcPr>
          <w:p w14:paraId="620F241A" w14:textId="77777777" w:rsidR="00C9303E" w:rsidRDefault="00C9303E" w:rsidP="00680029"/>
        </w:tc>
        <w:tc>
          <w:tcPr>
            <w:tcW w:w="1843" w:type="dxa"/>
            <w:shd w:val="clear" w:color="auto" w:fill="FFFFFF"/>
          </w:tcPr>
          <w:p w14:paraId="79E8D48E" w14:textId="77777777" w:rsidR="00C9303E" w:rsidRPr="00680029" w:rsidRDefault="00C9303E" w:rsidP="00680029"/>
        </w:tc>
        <w:tc>
          <w:tcPr>
            <w:tcW w:w="3761" w:type="dxa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</w:tcPr>
          <w:p w14:paraId="742F46FD" w14:textId="77777777" w:rsidR="00C9303E" w:rsidRPr="00680029" w:rsidRDefault="00C9303E" w:rsidP="00680029"/>
        </w:tc>
      </w:tr>
      <w:tr w:rsidR="00C9303E" w:rsidRPr="00680029" w14:paraId="1A0C5718" w14:textId="77777777" w:rsidTr="008C0E77">
        <w:tc>
          <w:tcPr>
            <w:tcW w:w="9835" w:type="dxa"/>
            <w:gridSpan w:val="3"/>
            <w:shd w:val="clear" w:color="auto" w:fill="92D050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6609976B" w14:textId="77777777" w:rsidR="00C9303E" w:rsidRPr="00C9303E" w:rsidRDefault="00C9303E" w:rsidP="00680029">
            <w:pPr>
              <w:rPr>
                <w:b/>
              </w:rPr>
            </w:pPr>
            <w:r w:rsidRPr="00C9303E">
              <w:rPr>
                <w:b/>
              </w:rPr>
              <w:t>Tuki-, koulutus</w:t>
            </w:r>
            <w:r w:rsidR="00AD737E">
              <w:rPr>
                <w:b/>
              </w:rPr>
              <w:t>- ja ohjaus</w:t>
            </w:r>
            <w:r w:rsidRPr="00C9303E">
              <w:rPr>
                <w:b/>
              </w:rPr>
              <w:t>taidot</w:t>
            </w:r>
          </w:p>
          <w:p w14:paraId="1902C355" w14:textId="77777777" w:rsidR="00C9303E" w:rsidRPr="00680029" w:rsidRDefault="00C9303E" w:rsidP="00680029">
            <w:r w:rsidRPr="00680029">
              <w:t> </w:t>
            </w:r>
          </w:p>
        </w:tc>
      </w:tr>
      <w:tr w:rsidR="00C9303E" w:rsidRPr="00680029" w14:paraId="65E0D87A" w14:textId="77777777" w:rsidTr="005B4E18">
        <w:tc>
          <w:tcPr>
            <w:tcW w:w="4231" w:type="dxa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6675E492" w14:textId="77777777" w:rsidR="00C9303E" w:rsidRPr="00680029" w:rsidRDefault="00C9303E" w:rsidP="0094682F">
            <w:r w:rsidRPr="00680029">
              <w:t>O</w:t>
            </w:r>
            <w:r>
              <w:t xml:space="preserve">pettajien täydennyskoulutustarpeen kartoittaminen (esim. Google kysely, </w:t>
            </w:r>
            <w:proofErr w:type="spellStart"/>
            <w:r>
              <w:t>Opeka</w:t>
            </w:r>
            <w:proofErr w:type="spellEnd"/>
            <w:r>
              <w:t xml:space="preserve"> – </w:t>
            </w:r>
            <w:proofErr w:type="spellStart"/>
            <w:r>
              <w:t>Oppika</w:t>
            </w:r>
            <w:proofErr w:type="spellEnd"/>
            <w:r>
              <w:t>)</w:t>
            </w:r>
            <w:r w:rsidRPr="00680029">
              <w:t>.</w:t>
            </w:r>
          </w:p>
        </w:tc>
        <w:tc>
          <w:tcPr>
            <w:tcW w:w="1843" w:type="dxa"/>
            <w:shd w:val="clear" w:color="auto" w:fill="FFFFFF"/>
          </w:tcPr>
          <w:p w14:paraId="53CE9F5D" w14:textId="7E453D9E" w:rsidR="00C9303E" w:rsidRPr="00680029" w:rsidRDefault="00C9303E" w:rsidP="00680029"/>
        </w:tc>
        <w:tc>
          <w:tcPr>
            <w:tcW w:w="3761" w:type="dxa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38C482F6" w14:textId="77777777" w:rsidR="00C9303E" w:rsidRPr="00680029" w:rsidRDefault="00C9303E" w:rsidP="00680029">
            <w:r w:rsidRPr="00680029">
              <w:t> </w:t>
            </w:r>
          </w:p>
        </w:tc>
      </w:tr>
      <w:tr w:rsidR="00C9303E" w:rsidRPr="00680029" w14:paraId="7BD2CE11" w14:textId="77777777" w:rsidTr="005B4E18">
        <w:tc>
          <w:tcPr>
            <w:tcW w:w="4231" w:type="dxa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7DDDBA9A" w14:textId="77777777" w:rsidR="00C9303E" w:rsidRPr="00680029" w:rsidRDefault="00C9303E" w:rsidP="00680029">
            <w:proofErr w:type="spellStart"/>
            <w:r>
              <w:t>TVT-tuen</w:t>
            </w:r>
            <w:proofErr w:type="spellEnd"/>
            <w:r>
              <w:t xml:space="preserve"> järjestäminen ja organisointi, erilaiset tukimuodot</w:t>
            </w:r>
          </w:p>
        </w:tc>
        <w:tc>
          <w:tcPr>
            <w:tcW w:w="1843" w:type="dxa"/>
            <w:shd w:val="clear" w:color="auto" w:fill="FFFFFF"/>
          </w:tcPr>
          <w:p w14:paraId="3E4C9092" w14:textId="4159C4EB" w:rsidR="003E5907" w:rsidRPr="00680029" w:rsidRDefault="003E5907" w:rsidP="00680029">
            <w:bookmarkStart w:id="0" w:name="_GoBack"/>
            <w:bookmarkEnd w:id="0"/>
          </w:p>
        </w:tc>
        <w:tc>
          <w:tcPr>
            <w:tcW w:w="3761" w:type="dxa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1A52F6CD" w14:textId="77777777" w:rsidR="00C9303E" w:rsidRPr="00680029" w:rsidRDefault="00C9303E" w:rsidP="00680029">
            <w:r w:rsidRPr="00680029">
              <w:t> </w:t>
            </w:r>
          </w:p>
        </w:tc>
      </w:tr>
      <w:tr w:rsidR="00C9303E" w:rsidRPr="00680029" w14:paraId="6160A245" w14:textId="77777777" w:rsidTr="005B4E18">
        <w:tc>
          <w:tcPr>
            <w:tcW w:w="4231" w:type="dxa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</w:tcPr>
          <w:p w14:paraId="613859D6" w14:textId="6CBA6C8D" w:rsidR="00C9303E" w:rsidRDefault="00C9303E" w:rsidP="00680029">
            <w:r>
              <w:t>Ohjaukselliset taidot (esim. vertaistukena toimiminen, aikuiskouluttajana toimiminen, kollegan kohtaaminen)</w:t>
            </w:r>
          </w:p>
        </w:tc>
        <w:tc>
          <w:tcPr>
            <w:tcW w:w="1843" w:type="dxa"/>
            <w:shd w:val="clear" w:color="auto" w:fill="FFFFFF"/>
          </w:tcPr>
          <w:p w14:paraId="49DB43BA" w14:textId="77777777" w:rsidR="00C9303E" w:rsidRPr="00680029" w:rsidRDefault="00C9303E" w:rsidP="00680029"/>
        </w:tc>
        <w:tc>
          <w:tcPr>
            <w:tcW w:w="3761" w:type="dxa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</w:tcPr>
          <w:p w14:paraId="7BC2205E" w14:textId="77777777" w:rsidR="00C9303E" w:rsidRPr="00680029" w:rsidRDefault="00C9303E" w:rsidP="00680029"/>
        </w:tc>
      </w:tr>
    </w:tbl>
    <w:p w14:paraId="533E0F1A" w14:textId="77777777" w:rsidR="00680029" w:rsidRDefault="00680029" w:rsidP="002A302A"/>
    <w:p w14:paraId="0ED630B7" w14:textId="77777777" w:rsidR="00680029" w:rsidRDefault="00054C3E" w:rsidP="002A302A">
      <w:pPr>
        <w:rPr>
          <w:b/>
        </w:rPr>
      </w:pPr>
      <w:r w:rsidRPr="00054C3E">
        <w:rPr>
          <w:b/>
        </w:rPr>
        <w:t>Osa 2, toteutus</w:t>
      </w:r>
    </w:p>
    <w:p w14:paraId="4A178EE8" w14:textId="77777777" w:rsidR="00054C3E" w:rsidRDefault="00054C3E" w:rsidP="002A302A">
      <w:pPr>
        <w:rPr>
          <w:b/>
        </w:rPr>
      </w:pPr>
    </w:p>
    <w:p w14:paraId="04D23D7E" w14:textId="77777777" w:rsidR="00054C3E" w:rsidRPr="00E73946" w:rsidRDefault="00054C3E" w:rsidP="002A302A">
      <w:r w:rsidRPr="00E73946">
        <w:t>Kuvaa tässä, miten ja millä menetelmillä haluaisit kouluttautua? (Esim. pienryhmässä tapahtuvana koulutuksena, itsenäisesti opiskellen mutta tarvittaessa tukea saaden, etäopiskeluna, tukivideoiden avulla, erillisessä koulutuspäivässä tms.)</w:t>
      </w:r>
    </w:p>
    <w:p w14:paraId="108DAAC5" w14:textId="77777777" w:rsidR="008A668B" w:rsidRPr="00E73946" w:rsidRDefault="008A668B" w:rsidP="002A302A"/>
    <w:p w14:paraId="25DD108C" w14:textId="77777777" w:rsidR="008A668B" w:rsidRPr="00E73946" w:rsidRDefault="008A668B" w:rsidP="002A302A">
      <w:r w:rsidRPr="00E73946">
        <w:t>Voit kirjata näitä myös yllä olevan taulukon oikeaan sarakkeeseen silloin, kun toivomasi menetelmä liittyy suoraan johonkin sisältöön.</w:t>
      </w:r>
    </w:p>
    <w:p w14:paraId="2CD0A18E" w14:textId="77777777" w:rsidR="008A668B" w:rsidRPr="00E73946" w:rsidRDefault="008A668B" w:rsidP="002A302A"/>
    <w:p w14:paraId="5AD27E21" w14:textId="77777777" w:rsidR="008A668B" w:rsidRPr="00E73946" w:rsidRDefault="008A668B" w:rsidP="002A302A">
      <w:r w:rsidRPr="00E73946">
        <w:t>Huomaathan, että kaikkia toiveita ei voida toteuttaa, mutta yritämme löytää päälinjat.</w:t>
      </w:r>
    </w:p>
    <w:sectPr w:rsidR="008A668B" w:rsidRPr="00E73946" w:rsidSect="001874C5">
      <w:headerReference w:type="default" r:id="rId7"/>
      <w:pgSz w:w="11906" w:h="16838"/>
      <w:pgMar w:top="567" w:right="851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560707" w14:textId="77777777" w:rsidR="00A76FF3" w:rsidRDefault="00A76FF3" w:rsidP="008B3910">
      <w:r>
        <w:separator/>
      </w:r>
    </w:p>
  </w:endnote>
  <w:endnote w:type="continuationSeparator" w:id="0">
    <w:p w14:paraId="193BE02E" w14:textId="77777777" w:rsidR="00A76FF3" w:rsidRDefault="00A76FF3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49A2D1" w14:textId="77777777" w:rsidR="00A76FF3" w:rsidRDefault="00A76FF3" w:rsidP="008B3910">
      <w:r>
        <w:separator/>
      </w:r>
    </w:p>
  </w:footnote>
  <w:footnote w:type="continuationSeparator" w:id="0">
    <w:p w14:paraId="7944A16D" w14:textId="77777777" w:rsidR="00A76FF3" w:rsidRDefault="00A76FF3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682700" w14:textId="77777777" w:rsidR="008C0E77" w:rsidRDefault="008C0E77" w:rsidP="009A1F52">
    <w:pPr>
      <w:pStyle w:val="Yltunniste"/>
      <w:tabs>
        <w:tab w:val="clear" w:pos="4819"/>
        <w:tab w:val="clear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029"/>
    <w:rsid w:val="00054C3E"/>
    <w:rsid w:val="00087B70"/>
    <w:rsid w:val="00150999"/>
    <w:rsid w:val="001874C5"/>
    <w:rsid w:val="001A187C"/>
    <w:rsid w:val="0023534D"/>
    <w:rsid w:val="002714C1"/>
    <w:rsid w:val="00275955"/>
    <w:rsid w:val="00295AF3"/>
    <w:rsid w:val="002A302A"/>
    <w:rsid w:val="002B4211"/>
    <w:rsid w:val="002B6B27"/>
    <w:rsid w:val="002D55D2"/>
    <w:rsid w:val="003125DC"/>
    <w:rsid w:val="003C7B04"/>
    <w:rsid w:val="003E5907"/>
    <w:rsid w:val="00434DB8"/>
    <w:rsid w:val="004C7004"/>
    <w:rsid w:val="004F7E4F"/>
    <w:rsid w:val="00513B67"/>
    <w:rsid w:val="00546DD2"/>
    <w:rsid w:val="005B4E18"/>
    <w:rsid w:val="005D0A38"/>
    <w:rsid w:val="006275AA"/>
    <w:rsid w:val="00643067"/>
    <w:rsid w:val="00680029"/>
    <w:rsid w:val="006C3DE6"/>
    <w:rsid w:val="006E3D20"/>
    <w:rsid w:val="0070174A"/>
    <w:rsid w:val="007A536A"/>
    <w:rsid w:val="008171AC"/>
    <w:rsid w:val="008725F2"/>
    <w:rsid w:val="008A668B"/>
    <w:rsid w:val="008B0028"/>
    <w:rsid w:val="008B3910"/>
    <w:rsid w:val="008C0E77"/>
    <w:rsid w:val="008F64CD"/>
    <w:rsid w:val="00940CAE"/>
    <w:rsid w:val="0094682F"/>
    <w:rsid w:val="00990CCC"/>
    <w:rsid w:val="009A1F52"/>
    <w:rsid w:val="00A13D62"/>
    <w:rsid w:val="00A76FF3"/>
    <w:rsid w:val="00AC5F30"/>
    <w:rsid w:val="00AD737E"/>
    <w:rsid w:val="00B24B46"/>
    <w:rsid w:val="00BB3FC8"/>
    <w:rsid w:val="00C9303E"/>
    <w:rsid w:val="00D8465D"/>
    <w:rsid w:val="00DB13D5"/>
    <w:rsid w:val="00DD3E07"/>
    <w:rsid w:val="00DE55DF"/>
    <w:rsid w:val="00E7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9815F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171AC"/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Theme="majorEastAsia" w:cstheme="majorHAnsi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Theme="majorEastAsia" w:cstheme="majorHAnsi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Theme="majorEastAsia" w:cstheme="majorHAnsi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Theme="majorEastAsia" w:cstheme="majorHAnsi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Theme="majorEastAsia" w:cstheme="majorHAnsi"/>
      <w:b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A1F52"/>
    <w:rPr>
      <w:rFonts w:eastAsiaTheme="majorEastAsia" w:cstheme="majorHAnsi"/>
      <w:b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A1F52"/>
    <w:rPr>
      <w:rFonts w:eastAsiaTheme="majorEastAsia" w:cstheme="majorHAnsi"/>
      <w:b/>
      <w:bCs/>
      <w:sz w:val="32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A1F52"/>
    <w:rPr>
      <w:rFonts w:eastAsiaTheme="majorEastAsia" w:cstheme="majorHAnsi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Theme="majorEastAsia" w:cstheme="majorHAnsi"/>
      <w:b/>
      <w:iCs/>
      <w:sz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A1F52"/>
    <w:rPr>
      <w:rFonts w:eastAsiaTheme="majorEastAsia" w:cstheme="majorHAnsi"/>
      <w:b/>
      <w:iCs/>
      <w:sz w:val="28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B6B27"/>
    <w:rPr>
      <w:rFonts w:eastAsiaTheme="majorEastAsia" w:cstheme="majorHAns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171AC"/>
    <w:rPr>
      <w:rFonts w:eastAsiaTheme="majorEastAsia" w:cstheme="majorHAnsi"/>
      <w:bCs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171AC"/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Theme="majorEastAsia" w:cstheme="majorHAnsi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Theme="majorEastAsia" w:cstheme="majorHAnsi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Theme="majorEastAsia" w:cstheme="majorHAnsi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Theme="majorEastAsia" w:cstheme="majorHAnsi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Theme="majorEastAsia" w:cstheme="majorHAnsi"/>
      <w:b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A1F52"/>
    <w:rPr>
      <w:rFonts w:eastAsiaTheme="majorEastAsia" w:cstheme="majorHAnsi"/>
      <w:b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A1F52"/>
    <w:rPr>
      <w:rFonts w:eastAsiaTheme="majorEastAsia" w:cstheme="majorHAnsi"/>
      <w:b/>
      <w:bCs/>
      <w:sz w:val="32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A1F52"/>
    <w:rPr>
      <w:rFonts w:eastAsiaTheme="majorEastAsia" w:cstheme="majorHAnsi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Theme="majorEastAsia" w:cstheme="majorHAnsi"/>
      <w:b/>
      <w:iCs/>
      <w:sz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A1F52"/>
    <w:rPr>
      <w:rFonts w:eastAsiaTheme="majorEastAsia" w:cstheme="majorHAnsi"/>
      <w:b/>
      <w:iCs/>
      <w:sz w:val="28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B6B27"/>
    <w:rPr>
      <w:rFonts w:eastAsiaTheme="majorEastAsia" w:cstheme="majorHAns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171AC"/>
    <w:rPr>
      <w:rFonts w:eastAsiaTheme="majorEastAsia" w:cstheme="majorHAnsi"/>
      <w:bCs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0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Jyväskylän kaupunki</Company>
  <LinksUpToDate>false</LinksUpToDate>
  <CharactersWithSpaces>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JKL</dc:creator>
  <cp:lastModifiedBy>Sillanpää Suvi</cp:lastModifiedBy>
  <cp:revision>2</cp:revision>
  <dcterms:created xsi:type="dcterms:W3CDTF">2016-11-07T14:31:00Z</dcterms:created>
  <dcterms:modified xsi:type="dcterms:W3CDTF">2016-11-07T14:31:00Z</dcterms:modified>
</cp:coreProperties>
</file>