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2819A" w14:textId="6FFFA342" w:rsidR="00716295" w:rsidRPr="0079522B" w:rsidRDefault="0079522B">
      <w:pPr>
        <w:rPr>
          <w:b/>
          <w:bCs/>
        </w:rPr>
      </w:pPr>
      <w:r w:rsidRPr="0079522B">
        <w:rPr>
          <w:b/>
          <w:bCs/>
        </w:rPr>
        <w:t>Lapsen fyysiset perustarpeet</w:t>
      </w:r>
      <w:r>
        <w:rPr>
          <w:b/>
          <w:bCs/>
        </w:rPr>
        <w:t xml:space="preserve"> -ryhmätyö</w:t>
      </w:r>
    </w:p>
    <w:p w14:paraId="5333E013" w14:textId="59356999" w:rsidR="0079522B" w:rsidRDefault="0079522B">
      <w:r>
        <w:t>Jakaudutaan 5 ryhmään</w:t>
      </w:r>
    </w:p>
    <w:p w14:paraId="18540ED0" w14:textId="5B4810F1" w:rsidR="0079522B" w:rsidRDefault="0079522B">
      <w:r>
        <w:t>Jokainen ryhmä saa oman aiheen fyysisistä perustarpeista:</w:t>
      </w:r>
    </w:p>
    <w:p w14:paraId="145AE64F" w14:textId="35903F34" w:rsidR="0079522B" w:rsidRDefault="0079522B" w:rsidP="0079522B">
      <w:pPr>
        <w:pStyle w:val="Luettelokappale"/>
        <w:numPr>
          <w:ilvl w:val="0"/>
          <w:numId w:val="1"/>
        </w:numPr>
      </w:pPr>
      <w:r>
        <w:t>Ruokailu ja ravitsemus</w:t>
      </w:r>
    </w:p>
    <w:p w14:paraId="0C77C8A1" w14:textId="242EE7D8" w:rsidR="0079522B" w:rsidRDefault="0079522B" w:rsidP="0079522B">
      <w:pPr>
        <w:pStyle w:val="Luettelokappale"/>
        <w:numPr>
          <w:ilvl w:val="0"/>
          <w:numId w:val="1"/>
        </w:numPr>
      </w:pPr>
      <w:r>
        <w:t>Pukeutuminen ja riisuminen</w:t>
      </w:r>
    </w:p>
    <w:p w14:paraId="0F23CE31" w14:textId="72005D43" w:rsidR="0079522B" w:rsidRDefault="0079522B" w:rsidP="0079522B">
      <w:pPr>
        <w:pStyle w:val="Luettelokappale"/>
        <w:numPr>
          <w:ilvl w:val="0"/>
          <w:numId w:val="1"/>
        </w:numPr>
      </w:pPr>
      <w:r>
        <w:t>Wc-toiminnot ja hygienia</w:t>
      </w:r>
    </w:p>
    <w:p w14:paraId="6B3763BC" w14:textId="50C1B561" w:rsidR="0079522B" w:rsidRDefault="0079522B" w:rsidP="0079522B">
      <w:pPr>
        <w:pStyle w:val="Luettelokappale"/>
        <w:numPr>
          <w:ilvl w:val="0"/>
          <w:numId w:val="1"/>
        </w:numPr>
      </w:pPr>
      <w:r>
        <w:t xml:space="preserve">Uni ja lepo </w:t>
      </w:r>
    </w:p>
    <w:p w14:paraId="062917F4" w14:textId="7D38A4BB" w:rsidR="0079522B" w:rsidRDefault="0079522B" w:rsidP="0079522B">
      <w:pPr>
        <w:pStyle w:val="Luettelokappale"/>
        <w:numPr>
          <w:ilvl w:val="0"/>
          <w:numId w:val="1"/>
        </w:numPr>
      </w:pPr>
      <w:r>
        <w:t>Ulkoilu ja liikunta</w:t>
      </w:r>
    </w:p>
    <w:p w14:paraId="648768DD" w14:textId="2D42BA55" w:rsidR="0079522B" w:rsidRDefault="0079522B" w:rsidP="0079522B">
      <w:r>
        <w:t>Ryhmä tutustuu oman aihealueen materiaaliin ja vastaa esitettyihin kysymyksiin.</w:t>
      </w:r>
    </w:p>
    <w:p w14:paraId="045D7302" w14:textId="2257220E" w:rsidR="0079522B" w:rsidRDefault="0079522B" w:rsidP="0079522B">
      <w:r>
        <w:t>Ryhmätyö toteutetaan joko Powerpoint tai posteri muotoon.</w:t>
      </w:r>
    </w:p>
    <w:p w14:paraId="3D31008D" w14:textId="57083E13" w:rsidR="0079522B" w:rsidRDefault="0079522B" w:rsidP="0079522B">
      <w:r>
        <w:t>Ryhmä valmistautuu esittelemään ja kertomaan omasta aihealueesta muille ryhmäläisille.</w:t>
      </w:r>
    </w:p>
    <w:p w14:paraId="51F531F2" w14:textId="77777777" w:rsidR="0079522B" w:rsidRDefault="0079522B" w:rsidP="0079522B"/>
    <w:p w14:paraId="4E5EC840" w14:textId="77777777" w:rsidR="0079522B" w:rsidRDefault="0079522B" w:rsidP="0079522B"/>
    <w:p w14:paraId="20AB31C8" w14:textId="77777777" w:rsidR="0079522B" w:rsidRDefault="0079522B"/>
    <w:sectPr w:rsidR="0079522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5BF2"/>
    <w:multiLevelType w:val="hybridMultilevel"/>
    <w:tmpl w:val="2B2231B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68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2B"/>
    <w:rsid w:val="003602E3"/>
    <w:rsid w:val="00716295"/>
    <w:rsid w:val="0079522B"/>
    <w:rsid w:val="00AA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FBC8"/>
  <w15:chartTrackingRefBased/>
  <w15:docId w15:val="{0B6AA5C2-559B-44F3-A702-6851509C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952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952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952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952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952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952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952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952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952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95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95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95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9522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9522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9522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9522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9522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9522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952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95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952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95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952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9522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9522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9522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95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9522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952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405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2026-08-31T07:57:00Z</dcterms:created>
  <dcterms:modified xsi:type="dcterms:W3CDTF">2026-08-31T08:03:00Z</dcterms:modified>
</cp:coreProperties>
</file>