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FF65E" w14:textId="2208C797" w:rsidR="001C1C4D" w:rsidRPr="007911CF" w:rsidRDefault="000E1732">
      <w:pPr>
        <w:rPr>
          <w:i/>
          <w:u w:val="single"/>
        </w:rPr>
      </w:pPr>
      <w:bookmarkStart w:id="0" w:name="_GoBack"/>
      <w:bookmarkEnd w:id="0"/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474773AF" wp14:editId="0D350194">
            <wp:simplePos x="0" y="0"/>
            <wp:positionH relativeFrom="column">
              <wp:posOffset>626110</wp:posOffset>
            </wp:positionH>
            <wp:positionV relativeFrom="paragraph">
              <wp:posOffset>1437005</wp:posOffset>
            </wp:positionV>
            <wp:extent cx="4072255" cy="7239000"/>
            <wp:effectExtent l="0" t="0" r="0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1A3">
        <w:t xml:space="preserve">Tein </w:t>
      </w:r>
      <w:r w:rsidR="0087790E">
        <w:t>vaaterekin kaverin kanssa</w:t>
      </w:r>
      <w:r w:rsidR="008446D5">
        <w:t>. Aloitimme sahaa</w:t>
      </w:r>
      <w:r w:rsidR="00F016CB">
        <w:t xml:space="preserve">malla </w:t>
      </w:r>
      <w:r w:rsidR="00AD5C18">
        <w:t xml:space="preserve">sopivan kokoisia lautoja </w:t>
      </w:r>
      <w:proofErr w:type="gramStart"/>
      <w:r w:rsidR="00AD5C18">
        <w:t>puulaudoista,</w:t>
      </w:r>
      <w:r w:rsidR="005B0C51">
        <w:t xml:space="preserve"> </w:t>
      </w:r>
      <w:r w:rsidR="001A1EB1">
        <w:t xml:space="preserve"> jotta</w:t>
      </w:r>
      <w:proofErr w:type="gramEnd"/>
      <w:r w:rsidR="001A1EB1">
        <w:t xml:space="preserve"> saataisiin niistä rekille jalusta, </w:t>
      </w:r>
      <w:r w:rsidR="00F827B8">
        <w:t xml:space="preserve">sivutuet ja </w:t>
      </w:r>
      <w:r w:rsidR="004F6380">
        <w:t>ylähylly. Sahasimme ne</w:t>
      </w:r>
      <w:r w:rsidR="006D30BA">
        <w:t xml:space="preserve"> </w:t>
      </w:r>
      <w:r w:rsidR="000704A2">
        <w:t xml:space="preserve">käsisahalla. </w:t>
      </w:r>
      <w:r w:rsidR="003B626B">
        <w:t>Sa</w:t>
      </w:r>
      <w:r w:rsidR="003662B7">
        <w:t>haa</w:t>
      </w:r>
      <w:r w:rsidR="00696303">
        <w:t>misen jälkeen hioimme laudat tasohöylällä</w:t>
      </w:r>
      <w:r w:rsidR="00AA5AE5">
        <w:t xml:space="preserve">. </w:t>
      </w:r>
      <w:r w:rsidR="009E2759">
        <w:t>Karkea</w:t>
      </w:r>
      <w:r w:rsidR="009E2759">
        <w:rPr>
          <w:lang w:val="sv-SE"/>
        </w:rPr>
        <w:t xml:space="preserve">t </w:t>
      </w:r>
      <w:proofErr w:type="spellStart"/>
      <w:proofErr w:type="gramStart"/>
      <w:r w:rsidR="009E2759">
        <w:rPr>
          <w:lang w:val="sv-SE"/>
        </w:rPr>
        <w:t>kohdat</w:t>
      </w:r>
      <w:proofErr w:type="spellEnd"/>
      <w:r w:rsidR="009E2759">
        <w:rPr>
          <w:lang w:val="sv-SE"/>
        </w:rPr>
        <w:t xml:space="preserve"> </w:t>
      </w:r>
      <w:r w:rsidR="00D4299E">
        <w:t xml:space="preserve"> laudoista</w:t>
      </w:r>
      <w:proofErr w:type="gramEnd"/>
      <w:r w:rsidR="00D4299E">
        <w:t xml:space="preserve"> hiottiin hiomapapereilla. Sen jälkeen </w:t>
      </w:r>
      <w:r w:rsidR="00494707">
        <w:t xml:space="preserve">tarvitsimme </w:t>
      </w:r>
      <w:proofErr w:type="spellStart"/>
      <w:r w:rsidR="00494707">
        <w:t>tohoa</w:t>
      </w:r>
      <w:proofErr w:type="spellEnd"/>
      <w:r w:rsidR="00494707">
        <w:t xml:space="preserve"> polttamaan laudoille </w:t>
      </w:r>
      <w:r w:rsidR="002B5264">
        <w:t>tumman pinnan.</w:t>
      </w:r>
      <w:r w:rsidR="00D7790D">
        <w:t xml:space="preserve"> </w:t>
      </w:r>
      <w:proofErr w:type="spellStart"/>
      <w:r w:rsidR="00FA4F6A">
        <w:t>Tohon</w:t>
      </w:r>
      <w:proofErr w:type="spellEnd"/>
      <w:r w:rsidR="00FA4F6A">
        <w:t xml:space="preserve"> käytön jälke</w:t>
      </w:r>
      <w:r w:rsidR="002B5264">
        <w:t>en me</w:t>
      </w:r>
      <w:r w:rsidR="006D51B7">
        <w:t>nimme lakk</w:t>
      </w:r>
      <w:r w:rsidR="007911CF">
        <w:t xml:space="preserve">aamaan laudat kahteen </w:t>
      </w:r>
      <w:r w:rsidR="00CF683A">
        <w:t xml:space="preserve">kertaan. Kuivumisen jälkeen </w:t>
      </w:r>
      <w:r w:rsidR="004807A8">
        <w:t xml:space="preserve">ruuvattiin ja </w:t>
      </w:r>
      <w:proofErr w:type="gramStart"/>
      <w:r w:rsidR="004807A8">
        <w:t>liimattiin</w:t>
      </w:r>
      <w:r w:rsidR="005E1FBA">
        <w:t xml:space="preserve"> </w:t>
      </w:r>
      <w:r w:rsidR="00CF4D4F">
        <w:t xml:space="preserve"> sivutuet</w:t>
      </w:r>
      <w:proofErr w:type="gramEnd"/>
      <w:r w:rsidR="00CF4D4F">
        <w:t xml:space="preserve"> jalustaan, ja ylähylly </w:t>
      </w:r>
      <w:r w:rsidR="005E1FBA">
        <w:t xml:space="preserve">sivutukiin. </w:t>
      </w:r>
      <w:r w:rsidR="004807A8">
        <w:t>Kun rekki tuntui pysyvän koossa</w:t>
      </w:r>
      <w:r w:rsidR="000F557A">
        <w:t xml:space="preserve">, niin porattiin sivutukiin reiät rautatangolle, joka tuli rekin yläosaan. </w:t>
      </w:r>
      <w:r w:rsidR="00480B5F">
        <w:t xml:space="preserve">Tanko sahattiin rautasahalla, ja laitettiin se reikien läpi. </w:t>
      </w:r>
    </w:p>
    <w:sectPr w:rsidR="001C1C4D" w:rsidRPr="007911C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4D"/>
    <w:rsid w:val="000704A2"/>
    <w:rsid w:val="000E1732"/>
    <w:rsid w:val="000F557A"/>
    <w:rsid w:val="001A1EB1"/>
    <w:rsid w:val="001C1C4D"/>
    <w:rsid w:val="00220BC7"/>
    <w:rsid w:val="002B5264"/>
    <w:rsid w:val="003662B7"/>
    <w:rsid w:val="003B626B"/>
    <w:rsid w:val="003D65D9"/>
    <w:rsid w:val="003E4CCA"/>
    <w:rsid w:val="00456CA4"/>
    <w:rsid w:val="004617E9"/>
    <w:rsid w:val="004807A8"/>
    <w:rsid w:val="00480B5F"/>
    <w:rsid w:val="00494707"/>
    <w:rsid w:val="004F6380"/>
    <w:rsid w:val="005B0C51"/>
    <w:rsid w:val="005E1FBA"/>
    <w:rsid w:val="00696303"/>
    <w:rsid w:val="006D30BA"/>
    <w:rsid w:val="006D51B7"/>
    <w:rsid w:val="007911CF"/>
    <w:rsid w:val="007C239D"/>
    <w:rsid w:val="007E2883"/>
    <w:rsid w:val="008446D5"/>
    <w:rsid w:val="0087790E"/>
    <w:rsid w:val="008801A3"/>
    <w:rsid w:val="00906551"/>
    <w:rsid w:val="009E2759"/>
    <w:rsid w:val="00AA5AE5"/>
    <w:rsid w:val="00AD5C18"/>
    <w:rsid w:val="00AE071B"/>
    <w:rsid w:val="00B33B53"/>
    <w:rsid w:val="00CF4D4F"/>
    <w:rsid w:val="00CF683A"/>
    <w:rsid w:val="00D212C9"/>
    <w:rsid w:val="00D4299E"/>
    <w:rsid w:val="00D7790D"/>
    <w:rsid w:val="00D86A21"/>
    <w:rsid w:val="00EB7A02"/>
    <w:rsid w:val="00F016CB"/>
    <w:rsid w:val="00F142FF"/>
    <w:rsid w:val="00F827B8"/>
    <w:rsid w:val="00FA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4DA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Kuntien Tiera Oy, Mikkelin toimipiste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-käyttäjä</dc:creator>
  <cp:keywords/>
  <dc:description/>
  <cp:lastModifiedBy>Paakkari Juho</cp:lastModifiedBy>
  <cp:revision>2</cp:revision>
  <dcterms:created xsi:type="dcterms:W3CDTF">2016-05-30T05:56:00Z</dcterms:created>
  <dcterms:modified xsi:type="dcterms:W3CDTF">2016-05-30T05:56:00Z</dcterms:modified>
</cp:coreProperties>
</file>