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4836" w14:textId="77777777" w:rsidR="008E5E30" w:rsidRDefault="008E5E30" w:rsidP="008E5E30">
      <w:pPr>
        <w:rPr>
          <w:b/>
          <w:bCs/>
          <w:sz w:val="28"/>
          <w:szCs w:val="28"/>
          <w:u w:val="single"/>
        </w:rPr>
      </w:pPr>
      <w:r w:rsidRPr="00AD4621">
        <w:rPr>
          <w:b/>
          <w:bCs/>
          <w:sz w:val="28"/>
          <w:szCs w:val="28"/>
          <w:u w:val="single"/>
        </w:rPr>
        <w:t xml:space="preserve">Turvallisuus luonto ja elämystoiminnassa 3 osp </w:t>
      </w:r>
    </w:p>
    <w:p w14:paraId="039AF5A5" w14:textId="77777777" w:rsidR="008E5E30" w:rsidRDefault="008E5E30" w:rsidP="008E5E30">
      <w:r w:rsidRPr="003722FD">
        <w:rPr>
          <w:b/>
          <w:bCs/>
        </w:rPr>
        <w:t>Opiskelija osaa</w:t>
      </w:r>
    </w:p>
    <w:p w14:paraId="6ACE7B5D" w14:textId="77777777" w:rsidR="008E5E30" w:rsidRDefault="008E5E30" w:rsidP="008E5E30">
      <w:pPr>
        <w:pStyle w:val="Luettelokappale"/>
        <w:numPr>
          <w:ilvl w:val="0"/>
          <w:numId w:val="1"/>
        </w:numPr>
      </w:pPr>
      <w:r>
        <w:t xml:space="preserve"> </w:t>
      </w:r>
      <w:r w:rsidRPr="003722FD">
        <w:t>järjestää luonto- ja elämystoimintaa huomioiden turvallisuusasiat</w:t>
      </w:r>
    </w:p>
    <w:p w14:paraId="0E5F9BB2" w14:textId="77777777" w:rsidR="008E5E30" w:rsidRDefault="008E5E30" w:rsidP="008E5E30">
      <w:pPr>
        <w:rPr>
          <w:b/>
          <w:bCs/>
        </w:rPr>
      </w:pPr>
      <w:r w:rsidRPr="003722FD">
        <w:rPr>
          <w:b/>
          <w:bCs/>
        </w:rPr>
        <w:t>TEHTÄVÄ:</w:t>
      </w:r>
    </w:p>
    <w:p w14:paraId="04E4A75A" w14:textId="77777777" w:rsidR="008E5E30" w:rsidRPr="00237906" w:rsidRDefault="008E5E30" w:rsidP="008E5E30">
      <w:pPr>
        <w:rPr>
          <w:u w:val="single"/>
        </w:rPr>
      </w:pPr>
      <w:r w:rsidRPr="00237906">
        <w:rPr>
          <w:u w:val="single"/>
        </w:rPr>
        <w:t xml:space="preserve">Valitse </w:t>
      </w:r>
      <w:r w:rsidRPr="00A11A1E">
        <w:rPr>
          <w:b/>
          <w:bCs/>
          <w:u w:val="single"/>
        </w:rPr>
        <w:t xml:space="preserve">yksi </w:t>
      </w:r>
      <w:r w:rsidRPr="00237906">
        <w:rPr>
          <w:u w:val="single"/>
        </w:rPr>
        <w:t>seuraavista luonto- ja elämystoiminnan muodoista:</w:t>
      </w:r>
    </w:p>
    <w:p w14:paraId="52F4D733" w14:textId="77777777" w:rsidR="008E5E30" w:rsidRPr="00EB72AD" w:rsidRDefault="008E5E30" w:rsidP="008E5E30">
      <w:pPr>
        <w:pStyle w:val="Luettelokappale"/>
        <w:numPr>
          <w:ilvl w:val="0"/>
          <w:numId w:val="1"/>
        </w:numPr>
        <w:rPr>
          <w:b/>
          <w:bCs/>
        </w:rPr>
      </w:pPr>
      <w:r w:rsidRPr="00EB72AD">
        <w:rPr>
          <w:b/>
          <w:bCs/>
        </w:rPr>
        <w:t xml:space="preserve">syksyinen aamupäivän retki lähimetsään 3–5 v. ryhmän kanssa </w:t>
      </w:r>
    </w:p>
    <w:p w14:paraId="15F09F83" w14:textId="77777777" w:rsidR="008E5E30" w:rsidRPr="00EB72AD" w:rsidRDefault="008E5E30" w:rsidP="008E5E30">
      <w:pPr>
        <w:pStyle w:val="Luettelokappale"/>
        <w:numPr>
          <w:ilvl w:val="0"/>
          <w:numId w:val="1"/>
        </w:numPr>
        <w:rPr>
          <w:b/>
          <w:bCs/>
        </w:rPr>
      </w:pPr>
      <w:r w:rsidRPr="00EB72AD">
        <w:rPr>
          <w:b/>
          <w:bCs/>
        </w:rPr>
        <w:t xml:space="preserve">aamupäivän hiihtoretki laavulle esiopetusryhmän kanssa </w:t>
      </w:r>
    </w:p>
    <w:p w14:paraId="4B243237" w14:textId="77777777" w:rsidR="008E5E30" w:rsidRDefault="008E5E30" w:rsidP="008E5E30">
      <w:pPr>
        <w:pStyle w:val="Luettelokappale"/>
        <w:numPr>
          <w:ilvl w:val="0"/>
          <w:numId w:val="1"/>
        </w:numPr>
        <w:rPr>
          <w:b/>
          <w:bCs/>
        </w:rPr>
      </w:pPr>
      <w:r w:rsidRPr="65B4D15C">
        <w:rPr>
          <w:b/>
          <w:bCs/>
        </w:rPr>
        <w:t xml:space="preserve">kesäinen aamupäivä rannan läheisyydessä puistossa 2–4 v. ryhmän kanssa </w:t>
      </w:r>
    </w:p>
    <w:p w14:paraId="46A748B6" w14:textId="77777777" w:rsidR="008E5E30" w:rsidRDefault="008E5E30" w:rsidP="008E5E30">
      <w:pPr>
        <w:pStyle w:val="Luettelokappale"/>
        <w:rPr>
          <w:b/>
          <w:bCs/>
        </w:rPr>
      </w:pPr>
    </w:p>
    <w:p w14:paraId="1A9D5B11" w14:textId="77777777" w:rsidR="008E5E30" w:rsidRPr="00984B2A" w:rsidRDefault="008E5E30" w:rsidP="008E5E30">
      <w:pPr>
        <w:rPr>
          <w:b/>
          <w:bCs/>
          <w:u w:val="single"/>
        </w:rPr>
      </w:pPr>
      <w:r w:rsidRPr="00984B2A">
        <w:rPr>
          <w:b/>
          <w:bCs/>
          <w:u w:val="single"/>
        </w:rPr>
        <w:t xml:space="preserve">Vastaa valitsemasi </w:t>
      </w:r>
      <w:r w:rsidRPr="00984B2A">
        <w:rPr>
          <w:u w:val="single"/>
        </w:rPr>
        <w:t xml:space="preserve">luonto- ja elämystoiminnan muodon näkökulmasta kysymyksiin </w:t>
      </w:r>
      <w:r w:rsidRPr="00984B2A">
        <w:rPr>
          <w:b/>
          <w:bCs/>
          <w:u w:val="single"/>
        </w:rPr>
        <w:t>1–5.</w:t>
      </w:r>
    </w:p>
    <w:p w14:paraId="21BB52B3" w14:textId="77777777" w:rsidR="008E5E30" w:rsidRPr="00EB72AD" w:rsidRDefault="008E5E30" w:rsidP="008E5E30">
      <w:pPr>
        <w:pStyle w:val="Luettelokappale"/>
        <w:rPr>
          <w:b/>
          <w:bCs/>
          <w:u w:val="single"/>
        </w:rPr>
      </w:pPr>
    </w:p>
    <w:p w14:paraId="2A60675C" w14:textId="77777777" w:rsidR="008E5E30" w:rsidRPr="00EB72AD" w:rsidRDefault="008E5E30" w:rsidP="008E5E30">
      <w:pPr>
        <w:pStyle w:val="Luettelokappale"/>
        <w:numPr>
          <w:ilvl w:val="0"/>
          <w:numId w:val="2"/>
        </w:numPr>
        <w:rPr>
          <w:b/>
          <w:bCs/>
          <w:u w:val="single"/>
        </w:rPr>
      </w:pPr>
      <w:r w:rsidRPr="00EB72AD">
        <w:rPr>
          <w:b/>
          <w:bCs/>
          <w:u w:val="single"/>
        </w:rPr>
        <w:t>Turvallisuusriskien tunnistaminen</w:t>
      </w:r>
    </w:p>
    <w:p w14:paraId="4F69EF17" w14:textId="77777777" w:rsidR="008E5E30" w:rsidRDefault="008E5E30" w:rsidP="008E5E30">
      <w:pPr>
        <w:pStyle w:val="Luettelokappale"/>
      </w:pPr>
      <w:r w:rsidRPr="00EB72AD">
        <w:t xml:space="preserve">Listaa vähintään viisi (5) mahdollista riskiä, jotka liittyvät valitsemaasi toimintaan. Pohdi myös, mitä seurauksia kyseisillä riskeillä voi olla osallistujille tai ympäristölle. </w:t>
      </w:r>
    </w:p>
    <w:p w14:paraId="2E0627D0" w14:textId="77777777" w:rsidR="008E5E30" w:rsidRPr="00EB72AD" w:rsidRDefault="008E5E30" w:rsidP="008E5E30">
      <w:pPr>
        <w:pStyle w:val="Luettelokappale"/>
      </w:pPr>
    </w:p>
    <w:p w14:paraId="3D3223F7" w14:textId="77777777" w:rsidR="008E5E30" w:rsidRPr="00EB72AD" w:rsidRDefault="008E5E30" w:rsidP="008E5E30">
      <w:pPr>
        <w:pStyle w:val="Luettelokappale"/>
        <w:rPr>
          <w:b/>
          <w:bCs/>
          <w:sz w:val="18"/>
          <w:szCs w:val="18"/>
        </w:rPr>
      </w:pPr>
      <w:r w:rsidRPr="65B4D15C">
        <w:rPr>
          <w:b/>
          <w:bCs/>
          <w:sz w:val="18"/>
          <w:szCs w:val="18"/>
        </w:rPr>
        <w:t>Esimerkkejä:</w:t>
      </w:r>
    </w:p>
    <w:p w14:paraId="479A868F" w14:textId="77777777" w:rsidR="008E5E30" w:rsidRPr="00EB72AD" w:rsidRDefault="008E5E30" w:rsidP="008E5E30">
      <w:pPr>
        <w:pStyle w:val="Luettelokappale"/>
        <w:numPr>
          <w:ilvl w:val="0"/>
          <w:numId w:val="3"/>
        </w:numPr>
        <w:rPr>
          <w:sz w:val="18"/>
          <w:szCs w:val="18"/>
        </w:rPr>
      </w:pPr>
      <w:r w:rsidRPr="65B4D15C">
        <w:rPr>
          <w:sz w:val="18"/>
          <w:szCs w:val="18"/>
        </w:rPr>
        <w:t>Ympäristöolosuhteet (esim. äkilliset säänmuutokset)</w:t>
      </w:r>
    </w:p>
    <w:p w14:paraId="0E28EEE6" w14:textId="77777777" w:rsidR="008E5E30" w:rsidRPr="00EB72AD" w:rsidRDefault="008E5E30" w:rsidP="008E5E30">
      <w:pPr>
        <w:pStyle w:val="Luettelokappale"/>
        <w:numPr>
          <w:ilvl w:val="0"/>
          <w:numId w:val="3"/>
        </w:numPr>
        <w:rPr>
          <w:sz w:val="18"/>
          <w:szCs w:val="18"/>
        </w:rPr>
      </w:pPr>
      <w:r w:rsidRPr="65B4D15C">
        <w:rPr>
          <w:sz w:val="18"/>
          <w:szCs w:val="18"/>
        </w:rPr>
        <w:t>Fyysiset vaarat (esim. loukkaantumiset tai hypotermia)</w:t>
      </w:r>
    </w:p>
    <w:p w14:paraId="5361A3F4" w14:textId="77777777" w:rsidR="008E5E30" w:rsidRDefault="008E5E30" w:rsidP="008E5E30">
      <w:pPr>
        <w:pStyle w:val="Luettelokappale"/>
        <w:numPr>
          <w:ilvl w:val="0"/>
          <w:numId w:val="3"/>
        </w:numPr>
        <w:rPr>
          <w:b/>
          <w:bCs/>
          <w:sz w:val="18"/>
          <w:szCs w:val="18"/>
        </w:rPr>
      </w:pPr>
      <w:r w:rsidRPr="65B4D15C">
        <w:rPr>
          <w:sz w:val="18"/>
          <w:szCs w:val="18"/>
        </w:rPr>
        <w:t>Varusteisiin liittyvät riskit (esim. varusteiden rikkoutuminen</w:t>
      </w:r>
      <w:r w:rsidRPr="65B4D15C">
        <w:rPr>
          <w:b/>
          <w:bCs/>
          <w:sz w:val="18"/>
          <w:szCs w:val="18"/>
        </w:rPr>
        <w:t>)</w:t>
      </w:r>
    </w:p>
    <w:p w14:paraId="63DB9C88" w14:textId="77777777" w:rsidR="008E5E30" w:rsidRDefault="008E5E30" w:rsidP="008E5E30">
      <w:pPr>
        <w:pStyle w:val="Luettelokappale"/>
        <w:rPr>
          <w:b/>
          <w:bCs/>
        </w:rPr>
      </w:pPr>
    </w:p>
    <w:p w14:paraId="7B1105E3" w14:textId="77777777" w:rsidR="008E5E30" w:rsidRPr="00EB72AD" w:rsidRDefault="008E5E30" w:rsidP="008E5E30">
      <w:pPr>
        <w:pStyle w:val="Luettelokappale"/>
        <w:numPr>
          <w:ilvl w:val="0"/>
          <w:numId w:val="2"/>
        </w:numPr>
        <w:rPr>
          <w:b/>
          <w:bCs/>
          <w:u w:val="single"/>
        </w:rPr>
      </w:pPr>
      <w:r w:rsidRPr="00EB72AD">
        <w:rPr>
          <w:b/>
          <w:bCs/>
          <w:u w:val="single"/>
        </w:rPr>
        <w:t xml:space="preserve">Riskienhallinta ja turvallisuustoimet </w:t>
      </w:r>
    </w:p>
    <w:p w14:paraId="571BD8AA" w14:textId="77777777" w:rsidR="008E5E30" w:rsidRPr="00EB72AD" w:rsidRDefault="008E5E30" w:rsidP="008E5E30">
      <w:pPr>
        <w:pStyle w:val="Luettelokappale"/>
      </w:pPr>
      <w:r w:rsidRPr="00EB72AD">
        <w:t>Käytä edellisen kohdan riskilistaasi ja suunnittele toimenpiteitä, joilla nämä riskit voidaan minimoida.</w:t>
      </w:r>
    </w:p>
    <w:p w14:paraId="6253CDB1" w14:textId="77777777" w:rsidR="008E5E30" w:rsidRPr="00EB72AD" w:rsidRDefault="008E5E30" w:rsidP="008E5E30">
      <w:pPr>
        <w:pStyle w:val="Luettelokappale"/>
        <w:rPr>
          <w:sz w:val="18"/>
          <w:szCs w:val="18"/>
        </w:rPr>
      </w:pPr>
      <w:r>
        <w:br/>
      </w:r>
      <w:r w:rsidRPr="65B4D15C">
        <w:rPr>
          <w:b/>
          <w:bCs/>
          <w:sz w:val="18"/>
          <w:szCs w:val="18"/>
        </w:rPr>
        <w:t>Esimerkkejä</w:t>
      </w:r>
      <w:r w:rsidRPr="65B4D15C">
        <w:rPr>
          <w:sz w:val="18"/>
          <w:szCs w:val="18"/>
        </w:rPr>
        <w:t>:</w:t>
      </w:r>
    </w:p>
    <w:p w14:paraId="4406FAA2" w14:textId="77777777" w:rsidR="008E5E30" w:rsidRPr="00EB72AD" w:rsidRDefault="008E5E30" w:rsidP="008E5E30">
      <w:pPr>
        <w:pStyle w:val="Luettelokappale"/>
        <w:numPr>
          <w:ilvl w:val="0"/>
          <w:numId w:val="4"/>
        </w:numPr>
        <w:rPr>
          <w:sz w:val="18"/>
          <w:szCs w:val="18"/>
        </w:rPr>
      </w:pPr>
      <w:r w:rsidRPr="65B4D15C">
        <w:rPr>
          <w:sz w:val="18"/>
          <w:szCs w:val="18"/>
        </w:rPr>
        <w:t>Oikeanlaiset varusteet ja niiden tarkistus ennen retkeä.</w:t>
      </w:r>
    </w:p>
    <w:p w14:paraId="5AC9F1F1" w14:textId="77777777" w:rsidR="008E5E30" w:rsidRPr="00EB72AD" w:rsidRDefault="008E5E30" w:rsidP="008E5E30">
      <w:pPr>
        <w:pStyle w:val="Luettelokappale"/>
        <w:numPr>
          <w:ilvl w:val="0"/>
          <w:numId w:val="4"/>
        </w:numPr>
        <w:rPr>
          <w:sz w:val="18"/>
          <w:szCs w:val="18"/>
        </w:rPr>
      </w:pPr>
      <w:r w:rsidRPr="65B4D15C">
        <w:rPr>
          <w:sz w:val="18"/>
          <w:szCs w:val="18"/>
        </w:rPr>
        <w:t>Osallistujien koulutus (esim. ensiaputaidot tai toimintaohjeet vaaratilanteissa).</w:t>
      </w:r>
    </w:p>
    <w:p w14:paraId="10538345" w14:textId="77777777" w:rsidR="008E5E30" w:rsidRPr="00EB72AD" w:rsidRDefault="008E5E30" w:rsidP="008E5E30">
      <w:pPr>
        <w:pStyle w:val="Luettelokappale"/>
        <w:numPr>
          <w:ilvl w:val="0"/>
          <w:numId w:val="4"/>
        </w:numPr>
        <w:rPr>
          <w:sz w:val="18"/>
          <w:szCs w:val="18"/>
        </w:rPr>
      </w:pPr>
      <w:r w:rsidRPr="65B4D15C">
        <w:rPr>
          <w:sz w:val="18"/>
          <w:szCs w:val="18"/>
        </w:rPr>
        <w:t>Reitin suunnittelu ja säätietojen tarkistaminen etukäteen.</w:t>
      </w:r>
    </w:p>
    <w:p w14:paraId="6EDFA3F0" w14:textId="77777777" w:rsidR="008E5E30" w:rsidRPr="00EB72AD" w:rsidRDefault="008E5E30" w:rsidP="008E5E30">
      <w:pPr>
        <w:pStyle w:val="Luettelokappale"/>
        <w:rPr>
          <w:b/>
          <w:bCs/>
          <w:u w:val="single"/>
        </w:rPr>
      </w:pPr>
    </w:p>
    <w:p w14:paraId="14A11F08" w14:textId="77777777" w:rsidR="008E5E30" w:rsidRPr="00EB72AD" w:rsidRDefault="008E5E30" w:rsidP="008E5E30">
      <w:pPr>
        <w:pStyle w:val="Luettelokappale"/>
        <w:numPr>
          <w:ilvl w:val="0"/>
          <w:numId w:val="2"/>
        </w:numPr>
        <w:rPr>
          <w:b/>
          <w:bCs/>
          <w:u w:val="single"/>
        </w:rPr>
      </w:pPr>
      <w:r w:rsidRPr="00EB72AD">
        <w:rPr>
          <w:b/>
          <w:bCs/>
          <w:u w:val="single"/>
        </w:rPr>
        <w:t>Ensiapupaketti ja hätätilanteet</w:t>
      </w:r>
    </w:p>
    <w:p w14:paraId="04303EAA" w14:textId="77777777" w:rsidR="008E5E30" w:rsidRDefault="008E5E30" w:rsidP="008E5E30">
      <w:pPr>
        <w:pStyle w:val="Luettelokappale"/>
      </w:pPr>
      <w:r>
        <w:t>Laadi luettelo siitä, mitä ensiaputarvikkeita on hyvä olla mukana valitsemassasi aktiviteetissa mukana.</w:t>
      </w:r>
    </w:p>
    <w:p w14:paraId="49E0C18B" w14:textId="77777777" w:rsidR="008E5E30" w:rsidRDefault="008E5E30" w:rsidP="008E5E30">
      <w:pPr>
        <w:pStyle w:val="Luettelokappale"/>
      </w:pPr>
    </w:p>
    <w:p w14:paraId="4E6DDDC4" w14:textId="77777777" w:rsidR="008E5E30" w:rsidRDefault="008E5E30" w:rsidP="008E5E30">
      <w:pPr>
        <w:pStyle w:val="Luettelokappale"/>
      </w:pPr>
      <w:r>
        <w:t>Mikä on turvallisuusreppu, joka kulkee retkille mukana? Mitä sieltä on hyvä löytyä?</w:t>
      </w:r>
    </w:p>
    <w:p w14:paraId="67E19419" w14:textId="77777777" w:rsidR="008E5E30" w:rsidRPr="00A11A1E" w:rsidRDefault="008E5E30" w:rsidP="008E5E30">
      <w:pPr>
        <w:pStyle w:val="Luettelokappale"/>
      </w:pPr>
    </w:p>
    <w:p w14:paraId="53FB7280" w14:textId="77777777" w:rsidR="008E5E30" w:rsidRPr="00A11A1E" w:rsidRDefault="008E5E30" w:rsidP="008E5E30">
      <w:pPr>
        <w:pStyle w:val="Luettelokappale"/>
        <w:numPr>
          <w:ilvl w:val="0"/>
          <w:numId w:val="2"/>
        </w:numPr>
        <w:rPr>
          <w:b/>
          <w:bCs/>
          <w:u w:val="single"/>
        </w:rPr>
      </w:pPr>
      <w:r w:rsidRPr="00A11A1E">
        <w:rPr>
          <w:b/>
          <w:bCs/>
          <w:u w:val="single"/>
        </w:rPr>
        <w:t xml:space="preserve">Turvallisuusohjeet päiväkotiryhmän huoltajille ja lapsille </w:t>
      </w:r>
    </w:p>
    <w:p w14:paraId="70647628" w14:textId="77777777" w:rsidR="008E5E30" w:rsidRPr="00EB72AD" w:rsidRDefault="008E5E30" w:rsidP="008E5E30">
      <w:pPr>
        <w:pStyle w:val="Luettelokappale"/>
      </w:pPr>
      <w:r>
        <w:t>Kirjoita turvallisuusohje/kirje osallistujille ja heidän huoltajillensa ennen retkeä</w:t>
      </w:r>
    </w:p>
    <w:p w14:paraId="5915DEAE" w14:textId="77777777" w:rsidR="008E5E30" w:rsidRDefault="008E5E30" w:rsidP="008E5E30">
      <w:pPr>
        <w:pStyle w:val="Luettelokappale"/>
      </w:pPr>
      <w:r>
        <w:t xml:space="preserve"> kotiin jaettavaksi.</w:t>
      </w:r>
    </w:p>
    <w:p w14:paraId="370CA6AF" w14:textId="77777777" w:rsidR="008E5E30" w:rsidRDefault="008E5E30" w:rsidP="008E5E30">
      <w:pPr>
        <w:pStyle w:val="Luettelokappale"/>
      </w:pPr>
    </w:p>
    <w:p w14:paraId="7B634982" w14:textId="77777777" w:rsidR="008E5E30" w:rsidRPr="00A11A1E" w:rsidRDefault="008E5E30" w:rsidP="008E5E30">
      <w:pPr>
        <w:pStyle w:val="Luettelokappale"/>
        <w:rPr>
          <w:b/>
          <w:bCs/>
        </w:rPr>
      </w:pPr>
      <w:r>
        <w:rPr>
          <w:b/>
          <w:bCs/>
        </w:rPr>
        <w:lastRenderedPageBreak/>
        <w:t>Ohjekirjeessä</w:t>
      </w:r>
      <w:r w:rsidRPr="00EB72AD">
        <w:rPr>
          <w:b/>
          <w:bCs/>
        </w:rPr>
        <w:t xml:space="preserve"> tulisi käydä ilmi:</w:t>
      </w:r>
    </w:p>
    <w:p w14:paraId="2B07FA70" w14:textId="77777777" w:rsidR="008E5E30" w:rsidRPr="00EB72AD" w:rsidRDefault="008E5E30" w:rsidP="008E5E30">
      <w:pPr>
        <w:pStyle w:val="Luettelokappale"/>
        <w:numPr>
          <w:ilvl w:val="0"/>
          <w:numId w:val="5"/>
        </w:numPr>
      </w:pPr>
      <w:r w:rsidRPr="00EB72AD">
        <w:t xml:space="preserve">retkikohde(paikka) ja aika </w:t>
      </w:r>
    </w:p>
    <w:p w14:paraId="6C1F580D" w14:textId="77777777" w:rsidR="008E5E30" w:rsidRPr="00EB72AD" w:rsidRDefault="008E5E30" w:rsidP="008E5E30">
      <w:pPr>
        <w:pStyle w:val="Luettelokappale"/>
        <w:numPr>
          <w:ilvl w:val="0"/>
          <w:numId w:val="5"/>
        </w:numPr>
      </w:pPr>
      <w:r w:rsidRPr="00EB72AD">
        <w:t xml:space="preserve">retkipäivän kuvaus </w:t>
      </w:r>
    </w:p>
    <w:p w14:paraId="0981E1DD" w14:textId="77777777" w:rsidR="008E5E30" w:rsidRPr="00EB72AD" w:rsidRDefault="008E5E30" w:rsidP="008E5E30">
      <w:pPr>
        <w:pStyle w:val="Luettelokappale"/>
        <w:numPr>
          <w:ilvl w:val="0"/>
          <w:numId w:val="5"/>
        </w:numPr>
      </w:pPr>
      <w:r w:rsidRPr="00EB72AD">
        <w:t>varustevaatimukset</w:t>
      </w:r>
    </w:p>
    <w:p w14:paraId="56C28791" w14:textId="77777777" w:rsidR="008E5E30" w:rsidRPr="00EB72AD" w:rsidRDefault="008E5E30" w:rsidP="008E5E30">
      <w:pPr>
        <w:pStyle w:val="Luettelokappale"/>
        <w:numPr>
          <w:ilvl w:val="0"/>
          <w:numId w:val="5"/>
        </w:numPr>
      </w:pPr>
      <w:r w:rsidRPr="00EB72AD">
        <w:t>toiminta hätätilanteessa</w:t>
      </w:r>
    </w:p>
    <w:p w14:paraId="7FD7ACEC" w14:textId="77777777" w:rsidR="008E5E30" w:rsidRPr="00EB72AD" w:rsidRDefault="008E5E30" w:rsidP="008E5E30">
      <w:pPr>
        <w:pStyle w:val="Luettelokappale"/>
        <w:numPr>
          <w:ilvl w:val="0"/>
          <w:numId w:val="5"/>
        </w:numPr>
      </w:pPr>
      <w:r w:rsidRPr="00EB72AD">
        <w:t>ympäristön huomioiminen ja vastuullinen käyttäytyminen</w:t>
      </w:r>
    </w:p>
    <w:p w14:paraId="1011E57B" w14:textId="77777777" w:rsidR="008E5E30" w:rsidRDefault="008E5E30" w:rsidP="008E5E30">
      <w:pPr>
        <w:pStyle w:val="Luettelokappale"/>
        <w:rPr>
          <w:b/>
          <w:bCs/>
        </w:rPr>
      </w:pPr>
    </w:p>
    <w:p w14:paraId="199D4A05" w14:textId="77777777" w:rsidR="008E5E30" w:rsidRPr="00A11A1E" w:rsidRDefault="008E5E30" w:rsidP="008E5E30">
      <w:pPr>
        <w:pStyle w:val="Luettelokappale"/>
        <w:rPr>
          <w:b/>
          <w:bCs/>
          <w:u w:val="single"/>
        </w:rPr>
      </w:pPr>
    </w:p>
    <w:p w14:paraId="422D6D58" w14:textId="77777777" w:rsidR="008E5E30" w:rsidRPr="00A11A1E" w:rsidRDefault="008E5E30" w:rsidP="008E5E30">
      <w:pPr>
        <w:pStyle w:val="Luettelokappale"/>
        <w:numPr>
          <w:ilvl w:val="0"/>
          <w:numId w:val="2"/>
        </w:numPr>
        <w:rPr>
          <w:b/>
          <w:bCs/>
          <w:u w:val="single"/>
        </w:rPr>
      </w:pPr>
      <w:r w:rsidRPr="00A11A1E">
        <w:rPr>
          <w:b/>
          <w:bCs/>
          <w:u w:val="single"/>
        </w:rPr>
        <w:t>Turvallisuus ja vastuullisuus</w:t>
      </w:r>
    </w:p>
    <w:p w14:paraId="63C8A667" w14:textId="77777777" w:rsidR="008E5E30" w:rsidRDefault="008E5E30" w:rsidP="008E5E30">
      <w:pPr>
        <w:pStyle w:val="Luettelokappale"/>
        <w:rPr>
          <w:b/>
          <w:bCs/>
        </w:rPr>
      </w:pPr>
      <w:r>
        <w:rPr>
          <w:b/>
          <w:bCs/>
        </w:rPr>
        <w:t>Pohdi ja kirjoita:</w:t>
      </w:r>
    </w:p>
    <w:p w14:paraId="23A4AAAA" w14:textId="77777777" w:rsidR="008E5E30" w:rsidRPr="00A11A1E" w:rsidRDefault="008E5E30" w:rsidP="008E5E30">
      <w:pPr>
        <w:pStyle w:val="Luettelokappale"/>
        <w:numPr>
          <w:ilvl w:val="0"/>
          <w:numId w:val="6"/>
        </w:numPr>
      </w:pPr>
      <w:r w:rsidRPr="00A11A1E">
        <w:t>Miksi turvallisuus on keskeistä luonto- ja elämystoiminnassa?</w:t>
      </w:r>
    </w:p>
    <w:p w14:paraId="7F340F26" w14:textId="77777777" w:rsidR="008E5E30" w:rsidRPr="00A11A1E" w:rsidRDefault="008E5E30" w:rsidP="008E5E30">
      <w:pPr>
        <w:pStyle w:val="Luettelokappale"/>
        <w:numPr>
          <w:ilvl w:val="0"/>
          <w:numId w:val="6"/>
        </w:numPr>
      </w:pPr>
      <w:r w:rsidRPr="00A11A1E">
        <w:t>Miten turvallisuuden ja vastuullisuuden periaatteet tukevat toisiaan?</w:t>
      </w:r>
    </w:p>
    <w:p w14:paraId="0B362B61" w14:textId="77777777" w:rsidR="008E5E30" w:rsidRDefault="008E5E30" w:rsidP="008E5E30">
      <w:pPr>
        <w:pStyle w:val="Luettelokappale"/>
        <w:numPr>
          <w:ilvl w:val="0"/>
          <w:numId w:val="6"/>
        </w:numPr>
      </w:pPr>
      <w:r w:rsidRPr="00A11A1E">
        <w:t>Miten oma toimintasi voi vaikuttaa ryhmän turvallisuuteen ja ympäristön hyvinvointiin?</w:t>
      </w:r>
    </w:p>
    <w:p w14:paraId="382AE468" w14:textId="77777777" w:rsidR="008E5E30" w:rsidRPr="00A11A1E" w:rsidRDefault="008E5E30" w:rsidP="008E5E30">
      <w:pPr>
        <w:pStyle w:val="Luettelokappale"/>
      </w:pPr>
    </w:p>
    <w:p w14:paraId="29FAC8F1" w14:textId="6762D3C8" w:rsidR="00FB2545" w:rsidRDefault="00FB2545"/>
    <w:sectPr w:rsidR="00FB25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D9"/>
    <w:multiLevelType w:val="hybridMultilevel"/>
    <w:tmpl w:val="4860E5B0"/>
    <w:lvl w:ilvl="0" w:tplc="44A252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DD1"/>
    <w:multiLevelType w:val="multilevel"/>
    <w:tmpl w:val="16D8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016A0"/>
    <w:multiLevelType w:val="multilevel"/>
    <w:tmpl w:val="5CB2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471BF"/>
    <w:multiLevelType w:val="multilevel"/>
    <w:tmpl w:val="DF0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81565"/>
    <w:multiLevelType w:val="multilevel"/>
    <w:tmpl w:val="FB3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D7F4F"/>
    <w:multiLevelType w:val="hybridMultilevel"/>
    <w:tmpl w:val="8C12F7B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80024">
    <w:abstractNumId w:val="0"/>
  </w:num>
  <w:num w:numId="2" w16cid:durableId="988903647">
    <w:abstractNumId w:val="5"/>
  </w:num>
  <w:num w:numId="3" w16cid:durableId="518394434">
    <w:abstractNumId w:val="2"/>
  </w:num>
  <w:num w:numId="4" w16cid:durableId="1063677037">
    <w:abstractNumId w:val="3"/>
  </w:num>
  <w:num w:numId="5" w16cid:durableId="909803031">
    <w:abstractNumId w:val="4"/>
  </w:num>
  <w:num w:numId="6" w16cid:durableId="57312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30"/>
    <w:rsid w:val="000A07DD"/>
    <w:rsid w:val="00301B88"/>
    <w:rsid w:val="003D703D"/>
    <w:rsid w:val="00624DCD"/>
    <w:rsid w:val="008849DB"/>
    <w:rsid w:val="008E5E30"/>
    <w:rsid w:val="00CC0FC2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5687"/>
  <w15:chartTrackingRefBased/>
  <w15:docId w15:val="{6CE31EA3-F989-44C2-941B-E02DDF1A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E5E30"/>
  </w:style>
  <w:style w:type="paragraph" w:styleId="Otsikko1">
    <w:name w:val="heading 1"/>
    <w:basedOn w:val="Normaali"/>
    <w:next w:val="Normaali"/>
    <w:link w:val="Otsikko1Char"/>
    <w:uiPriority w:val="9"/>
    <w:qFormat/>
    <w:rsid w:val="008E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E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E5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E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E5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E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E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E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E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E5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E5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E5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E5E3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E5E3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E5E3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E5E3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E5E3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E5E3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E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E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E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E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E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E5E3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E5E3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E5E3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E5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E5E3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E5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2025-05-13T09:10:00Z</dcterms:created>
  <dcterms:modified xsi:type="dcterms:W3CDTF">2025-05-13T09:10:00Z</dcterms:modified>
</cp:coreProperties>
</file>