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51BE" w14:textId="77777777" w:rsidR="002A6C21" w:rsidRDefault="002A6C21" w:rsidP="002A6C21">
      <w:pPr>
        <w:pStyle w:val="NormaaliWWW"/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MUURUVEDEN KOULUN JÄRJESTYSSÄÄNNÖT</w:t>
      </w:r>
    </w:p>
    <w:p w14:paraId="45AABF6A" w14:textId="77777777" w:rsidR="002A6C21" w:rsidRDefault="002A6C21" w:rsidP="002A6C21">
      <w:pPr>
        <w:pStyle w:val="NormaaliWWW"/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Yleinen koulutyö</w:t>
      </w:r>
    </w:p>
    <w:p w14:paraId="427E13BC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Kouluaikaani kuuluvat lukujärjestyksen mukainen koulupäivä ja koulun järjestämät tilaisuudet myös muualla kuin koulun tiloissa.</w:t>
      </w:r>
    </w:p>
    <w:p w14:paraId="79C7DF0C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Käyttäydyn kohteliaasti ja huomaavaisesti</w:t>
      </w:r>
      <w:r>
        <w:rPr>
          <w:rFonts w:ascii="Open Sans" w:hAnsi="Open Sans" w:cs="Open Sans"/>
          <w:color w:val="333333"/>
        </w:rPr>
        <w:t> toisia oppilaita, koulun henkilökuntaa ja kouluun saapuvia vieraita kohtaan.</w:t>
      </w:r>
    </w:p>
    <w:p w14:paraId="03C4C1B4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Käsittelen huolellisesti koulun omaisuutta ja käyttööni saamiani esineitä</w:t>
      </w:r>
      <w:r>
        <w:rPr>
          <w:rFonts w:ascii="Open Sans" w:hAnsi="Open Sans" w:cs="Open Sans"/>
          <w:color w:val="333333"/>
        </w:rPr>
        <w:t>. Vahingosta ilmoitan aina koulun henkilökunnalle. Tiedän, että rikkoessani koulun omaisuutta tahallani tai laiminlyömällä annettuja ohjeita, olen aiheuttamistani vahingoista korvausvelvollinen.</w:t>
      </w:r>
    </w:p>
    <w:p w14:paraId="2E47D110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Kouluun en tuo vaarallisia, sopimattomia tai arvokkaita välineitä, pelejä tai laitteita. Opettaja voi ottaa kouluun kuulumattomat välineet säilytykseen. Noudatan opettajien ja henkilökunnan antamia ohjeita kännykän ja mobiililaitteiden käytöstä. </w:t>
      </w:r>
      <w:r>
        <w:rPr>
          <w:rFonts w:ascii="Open Sans" w:hAnsi="Open Sans" w:cs="Open Sans"/>
          <w:b/>
          <w:bCs/>
          <w:color w:val="333333"/>
        </w:rPr>
        <w:t>Karkkia ja purkkaa tuon vain opettajan luvalla.</w:t>
      </w:r>
    </w:p>
    <w:p w14:paraId="142C0EE8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Säilytän tavarat niille varatuilla paikoilla.</w:t>
      </w:r>
      <w:r>
        <w:rPr>
          <w:rFonts w:ascii="Open Sans" w:hAnsi="Open Sans" w:cs="Open Sans"/>
          <w:color w:val="333333"/>
        </w:rPr>
        <w:t> Esim. polkupyörät laitetaan niille varattuihin telineisiin ja reput reppuhyllyyn. En lainaa toisten tavaroita ilman lupaa.</w:t>
      </w:r>
    </w:p>
    <w:p w14:paraId="7944A7AE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Tiedän, että minulla on lakisääteinen velvollisuus huolehtia omasta koulunkäynnistäni tunnollisesti.</w:t>
      </w:r>
      <w:r>
        <w:rPr>
          <w:rFonts w:ascii="Open Sans" w:hAnsi="Open Sans" w:cs="Open Sans"/>
          <w:color w:val="333333"/>
        </w:rPr>
        <w:t> Laiminlyödessäni kotitehtäväni tai rikkoessani koulun sääntöjä, opettajalla on oikeus ohjata toimintaani ja antaa rangaistuksia peruskoulusta annettujen määräysten mukaan.</w:t>
      </w:r>
    </w:p>
    <w:p w14:paraId="59E1B067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Pyydän vanhempiani ilmoittamaan poissaolostani</w:t>
      </w:r>
      <w:r>
        <w:rPr>
          <w:rFonts w:ascii="Open Sans" w:hAnsi="Open Sans" w:cs="Open Sans"/>
          <w:color w:val="333333"/>
        </w:rPr>
        <w:t>. Jos tarvitaan lupa poissaoloon (esim. lomamatka), pyydetään se omalta opettajalta (</w:t>
      </w:r>
      <w:proofErr w:type="gramStart"/>
      <w:r>
        <w:rPr>
          <w:rFonts w:ascii="Open Sans" w:hAnsi="Open Sans" w:cs="Open Sans"/>
          <w:color w:val="333333"/>
        </w:rPr>
        <w:t>1-3</w:t>
      </w:r>
      <w:proofErr w:type="gramEnd"/>
      <w:r>
        <w:rPr>
          <w:rFonts w:ascii="Open Sans" w:hAnsi="Open Sans" w:cs="Open Sans"/>
          <w:color w:val="333333"/>
        </w:rPr>
        <w:t xml:space="preserve"> koulupäivää) tai apulaisjohtajalta (yli 3 koulupäivää).</w:t>
      </w:r>
    </w:p>
    <w:p w14:paraId="4239325D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Jos minulle sattuu tapaturma tai vahinko kouluaikana, ilmoitan siitä viipymättä</w:t>
      </w:r>
      <w:r>
        <w:rPr>
          <w:rFonts w:ascii="Open Sans" w:hAnsi="Open Sans" w:cs="Open Sans"/>
          <w:color w:val="333333"/>
        </w:rPr>
        <w:t> </w:t>
      </w:r>
      <w:r>
        <w:rPr>
          <w:rFonts w:ascii="Open Sans" w:hAnsi="Open Sans" w:cs="Open Sans"/>
          <w:b/>
          <w:bCs/>
          <w:color w:val="333333"/>
        </w:rPr>
        <w:t>välituntivalvojalle tai opettajalle</w:t>
      </w:r>
      <w:r>
        <w:rPr>
          <w:rFonts w:ascii="Open Sans" w:hAnsi="Open Sans" w:cs="Open Sans"/>
          <w:color w:val="333333"/>
        </w:rPr>
        <w:t>, jotta saan tarvitsemani ensiavun mahdollisimman nopeasti. Tapaturmissa en myöskään jätä toista pulaan, vaan huolehdin muistakin ilmoittamalla onnettomuudesta tai vaaratilanteesta jollekin koulun henkilökuntaan kuuluvalle.</w:t>
      </w:r>
    </w:p>
    <w:p w14:paraId="274DF68C" w14:textId="77777777" w:rsidR="002A6C21" w:rsidRDefault="002A6C21" w:rsidP="002A6C21">
      <w:pPr>
        <w:pStyle w:val="NormaaliWWW"/>
        <w:numPr>
          <w:ilvl w:val="0"/>
          <w:numId w:val="1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Muuruveden koulun jokainen opettaja on myös minun opettajani. </w:t>
      </w:r>
      <w:r>
        <w:rPr>
          <w:rFonts w:ascii="Open Sans" w:hAnsi="Open Sans" w:cs="Open Sans"/>
          <w:b/>
          <w:bCs/>
          <w:color w:val="333333"/>
        </w:rPr>
        <w:t>Noudatan opettajien ja muun henkilökunnan antamia ohjeita.</w:t>
      </w:r>
    </w:p>
    <w:p w14:paraId="74F82DC0" w14:textId="77777777" w:rsidR="002A6C21" w:rsidRDefault="002A6C21" w:rsidP="002A6C21">
      <w:pPr>
        <w:pStyle w:val="NormaaliWWW"/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Koulukuljetukset</w:t>
      </w:r>
    </w:p>
    <w:p w14:paraId="7000173B" w14:textId="77777777" w:rsidR="002A6C21" w:rsidRDefault="002A6C21" w:rsidP="002A6C21">
      <w:pPr>
        <w:pStyle w:val="NormaaliWWW"/>
        <w:numPr>
          <w:ilvl w:val="0"/>
          <w:numId w:val="2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Minulla on oikeus kulkea koulumatkani turvallisesti ja kiusantekoa pelkäämättä.</w:t>
      </w:r>
      <w:r>
        <w:rPr>
          <w:rFonts w:ascii="Open Sans" w:hAnsi="Open Sans" w:cs="Open Sans"/>
          <w:color w:val="333333"/>
        </w:rPr>
        <w:t> Varaan koulumatkaan riittävästi aikaa ja palaan koulusta suorinta tietä kotiin koulun päätyttyä.</w:t>
      </w:r>
    </w:p>
    <w:p w14:paraId="4E8835A2" w14:textId="77777777" w:rsidR="002A6C21" w:rsidRDefault="002A6C21" w:rsidP="002A6C21">
      <w:pPr>
        <w:pStyle w:val="NormaaliWWW"/>
        <w:numPr>
          <w:ilvl w:val="0"/>
          <w:numId w:val="2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Ollessani koulukuljetuksessa muistan kohteliaat käytöstavat ja liikennesäännöt.</w:t>
      </w:r>
      <w:r>
        <w:rPr>
          <w:rFonts w:ascii="Open Sans" w:hAnsi="Open Sans" w:cs="Open Sans"/>
          <w:color w:val="333333"/>
        </w:rPr>
        <w:t> En ryntäile linja-autoon tai taksiin, enkä näin vaaranna toisten turvallisuutta ja matkustusmukavuutta.</w:t>
      </w:r>
    </w:p>
    <w:p w14:paraId="5A7E63CA" w14:textId="77777777" w:rsidR="002A6C21" w:rsidRDefault="002A6C21" w:rsidP="002A6C21">
      <w:pPr>
        <w:pStyle w:val="NormaaliWWW"/>
        <w:numPr>
          <w:ilvl w:val="0"/>
          <w:numId w:val="2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lastRenderedPageBreak/>
        <w:t>Kyyditystä odotan sovitulla paikalla</w:t>
      </w:r>
      <w:r>
        <w:rPr>
          <w:rFonts w:ascii="Open Sans" w:hAnsi="Open Sans" w:cs="Open Sans"/>
          <w:color w:val="333333"/>
        </w:rPr>
        <w:t> postilaatikkojen luona ja huolehdin itse siitä, etten myöhästy kuljetuksesta.</w:t>
      </w:r>
    </w:p>
    <w:p w14:paraId="3DC7115A" w14:textId="77777777" w:rsidR="002A6C21" w:rsidRDefault="002A6C21" w:rsidP="002A6C21">
      <w:pPr>
        <w:pStyle w:val="NormaaliWWW"/>
        <w:numPr>
          <w:ilvl w:val="0"/>
          <w:numId w:val="2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Jos en kulje sovitussa kyydissä (taksi), ilmoitan siitä kuljettajalle tai taksivalvojalle, jotta hän ei odottele minua turhaan.</w:t>
      </w:r>
    </w:p>
    <w:p w14:paraId="18F182CA" w14:textId="77777777" w:rsidR="002A6C21" w:rsidRDefault="002A6C21" w:rsidP="002A6C21">
      <w:pPr>
        <w:pStyle w:val="NormaaliWWW"/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Välitunnit ja ruokailu</w:t>
      </w:r>
    </w:p>
    <w:p w14:paraId="043331BD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Koulualueeni on koulurakennus, koulun länsipiha ja siihen kuuluva pallokenttä,</w:t>
      </w:r>
      <w:r>
        <w:rPr>
          <w:rFonts w:ascii="Open Sans" w:hAnsi="Open Sans" w:cs="Open Sans"/>
          <w:color w:val="333333"/>
        </w:rPr>
        <w:t> ei kuitenkaan jääkiekkokaukalo, eikä koulun pääty. Länsipihaa rajoittaa pohjoisessa parkkipaikka, lännessä pururata ja etelässä pallokentän takareuna.</w:t>
      </w:r>
    </w:p>
    <w:p w14:paraId="3B07D589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Välitunnit vietän ulkona välituntialueella</w:t>
      </w:r>
      <w:r>
        <w:rPr>
          <w:rFonts w:ascii="Open Sans" w:hAnsi="Open Sans" w:cs="Open Sans"/>
          <w:color w:val="333333"/>
        </w:rPr>
        <w:t>, enkä poistu koulun alueelta ilman erillistä lupaa. Sisällä olen vain, jos saan opettajalta luvan.</w:t>
      </w:r>
    </w:p>
    <w:p w14:paraId="3697B340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Välitunneilla pelaan pallopelejä vain niille varatuilla alueilla ja noudatan erikseen annettuja peli- ja keinuvuoroja. Kiipeilen vain kiipeilytelineellä.</w:t>
      </w:r>
    </w:p>
    <w:p w14:paraId="74C466DA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Tiedän, että </w:t>
      </w:r>
      <w:r>
        <w:rPr>
          <w:rFonts w:ascii="Open Sans" w:hAnsi="Open Sans" w:cs="Open Sans"/>
          <w:b/>
          <w:bCs/>
          <w:color w:val="333333"/>
        </w:rPr>
        <w:t>lumipallojen </w:t>
      </w:r>
      <w:r>
        <w:rPr>
          <w:rFonts w:ascii="Open Sans" w:hAnsi="Open Sans" w:cs="Open Sans"/>
          <w:color w:val="333333"/>
        </w:rPr>
        <w:t>heittelystä koituu aina vaaraa, joten niiden </w:t>
      </w:r>
      <w:r>
        <w:rPr>
          <w:rFonts w:ascii="Open Sans" w:hAnsi="Open Sans" w:cs="Open Sans"/>
          <w:b/>
          <w:bCs/>
          <w:color w:val="333333"/>
        </w:rPr>
        <w:t>heittely on</w:t>
      </w:r>
      <w:r>
        <w:rPr>
          <w:rFonts w:ascii="Open Sans" w:hAnsi="Open Sans" w:cs="Open Sans"/>
          <w:color w:val="333333"/>
        </w:rPr>
        <w:t> </w:t>
      </w:r>
      <w:r>
        <w:rPr>
          <w:rFonts w:ascii="Open Sans" w:hAnsi="Open Sans" w:cs="Open Sans"/>
          <w:b/>
          <w:bCs/>
          <w:color w:val="333333"/>
        </w:rPr>
        <w:t>sallittu ainoastaan palloseinään opettajan erityisellä luvalla.</w:t>
      </w:r>
    </w:p>
    <w:p w14:paraId="2DAAB9C6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Välitunnilla en kiusaa ketään ja kerron heti välituntivalvojalle tai omalle opettajalle, jos tiedän kiusaamista tapahtuvan.</w:t>
      </w:r>
    </w:p>
    <w:p w14:paraId="09A5AF15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Välitunnin loppumisesta ilmoitetaan kellonsoitolla ja </w:t>
      </w:r>
      <w:r>
        <w:rPr>
          <w:rFonts w:ascii="Open Sans" w:hAnsi="Open Sans" w:cs="Open Sans"/>
          <w:b/>
          <w:bCs/>
          <w:color w:val="333333"/>
        </w:rPr>
        <w:t>kellon soitua menen viivyttelemättä sisälle.</w:t>
      </w:r>
      <w:r>
        <w:rPr>
          <w:rFonts w:ascii="Open Sans" w:hAnsi="Open Sans" w:cs="Open Sans"/>
          <w:color w:val="333333"/>
        </w:rPr>
        <w:t> Jätän päällysvaatteet ja kengät niille varattuun paikkaan.</w:t>
      </w:r>
    </w:p>
    <w:p w14:paraId="343A7D6A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Ruokailuun menen oman luokkani mukana ja teen järjestäjänä ollessani järjestäjille asetetut tehtävät.</w:t>
      </w:r>
    </w:p>
    <w:p w14:paraId="42EA1B9B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Kouluruokailussa noudatan hyviä pöytätapoja, siisteyttä ja hillittyä käytöstä.</w:t>
      </w:r>
      <w:r>
        <w:rPr>
          <w:rFonts w:ascii="Open Sans" w:hAnsi="Open Sans" w:cs="Open Sans"/>
          <w:color w:val="333333"/>
        </w:rPr>
        <w:t> En heitä ruokaa pois, vaan otan vain sen minkä jaksan syödä. Kokoan annokseni niin, että se täyttää terveellisen lautasmallin.</w:t>
      </w:r>
    </w:p>
    <w:p w14:paraId="2A31E9D1" w14:textId="77777777" w:rsidR="002A6C21" w:rsidRDefault="002A6C21" w:rsidP="002A6C21">
      <w:pPr>
        <w:pStyle w:val="NormaaliWWW"/>
        <w:numPr>
          <w:ilvl w:val="0"/>
          <w:numId w:val="3"/>
        </w:numPr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Wc:ssä pyrin käymään välituntien aikana. Wc:ssä asioidessani noudatan erityistä siisteyttä, jotta siellä on kaikkien miellyttävä käydä.</w:t>
      </w:r>
    </w:p>
    <w:p w14:paraId="57E3CEF7" w14:textId="77777777" w:rsidR="002A6C21" w:rsidRDefault="002A6C21" w:rsidP="002A6C21">
      <w:pPr>
        <w:pStyle w:val="NormaaliWWW"/>
        <w:shd w:val="clear" w:color="auto" w:fill="8482C5"/>
        <w:ind w:left="72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5987C3FA" w14:textId="77777777" w:rsidR="002A6C21" w:rsidRDefault="002A6C21" w:rsidP="002A6C21">
      <w:pPr>
        <w:pStyle w:val="NormaaliWWW"/>
        <w:shd w:val="clear" w:color="auto" w:fill="8482C5"/>
        <w:ind w:left="72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Koulu on minun työpaikkani. Huomioimalla toiset koulussa olijat, on kaikkien koulupäivä turvallinen ja mukava.</w:t>
      </w:r>
    </w:p>
    <w:p w14:paraId="48763D63" w14:textId="77777777" w:rsidR="002A6C21" w:rsidRDefault="002A6C21" w:rsidP="002A6C21">
      <w:pPr>
        <w:pStyle w:val="NormaaliWWW"/>
        <w:shd w:val="clear" w:color="auto" w:fill="8482C5"/>
        <w:ind w:left="72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Niistä asioista, joista järjestyssäännöissä ei erikseen mainita, noudatetaan Muuruveden koulun opetussuunnitelmaa, Kuopion kaupungin koulutoimen ohjeita ja peruskoulua koskevia määräyksiä. Järjestyssääntöjen rikkominen johtaa seuraamuksiin (perusopetuslain </w:t>
      </w:r>
      <w:proofErr w:type="gramStart"/>
      <w:r>
        <w:rPr>
          <w:rFonts w:ascii="Open Sans" w:hAnsi="Open Sans" w:cs="Open Sans"/>
          <w:color w:val="333333"/>
        </w:rPr>
        <w:t>35-36</w:t>
      </w:r>
      <w:proofErr w:type="gramEnd"/>
      <w:r>
        <w:rPr>
          <w:rFonts w:ascii="Open Sans" w:hAnsi="Open Sans" w:cs="Open Sans"/>
          <w:color w:val="333333"/>
        </w:rPr>
        <w:t xml:space="preserve">§:n mukaiset kurinpitokeinot, muut seuraamukset ja turvaamistoimenpiteet: mm. </w:t>
      </w:r>
      <w:proofErr w:type="spellStart"/>
      <w:r>
        <w:rPr>
          <w:rFonts w:ascii="Open Sans" w:hAnsi="Open Sans" w:cs="Open Sans"/>
          <w:color w:val="333333"/>
        </w:rPr>
        <w:t>kasvatuskeskutelu</w:t>
      </w:r>
      <w:proofErr w:type="spellEnd"/>
      <w:r>
        <w:rPr>
          <w:rFonts w:ascii="Open Sans" w:hAnsi="Open Sans" w:cs="Open Sans"/>
          <w:color w:val="333333"/>
        </w:rPr>
        <w:t xml:space="preserve">, poistaminen luokasta, jälki-istunto, kirjallinen varoitus, määräaikainen erottaminen). Näissä tapauksissa ollaan aina yhteydessä huoltajaan. Sekä </w:t>
      </w:r>
      <w:proofErr w:type="spellStart"/>
      <w:r>
        <w:rPr>
          <w:rFonts w:ascii="Open Sans" w:hAnsi="Open Sans" w:cs="Open Sans"/>
          <w:color w:val="333333"/>
        </w:rPr>
        <w:lastRenderedPageBreak/>
        <w:t>kasvatuskeskuteluissa</w:t>
      </w:r>
      <w:proofErr w:type="spellEnd"/>
      <w:r>
        <w:rPr>
          <w:rFonts w:ascii="Open Sans" w:hAnsi="Open Sans" w:cs="Open Sans"/>
          <w:color w:val="333333"/>
        </w:rPr>
        <w:t>, että jälki-istuntojen yhteydessä opettaja dokumentoi tapahtuman Wilmaan.</w:t>
      </w:r>
    </w:p>
    <w:p w14:paraId="7B1DEA8F" w14:textId="77777777" w:rsidR="002A6C21" w:rsidRDefault="002A6C21" w:rsidP="002A6C21">
      <w:pPr>
        <w:pStyle w:val="NormaaliWWW"/>
        <w:shd w:val="clear" w:color="auto" w:fill="8482C5"/>
        <w:ind w:left="72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Järjestyssääntöjen toimivuutta seurataan, ja säännöt tarkistetaan vuosittain ja tarvittaessa päivitetään.</w:t>
      </w:r>
    </w:p>
    <w:p w14:paraId="45BC69DC" w14:textId="77777777" w:rsidR="002A6C21" w:rsidRDefault="002A6C21" w:rsidP="002A6C21">
      <w:pPr>
        <w:pStyle w:val="NormaaliWWW"/>
        <w:shd w:val="clear" w:color="auto" w:fill="8482C5"/>
        <w:ind w:left="72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Järjestyssääntöjen tavoitteena on luoda kouluun yhteisöllinen ja turvallinen ympäristö kasvamiselle ja oppimiselle.</w:t>
      </w:r>
    </w:p>
    <w:p w14:paraId="6835E4C7" w14:textId="77777777" w:rsidR="002A6C21" w:rsidRDefault="002A6C21" w:rsidP="002A6C21">
      <w:pPr>
        <w:pStyle w:val="NormaaliWWW"/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Koulun järjestyssäännöt kerrataan kouluvuoden alkaessa yhdessä oppilaiden kanssa luokanopettajan johdolla.</w:t>
      </w:r>
    </w:p>
    <w:p w14:paraId="7696878C" w14:textId="77777777" w:rsidR="002A6C21" w:rsidRDefault="002A6C21" w:rsidP="002A6C21">
      <w:pPr>
        <w:pStyle w:val="NormaaliWWW"/>
        <w:shd w:val="clear" w:color="auto" w:fill="8482C5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7B4BEBF4" w14:textId="77777777" w:rsidR="000C545D" w:rsidRDefault="000C545D"/>
    <w:sectPr w:rsidR="000C54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4B0"/>
    <w:multiLevelType w:val="multilevel"/>
    <w:tmpl w:val="09E2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1202E"/>
    <w:multiLevelType w:val="multilevel"/>
    <w:tmpl w:val="73E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B1B0B"/>
    <w:multiLevelType w:val="multilevel"/>
    <w:tmpl w:val="7C54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02653">
    <w:abstractNumId w:val="2"/>
  </w:num>
  <w:num w:numId="2" w16cid:durableId="1826503916">
    <w:abstractNumId w:val="0"/>
  </w:num>
  <w:num w:numId="3" w16cid:durableId="80735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21"/>
    <w:rsid w:val="000C545D"/>
    <w:rsid w:val="002A6C21"/>
    <w:rsid w:val="005F09A9"/>
    <w:rsid w:val="00767A5C"/>
    <w:rsid w:val="00C4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29C2"/>
  <w15:chartTrackingRefBased/>
  <w15:docId w15:val="{3B1DF2D1-DB7E-40F9-8E5A-FA10FF16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A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A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A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A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A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A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A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A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A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A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A6C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A6C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A6C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A6C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A6C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A6C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A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A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A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A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A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A6C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A6C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A6C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A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A6C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A6C21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2A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Raiskinmäki Jukka</dc:creator>
  <cp:keywords/>
  <dc:description/>
  <cp:lastModifiedBy>Raiskinmäki Jukka</cp:lastModifiedBy>
  <cp:revision>1</cp:revision>
  <dcterms:created xsi:type="dcterms:W3CDTF">2025-09-02T12:45:00Z</dcterms:created>
  <dcterms:modified xsi:type="dcterms:W3CDTF">2025-09-02T12:46:00Z</dcterms:modified>
</cp:coreProperties>
</file>