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A3E8C" w14:textId="77777777" w:rsidR="00B8190E" w:rsidRPr="00BC716F" w:rsidRDefault="00C84432">
      <w:pPr>
        <w:rPr>
          <w:rFonts w:ascii="Arial" w:hAnsi="Arial" w:cs="Arial"/>
          <w:sz w:val="24"/>
        </w:rPr>
      </w:pPr>
      <w:r w:rsidRPr="00BC716F">
        <w:rPr>
          <w:rFonts w:ascii="Arial" w:hAnsi="Arial" w:cs="Arial"/>
          <w:sz w:val="24"/>
        </w:rPr>
        <w:t>Yhtälöt – harjoitustehtäviä</w:t>
      </w:r>
    </w:p>
    <w:p w14:paraId="699E5C0B" w14:textId="77777777" w:rsidR="00C84432" w:rsidRPr="00BC716F" w:rsidRDefault="00C84432" w:rsidP="00C844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 w:rsidRPr="00BC716F">
        <w:rPr>
          <w:rFonts w:ascii="Arial" w:hAnsi="Arial" w:cs="Arial"/>
          <w:sz w:val="24"/>
        </w:rPr>
        <w:t>Ratkaise muuttuja</w:t>
      </w:r>
    </w:p>
    <w:p w14:paraId="7B3E145E" w14:textId="77777777" w:rsidR="00C84432" w:rsidRPr="00BC716F" w:rsidRDefault="00C84432" w:rsidP="00727802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x+2,5=8</m:t>
        </m:r>
      </m:oMath>
    </w:p>
    <w:p w14:paraId="17A05C74" w14:textId="77777777" w:rsidR="00C84432" w:rsidRPr="00BC716F" w:rsidRDefault="00C84432" w:rsidP="00727802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x+3=12</m:t>
        </m:r>
      </m:oMath>
    </w:p>
    <w:p w14:paraId="7E077CD1" w14:textId="77777777" w:rsidR="00C84432" w:rsidRPr="00BC716F" w:rsidRDefault="00C84432" w:rsidP="00727802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13=22-x</m:t>
        </m:r>
      </m:oMath>
    </w:p>
    <w:p w14:paraId="004C645A" w14:textId="141917FF" w:rsidR="00C84432" w:rsidRPr="00BC716F" w:rsidRDefault="00C84432" w:rsidP="00727802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4x+3=7</m:t>
        </m:r>
      </m:oMath>
    </w:p>
    <w:p w14:paraId="21BA46FD" w14:textId="77777777" w:rsidR="00BC716F" w:rsidRPr="00BC716F" w:rsidRDefault="00BC716F" w:rsidP="00BC716F">
      <w:pPr>
        <w:pStyle w:val="Luettelokappale"/>
        <w:ind w:left="1440"/>
        <w:rPr>
          <w:rFonts w:ascii="Arial" w:hAnsi="Arial" w:cs="Arial"/>
          <w:sz w:val="24"/>
        </w:rPr>
      </w:pPr>
    </w:p>
    <w:p w14:paraId="0DB27F14" w14:textId="77777777" w:rsidR="00C84432" w:rsidRPr="00BC716F" w:rsidRDefault="00C84432" w:rsidP="00C844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 w:rsidRPr="00BC716F">
        <w:rPr>
          <w:rFonts w:ascii="Arial" w:eastAsiaTheme="minorEastAsia" w:hAnsi="Arial" w:cs="Arial"/>
          <w:sz w:val="24"/>
        </w:rPr>
        <w:t>Ratkaise muuttuja</w:t>
      </w:r>
    </w:p>
    <w:p w14:paraId="13C1E674" w14:textId="77777777" w:rsidR="00C84432" w:rsidRPr="00BC716F" w:rsidRDefault="00C84432" w:rsidP="00C84432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6-x=0</m:t>
        </m:r>
      </m:oMath>
    </w:p>
    <w:p w14:paraId="10B2BD3A" w14:textId="77777777" w:rsidR="00C84432" w:rsidRPr="00BC716F" w:rsidRDefault="00BC716F" w:rsidP="00C84432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2x</m:t>
            </m:r>
          </m:num>
          <m:den>
            <m:r>
              <w:rPr>
                <w:rFonts w:ascii="Cambria Math" w:hAnsi="Cambria Math" w:cs="Arial"/>
                <w:sz w:val="24"/>
              </w:rPr>
              <m:t>3</m:t>
            </m:r>
          </m:den>
        </m:f>
        <m:r>
          <w:rPr>
            <w:rFonts w:ascii="Cambria Math" w:hAnsi="Cambria Math" w:cs="Arial"/>
            <w:sz w:val="24"/>
          </w:rPr>
          <m:t>-2=10</m:t>
        </m:r>
      </m:oMath>
    </w:p>
    <w:p w14:paraId="341211E0" w14:textId="4DB43DCF" w:rsidR="00C84432" w:rsidRPr="00BC716F" w:rsidRDefault="00C84432" w:rsidP="00C84432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2-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x</m:t>
            </m:r>
          </m:num>
          <m:den>
            <m:r>
              <w:rPr>
                <w:rFonts w:ascii="Cambria Math" w:hAnsi="Cambria Math" w:cs="Arial"/>
                <w:sz w:val="24"/>
              </w:rPr>
              <m:t>2</m:t>
            </m:r>
          </m:den>
        </m:f>
        <m:r>
          <w:rPr>
            <w:rFonts w:ascii="Cambria Math" w:hAnsi="Cambria Math" w:cs="Arial"/>
            <w:sz w:val="24"/>
          </w:rPr>
          <m:t>=4,5</m:t>
        </m:r>
      </m:oMath>
    </w:p>
    <w:p w14:paraId="16B41860" w14:textId="77777777" w:rsidR="00BC716F" w:rsidRPr="00BC716F" w:rsidRDefault="00BC716F" w:rsidP="00BC716F">
      <w:pPr>
        <w:pStyle w:val="Luettelokappale"/>
        <w:ind w:left="1440"/>
        <w:rPr>
          <w:rFonts w:ascii="Arial" w:hAnsi="Arial" w:cs="Arial"/>
          <w:sz w:val="24"/>
        </w:rPr>
      </w:pPr>
    </w:p>
    <w:p w14:paraId="2998515A" w14:textId="3B486C1D" w:rsidR="00267D5D" w:rsidRPr="00BC716F" w:rsidRDefault="00267D5D" w:rsidP="00267D5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 w:rsidRPr="00BC716F">
        <w:rPr>
          <w:rFonts w:ascii="Arial" w:eastAsiaTheme="minorEastAsia" w:hAnsi="Arial" w:cs="Arial"/>
          <w:sz w:val="24"/>
        </w:rPr>
        <w:t>Ratkaise muuttuja</w:t>
      </w:r>
    </w:p>
    <w:p w14:paraId="64687B56" w14:textId="3F77AC29" w:rsidR="00267D5D" w:rsidRPr="00BC716F" w:rsidRDefault="00267D5D" w:rsidP="00267D5D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5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x-2</m:t>
            </m:r>
          </m:e>
        </m:d>
        <m:r>
          <w:rPr>
            <w:rFonts w:ascii="Cambria Math" w:hAnsi="Cambria Math" w:cs="Arial"/>
            <w:sz w:val="24"/>
          </w:rPr>
          <m:t>=4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</m:t>
            </m:r>
            <m:r>
              <w:rPr>
                <w:rFonts w:ascii="Cambria Math" w:hAnsi="Cambria Math" w:cs="Arial"/>
                <w:sz w:val="24"/>
              </w:rPr>
              <m:t>+2</m:t>
            </m:r>
          </m:e>
        </m:d>
      </m:oMath>
    </w:p>
    <w:p w14:paraId="3497347E" w14:textId="06F15C8F" w:rsidR="00267D5D" w:rsidRPr="00BC716F" w:rsidRDefault="00267D5D" w:rsidP="00267D5D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3x-2=16</m:t>
        </m:r>
      </m:oMath>
    </w:p>
    <w:p w14:paraId="34448610" w14:textId="55337FFF" w:rsidR="00C84432" w:rsidRPr="00BC716F" w:rsidRDefault="00267D5D" w:rsidP="00B40194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3x+2=2x+4</m:t>
        </m:r>
      </m:oMath>
    </w:p>
    <w:p w14:paraId="33C24B4E" w14:textId="77777777" w:rsidR="00BC716F" w:rsidRPr="00BC716F" w:rsidRDefault="00BC716F" w:rsidP="00BC716F">
      <w:pPr>
        <w:pStyle w:val="Luettelokappale"/>
        <w:ind w:left="1440"/>
        <w:rPr>
          <w:rFonts w:ascii="Arial" w:hAnsi="Arial" w:cs="Arial"/>
          <w:sz w:val="24"/>
        </w:rPr>
      </w:pPr>
    </w:p>
    <w:p w14:paraId="6115B1FA" w14:textId="4D67A9ED" w:rsidR="00267D5D" w:rsidRPr="00BC716F" w:rsidRDefault="00267D5D" w:rsidP="00267D5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 w:rsidRPr="00BC716F">
        <w:rPr>
          <w:rFonts w:ascii="Arial" w:hAnsi="Arial" w:cs="Arial"/>
          <w:sz w:val="24"/>
        </w:rPr>
        <w:t>Ratkaise muuttuja</w:t>
      </w:r>
    </w:p>
    <w:p w14:paraId="1CEEC2A4" w14:textId="42D96C21" w:rsidR="00267D5D" w:rsidRPr="00BC716F" w:rsidRDefault="00267D5D" w:rsidP="00267D5D">
      <w:pPr>
        <w:pStyle w:val="Luettelokappale"/>
        <w:numPr>
          <w:ilvl w:val="1"/>
          <w:numId w:val="1"/>
        </w:numPr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2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x-5</m:t>
            </m:r>
          </m:e>
        </m:d>
        <m:r>
          <w:rPr>
            <w:rFonts w:ascii="Cambria Math" w:hAnsi="Cambria Math" w:cs="Arial"/>
            <w:sz w:val="24"/>
          </w:rPr>
          <m:t>=4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x-1</m:t>
            </m:r>
          </m:e>
        </m:d>
      </m:oMath>
    </w:p>
    <w:p w14:paraId="2A15F34C" w14:textId="2A4F59B7" w:rsidR="00267D5D" w:rsidRPr="00BC716F" w:rsidRDefault="00267D5D" w:rsidP="00267D5D">
      <w:pPr>
        <w:pStyle w:val="Luettelokappale"/>
        <w:numPr>
          <w:ilvl w:val="1"/>
          <w:numId w:val="1"/>
        </w:numPr>
        <w:rPr>
          <w:rFonts w:ascii="Arial" w:eastAsiaTheme="minorEastAsia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3x+3+5x=35</m:t>
        </m:r>
      </m:oMath>
    </w:p>
    <w:p w14:paraId="41317B8D" w14:textId="3FCFB7DE" w:rsidR="00267D5D" w:rsidRDefault="00267D5D" w:rsidP="00267D5D">
      <w:pPr>
        <w:pStyle w:val="Luettelokappale"/>
        <w:numPr>
          <w:ilvl w:val="1"/>
          <w:numId w:val="1"/>
        </w:numPr>
        <w:rPr>
          <w:rFonts w:ascii="Arial" w:eastAsiaTheme="minorEastAsia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y+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y</m:t>
            </m:r>
            <m:r>
              <w:rPr>
                <w:rFonts w:ascii="Cambria Math" w:hAnsi="Cambria Math" w:cs="Arial"/>
                <w:sz w:val="24"/>
              </w:rPr>
              <m:t>-</m:t>
            </m:r>
            <m:r>
              <w:rPr>
                <w:rFonts w:ascii="Cambria Math" w:hAnsi="Cambria Math" w:cs="Arial"/>
                <w:sz w:val="24"/>
              </w:rPr>
              <m:t>3</m:t>
            </m:r>
          </m:e>
        </m:d>
        <m:r>
          <w:rPr>
            <w:rFonts w:ascii="Cambria Math" w:hAnsi="Cambria Math" w:cs="Arial"/>
            <w:sz w:val="24"/>
          </w:rPr>
          <m:t>=</m:t>
        </m:r>
        <m:r>
          <w:rPr>
            <w:rFonts w:ascii="Cambria Math" w:hAnsi="Cambria Math" w:cs="Arial"/>
            <w:sz w:val="24"/>
          </w:rPr>
          <m:t>8</m:t>
        </m:r>
      </m:oMath>
    </w:p>
    <w:p w14:paraId="1ECD92E5" w14:textId="77777777" w:rsidR="00BC716F" w:rsidRPr="00BC716F" w:rsidRDefault="00BC716F" w:rsidP="00BC716F">
      <w:pPr>
        <w:pStyle w:val="Luettelokappale"/>
        <w:ind w:left="1440"/>
        <w:rPr>
          <w:rFonts w:ascii="Arial" w:eastAsiaTheme="minorEastAsia" w:hAnsi="Arial" w:cs="Arial"/>
          <w:sz w:val="24"/>
        </w:rPr>
      </w:pPr>
    </w:p>
    <w:p w14:paraId="1734DA71" w14:textId="3B69482C" w:rsidR="00267D5D" w:rsidRPr="00BC716F" w:rsidRDefault="00B954AF" w:rsidP="00267D5D">
      <w:pPr>
        <w:pStyle w:val="Luettelokappale"/>
        <w:numPr>
          <w:ilvl w:val="0"/>
          <w:numId w:val="1"/>
        </w:numPr>
        <w:rPr>
          <w:rFonts w:ascii="Arial" w:eastAsiaTheme="minorEastAsia" w:hAnsi="Arial" w:cs="Arial"/>
          <w:sz w:val="24"/>
        </w:rPr>
      </w:pPr>
      <w:r w:rsidRPr="00BC716F">
        <w:rPr>
          <w:rFonts w:ascii="Arial" w:eastAsiaTheme="minorEastAsia" w:hAnsi="Arial" w:cs="Arial"/>
          <w:sz w:val="24"/>
        </w:rPr>
        <w:t>Ratkaise muuttuja</w:t>
      </w:r>
    </w:p>
    <w:p w14:paraId="510283A5" w14:textId="3B87298F" w:rsidR="00B954AF" w:rsidRPr="00BC716F" w:rsidRDefault="00B954AF" w:rsidP="00B954AF">
      <w:pPr>
        <w:pStyle w:val="Luettelokappale"/>
        <w:numPr>
          <w:ilvl w:val="1"/>
          <w:numId w:val="1"/>
        </w:numPr>
        <w:rPr>
          <w:rFonts w:ascii="Arial" w:eastAsiaTheme="minorEastAsia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2y-3=13</m:t>
        </m:r>
      </m:oMath>
    </w:p>
    <w:p w14:paraId="4B522E96" w14:textId="08E620D3" w:rsidR="00B954AF" w:rsidRPr="00BC716F" w:rsidRDefault="00B954AF" w:rsidP="00B954AF">
      <w:pPr>
        <w:pStyle w:val="Luettelokappale"/>
        <w:numPr>
          <w:ilvl w:val="1"/>
          <w:numId w:val="1"/>
        </w:numPr>
        <w:rPr>
          <w:rFonts w:ascii="Arial" w:eastAsiaTheme="minorEastAsia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3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1-y</m:t>
            </m:r>
          </m:e>
        </m:d>
        <m:r>
          <w:rPr>
            <w:rFonts w:ascii="Cambria Math" w:eastAsiaTheme="minorEastAsia" w:hAnsi="Cambria Math" w:cs="Arial"/>
            <w:sz w:val="24"/>
          </w:rPr>
          <m:t>=1</m:t>
        </m:r>
      </m:oMath>
    </w:p>
    <w:p w14:paraId="7F85E264" w14:textId="5BFC2062" w:rsidR="00B954AF" w:rsidRPr="00BC716F" w:rsidRDefault="00B954AF" w:rsidP="00B954AF">
      <w:pPr>
        <w:pStyle w:val="Luettelokappale"/>
        <w:numPr>
          <w:ilvl w:val="1"/>
          <w:numId w:val="1"/>
        </w:numPr>
        <w:rPr>
          <w:rFonts w:ascii="Arial" w:eastAsiaTheme="minorEastAsia" w:hAnsi="Arial" w:cs="Arial"/>
          <w:sz w:val="24"/>
        </w:rPr>
      </w:pPr>
      <w:bookmarkStart w:id="0" w:name="_GoBack"/>
      <w:bookmarkEnd w:id="0"/>
      <m:oMath>
        <m:r>
          <w:rPr>
            <w:rFonts w:ascii="Cambria Math" w:eastAsiaTheme="minorEastAsia" w:hAnsi="Cambria Math" w:cs="Arial"/>
            <w:sz w:val="24"/>
          </w:rPr>
          <m:t>ax=bx+c</m:t>
        </m:r>
      </m:oMath>
    </w:p>
    <w:sectPr w:rsidR="00B954AF" w:rsidRPr="00BC71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230C"/>
    <w:multiLevelType w:val="hybridMultilevel"/>
    <w:tmpl w:val="9424BB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32"/>
    <w:rsid w:val="0007215F"/>
    <w:rsid w:val="00267D5D"/>
    <w:rsid w:val="00B8190E"/>
    <w:rsid w:val="00B954AF"/>
    <w:rsid w:val="00BC716F"/>
    <w:rsid w:val="00C8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A234"/>
  <w15:chartTrackingRefBased/>
  <w15:docId w15:val="{964E6813-C74D-46F7-BF23-7CC9616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0721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HAnsi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84432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C84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C664101AB3184F9AE69CA76873B062" ma:contentTypeVersion="12" ma:contentTypeDescription="Luo uusi asiakirja." ma:contentTypeScope="" ma:versionID="8163a9bee5751819423c3e30f0c69e6a">
  <xsd:schema xmlns:xsd="http://www.w3.org/2001/XMLSchema" xmlns:xs="http://www.w3.org/2001/XMLSchema" xmlns:p="http://schemas.microsoft.com/office/2006/metadata/properties" xmlns:ns3="a819adea-6bcf-46d9-8b4c-30e636e620f5" xmlns:ns4="f85fa70b-c09d-4bf7-9dad-579ed4ac0ab0" targetNamespace="http://schemas.microsoft.com/office/2006/metadata/properties" ma:root="true" ma:fieldsID="d5a69bebb7c07de3fba83a9f1b79ec8a" ns3:_="" ns4:_="">
    <xsd:import namespace="a819adea-6bcf-46d9-8b4c-30e636e620f5"/>
    <xsd:import namespace="f85fa70b-c09d-4bf7-9dad-579ed4ac0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adea-6bcf-46d9-8b4c-30e636e62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fa70b-c09d-4bf7-9dad-579ed4ac0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E4EB1-8817-4BFA-9C8E-E635F090C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BDD40-903A-4F69-B369-DF342D819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9adea-6bcf-46d9-8b4c-30e636e620f5"/>
    <ds:schemaRef ds:uri="f85fa70b-c09d-4bf7-9dad-579ed4ac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83768-9E99-45B4-8D23-C50DADFCCFD1}">
  <ds:schemaRefs>
    <ds:schemaRef ds:uri="http://purl.org/dc/dcmitype/"/>
    <ds:schemaRef ds:uri="http://schemas.microsoft.com/office/infopath/2007/PartnerControls"/>
    <ds:schemaRef ds:uri="f85fa70b-c09d-4bf7-9dad-579ed4ac0ab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819adea-6bcf-46d9-8b4c-30e636e620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Hasu Maria</dc:creator>
  <cp:keywords/>
  <dc:description/>
  <cp:lastModifiedBy>Hasu Maria</cp:lastModifiedBy>
  <cp:revision>2</cp:revision>
  <dcterms:created xsi:type="dcterms:W3CDTF">2021-08-05T08:45:00Z</dcterms:created>
  <dcterms:modified xsi:type="dcterms:W3CDTF">2021-08-05T10:58:00Z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0x0101001CC664101AB3184F9AE69CA76873B062</vt:lpwstr>
  </property>
</Properties>
</file>