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63" w:rsidP="00AF3463" w:rsidRDefault="00AF3463" w14:paraId="0BF56971" w14:textId="77777777">
      <w:pPr>
        <w:rPr>
          <w:sz w:val="28"/>
          <w:szCs w:val="28"/>
        </w:rPr>
      </w:pPr>
      <w:r>
        <w:rPr>
          <w:sz w:val="28"/>
          <w:szCs w:val="28"/>
        </w:rPr>
        <w:t>Simon lukion opiskelijakunnan hallituksen kokous</w:t>
      </w:r>
    </w:p>
    <w:p w:rsidR="00AF3463" w:rsidP="00AF3463" w:rsidRDefault="003C0697" w14:paraId="60DAD3D0" w14:textId="02B8A873">
      <w:r>
        <w:t>Aika: perjantai 22</w:t>
      </w:r>
      <w:r w:rsidR="00AF3463">
        <w:t>.</w:t>
      </w:r>
      <w:r w:rsidR="00C65A4A">
        <w:t>10.2020 klo 13.00</w:t>
      </w:r>
    </w:p>
    <w:p w:rsidR="00C65A4A" w:rsidP="00AF3463" w:rsidRDefault="00C65A4A" w14:paraId="0122F1CA" w14:textId="77777777">
      <w:bookmarkStart w:name="_GoBack" w:id="0"/>
      <w:bookmarkEnd w:id="0"/>
    </w:p>
    <w:p w:rsidR="00AF3463" w:rsidP="00AF3463" w:rsidRDefault="00AF3463" w14:paraId="45FCC281" w14:textId="7ECC494D">
      <w:r>
        <w:t>Paikka: Simon lukion opiskelijakunnan huone</w:t>
      </w:r>
    </w:p>
    <w:p w:rsidRPr="00964C54" w:rsidR="00964C54" w:rsidP="6CCC1DEF" w:rsidRDefault="00964C54" w14:paraId="28F4B992" w14:textId="3FA8BFD0">
      <w:pPr>
        <w:pStyle w:val="Normaali"/>
        <w:spacing w:line="254" w:lineRule="auto"/>
        <w:jc w:val="both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CCC1DEF" w:rsidR="00964C54">
        <w:rPr>
          <w:b w:val="1"/>
          <w:bCs w:val="1"/>
        </w:rPr>
        <w:t>Läsnä:</w:t>
      </w:r>
      <w:r w:rsidRPr="6CCC1DEF" w:rsidR="475AF28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Lauri Parpala Juho Siponen, Toni Outinen, Janne Siponen, Väinö Toivanen, Siiri Vääräkangas, Miika Ahola, Inka Pesonen, Juuso Hiltunen, </w:t>
      </w:r>
      <w:proofErr w:type="spellStart"/>
      <w:r w:rsidRPr="6CCC1DEF" w:rsidR="475AF287">
        <w:rPr>
          <w:rFonts w:ascii="Calibri" w:hAnsi="Calibri" w:eastAsia="Calibri" w:cs="Calibri"/>
          <w:noProof w:val="0"/>
          <w:sz w:val="22"/>
          <w:szCs w:val="22"/>
          <w:lang w:val="fi-FI"/>
        </w:rPr>
        <w:t>Mio</w:t>
      </w:r>
      <w:proofErr w:type="spellEnd"/>
      <w:r w:rsidRPr="6CCC1DEF" w:rsidR="475AF28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proofErr w:type="spellStart"/>
      <w:r w:rsidRPr="6CCC1DEF" w:rsidR="475AF287">
        <w:rPr>
          <w:rFonts w:ascii="Calibri" w:hAnsi="Calibri" w:eastAsia="Calibri" w:cs="Calibri"/>
          <w:noProof w:val="0"/>
          <w:sz w:val="22"/>
          <w:szCs w:val="22"/>
          <w:lang w:val="fi-FI"/>
        </w:rPr>
        <w:t>Hamari</w:t>
      </w:r>
      <w:proofErr w:type="spellEnd"/>
      <w:r w:rsidRPr="6CCC1DEF" w:rsidR="475AF28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ja Kaisa </w:t>
      </w:r>
      <w:proofErr w:type="spellStart"/>
      <w:r w:rsidRPr="6CCC1DEF" w:rsidR="475AF287">
        <w:rPr>
          <w:rFonts w:ascii="Calibri" w:hAnsi="Calibri" w:eastAsia="Calibri" w:cs="Calibri"/>
          <w:noProof w:val="0"/>
          <w:sz w:val="22"/>
          <w:szCs w:val="22"/>
          <w:lang w:val="fi-FI"/>
        </w:rPr>
        <w:t>Karén</w:t>
      </w:r>
      <w:proofErr w:type="spellEnd"/>
    </w:p>
    <w:p w:rsidRPr="00964C54" w:rsidR="00964C54" w:rsidP="6CCC1DEF" w:rsidRDefault="00964C54" w14:paraId="7E251265" w14:textId="7878BED0">
      <w:pPr>
        <w:pStyle w:val="Normaali"/>
        <w:rPr>
          <w:b w:val="1"/>
          <w:bCs w:val="1"/>
        </w:rPr>
      </w:pPr>
    </w:p>
    <w:p w:rsidR="00964C54" w:rsidP="00AF3463" w:rsidRDefault="00964C54" w14:paraId="30CF1A63" w14:textId="77777777"/>
    <w:p w:rsidR="00AF3463" w:rsidP="00AF3463" w:rsidRDefault="00AF3463" w14:paraId="0B7CFA7E" w14:textId="77777777">
      <w:pPr>
        <w:rPr>
          <w:b/>
        </w:rPr>
      </w:pPr>
      <w:r>
        <w:rPr>
          <w:b/>
        </w:rPr>
        <w:t>Esityslista</w:t>
      </w:r>
    </w:p>
    <w:p w:rsidR="00AF3463" w:rsidP="00AF3463" w:rsidRDefault="00964C54" w14:paraId="71103965" w14:textId="1C98E36B">
      <w:pPr>
        <w:pStyle w:val="Luettelokappale"/>
        <w:numPr>
          <w:ilvl w:val="0"/>
          <w:numId w:val="1"/>
        </w:numPr>
        <w:rPr/>
      </w:pPr>
      <w:r w:rsidR="00964C54">
        <w:rPr/>
        <w:t xml:space="preserve">Kokouksen avaus klo </w:t>
      </w:r>
      <w:r w:rsidR="1896DFF2">
        <w:rPr/>
        <w:t>13.18</w:t>
      </w:r>
    </w:p>
    <w:p w:rsidR="00AF3463" w:rsidP="00AF3463" w:rsidRDefault="00AF3463" w14:paraId="78B2ADA3" w14:textId="77777777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AF3463" w:rsidP="00AF3463" w:rsidRDefault="00AF3463" w14:paraId="79BC4DC2" w14:textId="77777777">
      <w:pPr>
        <w:pStyle w:val="Luettelokappale"/>
        <w:numPr>
          <w:ilvl w:val="0"/>
          <w:numId w:val="1"/>
        </w:numPr>
      </w:pPr>
      <w:r>
        <w:t xml:space="preserve">Kokouksen esityslistan hyväksyminen </w:t>
      </w:r>
    </w:p>
    <w:p w:rsidRPr="00964C54" w:rsidR="00AF3463" w:rsidP="00AF3463" w:rsidRDefault="00AF3463" w14:paraId="4EFC821B" w14:textId="476C9AD2">
      <w:pPr>
        <w:pStyle w:val="Luettelokappale"/>
        <w:numPr>
          <w:ilvl w:val="0"/>
          <w:numId w:val="1"/>
        </w:numPr>
        <w:rPr>
          <w:bCs/>
        </w:rPr>
      </w:pPr>
      <w:r w:rsidRPr="00964C54">
        <w:rPr>
          <w:bCs/>
        </w:rPr>
        <w:t>Karkkikioskiasiaa</w:t>
      </w:r>
    </w:p>
    <w:p w:rsidR="00964C54" w:rsidP="6CCC1DEF" w:rsidRDefault="00964C54" w14:paraId="2C7C3C43" w14:textId="378D70E8">
      <w:pPr>
        <w:pStyle w:val="Luettelokappale"/>
        <w:ind w:left="502"/>
      </w:pPr>
      <w:r w:rsidR="00964C54">
        <w:rPr/>
        <w:t>Uusia avaimia kolme kp</w:t>
      </w:r>
      <w:r w:rsidR="3F99D549">
        <w:rPr/>
        <w:t>l: avaimet saivat Inka, Miika ja Toni.</w:t>
      </w:r>
      <w:r w:rsidR="42D46601">
        <w:rPr/>
        <w:t xml:space="preserve"> Raha-asioita on käyty läpi, karkeista voittoa, juomia ei ole mennyt.</w:t>
      </w:r>
    </w:p>
    <w:p w:rsidR="00964C54" w:rsidP="6CCC1DEF" w:rsidRDefault="00964C54" w14:paraId="6B511D87" w14:textId="23D32A05">
      <w:pPr>
        <w:pStyle w:val="Luettelokappale"/>
        <w:numPr>
          <w:ilvl w:val="0"/>
          <w:numId w:val="1"/>
        </w:numPr>
        <w:rPr/>
      </w:pPr>
      <w:r w:rsidR="00964C54">
        <w:rPr/>
        <w:t>Taksvärkkirahojen tilanne</w:t>
      </w:r>
    </w:p>
    <w:p w:rsidR="0EBF127E" w:rsidP="6CCC1DEF" w:rsidRDefault="0EBF127E" w14:paraId="4C141EB8" w14:textId="462E11D5">
      <w:pPr>
        <w:pStyle w:val="Normaali"/>
        <w:ind w:left="0"/>
      </w:pPr>
      <w:r w:rsidR="0EBF127E">
        <w:rPr/>
        <w:t>Osa rahoista on saatu. 2 vsk. ei ole saanut kaikilta taksvärkkirahaa.</w:t>
      </w:r>
    </w:p>
    <w:p w:rsidR="00964C54" w:rsidP="00992180" w:rsidRDefault="00964C54" w14:paraId="680FCA66" w14:textId="43F47431">
      <w:pPr>
        <w:pStyle w:val="Luettelokappale"/>
        <w:numPr>
          <w:ilvl w:val="0"/>
          <w:numId w:val="1"/>
        </w:numPr>
        <w:rPr/>
      </w:pPr>
      <w:r w:rsidR="00964C54">
        <w:rPr/>
        <w:t>Vanhempainilta 27.10.2020, ei tarvita kahvitusta, koska ilta on etänä</w:t>
      </w:r>
    </w:p>
    <w:p w:rsidR="6BFCE373" w:rsidP="6CCC1DEF" w:rsidRDefault="6BFCE373" w14:paraId="5A4F2AEE" w14:textId="4A2BF0FA">
      <w:pPr>
        <w:pStyle w:val="Normaali"/>
        <w:ind w:left="0"/>
      </w:pPr>
      <w:r w:rsidR="6BFCE373">
        <w:rPr/>
        <w:t>Ensimmäisen vuosikurssin opiskelijoista tarvitaan vapaaehtoisia vanhempainiltaan.</w:t>
      </w:r>
    </w:p>
    <w:p w:rsidRPr="00964C54" w:rsidR="002D5567" w:rsidP="00992180" w:rsidRDefault="00AF3463" w14:paraId="5DDD7892" w14:textId="4DAC83A7">
      <w:pPr>
        <w:pStyle w:val="Luettelokappale"/>
        <w:numPr>
          <w:ilvl w:val="0"/>
          <w:numId w:val="1"/>
        </w:numPr>
        <w:rPr/>
      </w:pPr>
      <w:r w:rsidR="00AF3463">
        <w:rPr/>
        <w:t>Muut asiat</w:t>
      </w:r>
    </w:p>
    <w:p w:rsidR="4C4F497E" w:rsidP="6CCC1DEF" w:rsidRDefault="4C4F497E" w14:paraId="71291C77" w14:textId="37C2E349">
      <w:pPr>
        <w:pStyle w:val="Normaali"/>
        <w:ind w:left="0"/>
      </w:pPr>
      <w:r w:rsidR="4C4F497E">
        <w:rPr/>
        <w:t xml:space="preserve">Koululle lisää pingismailoja. Juuso Hiltunen kysyy Joukolta, onko vielä </w:t>
      </w:r>
      <w:r w:rsidR="67079358">
        <w:rPr/>
        <w:t>rahaa jäljellä.</w:t>
      </w:r>
    </w:p>
    <w:p w:rsidR="7E3C9F46" w:rsidP="486A6BF8" w:rsidRDefault="7E3C9F46" w14:paraId="4D4A85AF" w14:textId="333F6E91">
      <w:pPr>
        <w:pStyle w:val="Normaali"/>
        <w:ind w:left="0"/>
      </w:pPr>
      <w:r w:rsidR="7E3C9F46">
        <w:rPr/>
        <w:t>Lisäksi edellisiin pöytäkirjoihin lisättiin paikalla olleet hallituksen jäsenet.</w:t>
      </w:r>
    </w:p>
    <w:p w:rsidRPr="00964C54" w:rsidR="00AF3463" w:rsidP="6CCC1DEF" w:rsidRDefault="00AF3463" w14:paraId="62C4BAFB" w14:textId="4AA978E6">
      <w:pPr>
        <w:pStyle w:val="Luettelokappale"/>
        <w:numPr>
          <w:ilvl w:val="0"/>
          <w:numId w:val="1"/>
        </w:numPr>
        <w:rPr/>
      </w:pPr>
      <w:r w:rsidR="00AF3463">
        <w:rPr/>
        <w:t>Seuraavasta kokouksesta sopiminen</w:t>
      </w:r>
    </w:p>
    <w:p w:rsidR="27D97F79" w:rsidP="486A6BF8" w:rsidRDefault="27D97F79" w14:paraId="655B95F2" w14:textId="719EC31B">
      <w:pPr>
        <w:pStyle w:val="Normaali"/>
        <w:ind w:left="0"/>
      </w:pPr>
      <w:r w:rsidR="27D97F79">
        <w:rPr/>
        <w:t xml:space="preserve">Alustavasti sovittiin, että </w:t>
      </w:r>
      <w:r w:rsidR="1A7EFB35">
        <w:rPr/>
        <w:t xml:space="preserve">ei sovita seuraavaa kokouspäivää. </w:t>
      </w:r>
      <w:r w:rsidR="27D97F79">
        <w:rPr/>
        <w:t>Helena ilmoittaa lähempänä</w:t>
      </w:r>
      <w:r w:rsidR="2FD4876F">
        <w:rPr/>
        <w:t>.</w:t>
      </w:r>
    </w:p>
    <w:p w:rsidRPr="00964C54" w:rsidR="00AF3463" w:rsidP="6CCC1DEF" w:rsidRDefault="00AF3463" w14:paraId="3046183C" w14:textId="616AA49D">
      <w:pPr>
        <w:pStyle w:val="Luettelokappale"/>
        <w:numPr>
          <w:ilvl w:val="0"/>
          <w:numId w:val="1"/>
        </w:numPr>
        <w:rPr/>
      </w:pPr>
      <w:r w:rsidR="00AF3463">
        <w:rPr/>
        <w:t>Kokouksen päättäminen</w:t>
      </w:r>
      <w:r w:rsidR="738A6185">
        <w:rPr/>
        <w:t xml:space="preserve"> klo</w:t>
      </w:r>
      <w:r w:rsidR="5F3EB0EC">
        <w:rPr/>
        <w:t xml:space="preserve"> 13.53</w:t>
      </w:r>
    </w:p>
    <w:p w:rsidRPr="00A751A4" w:rsidR="00AF3463" w:rsidP="00AF3463" w:rsidRDefault="00AF3463" w14:paraId="0C1C829A" w14:textId="77777777">
      <w:pPr>
        <w:rPr>
          <w:b/>
          <w:bCs/>
        </w:rPr>
      </w:pPr>
      <w:r w:rsidRPr="00A751A4">
        <w:rPr>
          <w:b/>
          <w:bCs/>
        </w:rPr>
        <w:t xml:space="preserve">  </w:t>
      </w:r>
    </w:p>
    <w:p w:rsidR="00237800" w:rsidRDefault="00C65A4A" w14:paraId="7451DB85" w14:textId="77777777"/>
    <w:sectPr w:rsidR="0023780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6EF"/>
    <w:multiLevelType w:val="hybridMultilevel"/>
    <w:tmpl w:val="02FAB192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6B40B36"/>
    <w:multiLevelType w:val="hybridMultilevel"/>
    <w:tmpl w:val="9A80AF7E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6E85C77"/>
    <w:multiLevelType w:val="hybridMultilevel"/>
    <w:tmpl w:val="4AA03EA8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19023C3"/>
    <w:multiLevelType w:val="hybridMultilevel"/>
    <w:tmpl w:val="588668D0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35E5501"/>
    <w:multiLevelType w:val="hybridMultilevel"/>
    <w:tmpl w:val="A328AEDC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3FB24A2"/>
    <w:multiLevelType w:val="hybridMultilevel"/>
    <w:tmpl w:val="1E26F292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eastAsia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82298"/>
    <w:multiLevelType w:val="hybridMultilevel"/>
    <w:tmpl w:val="D7AA4D86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43017B7"/>
    <w:multiLevelType w:val="hybridMultilevel"/>
    <w:tmpl w:val="DD6AE78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63"/>
    <w:rsid w:val="00003CC8"/>
    <w:rsid w:val="000A751F"/>
    <w:rsid w:val="001077E8"/>
    <w:rsid w:val="00115F22"/>
    <w:rsid w:val="0014411A"/>
    <w:rsid w:val="00164A37"/>
    <w:rsid w:val="001A2356"/>
    <w:rsid w:val="001B3EE7"/>
    <w:rsid w:val="00227418"/>
    <w:rsid w:val="00231A95"/>
    <w:rsid w:val="00256997"/>
    <w:rsid w:val="002D23E9"/>
    <w:rsid w:val="002D5567"/>
    <w:rsid w:val="002F1E27"/>
    <w:rsid w:val="002F41DF"/>
    <w:rsid w:val="003414E8"/>
    <w:rsid w:val="0034484E"/>
    <w:rsid w:val="003677B1"/>
    <w:rsid w:val="003C0697"/>
    <w:rsid w:val="003C5984"/>
    <w:rsid w:val="004255A6"/>
    <w:rsid w:val="004D3D34"/>
    <w:rsid w:val="00504BBE"/>
    <w:rsid w:val="00557FEA"/>
    <w:rsid w:val="005633B1"/>
    <w:rsid w:val="005F131B"/>
    <w:rsid w:val="00634584"/>
    <w:rsid w:val="0070B7A4"/>
    <w:rsid w:val="00785970"/>
    <w:rsid w:val="007E6503"/>
    <w:rsid w:val="007F4B26"/>
    <w:rsid w:val="008216DA"/>
    <w:rsid w:val="00836592"/>
    <w:rsid w:val="00842535"/>
    <w:rsid w:val="008712F1"/>
    <w:rsid w:val="008E79B9"/>
    <w:rsid w:val="0090586B"/>
    <w:rsid w:val="0093044A"/>
    <w:rsid w:val="00964C54"/>
    <w:rsid w:val="00990212"/>
    <w:rsid w:val="00992180"/>
    <w:rsid w:val="0099505A"/>
    <w:rsid w:val="009B4B2F"/>
    <w:rsid w:val="00A751A4"/>
    <w:rsid w:val="00A804BB"/>
    <w:rsid w:val="00A84CB4"/>
    <w:rsid w:val="00AA4000"/>
    <w:rsid w:val="00AA5BF4"/>
    <w:rsid w:val="00AE1CAC"/>
    <w:rsid w:val="00AF3463"/>
    <w:rsid w:val="00B17354"/>
    <w:rsid w:val="00B34A90"/>
    <w:rsid w:val="00B758EC"/>
    <w:rsid w:val="00B86516"/>
    <w:rsid w:val="00BD6302"/>
    <w:rsid w:val="00C47DC8"/>
    <w:rsid w:val="00C57AC6"/>
    <w:rsid w:val="00C65A4A"/>
    <w:rsid w:val="00C75367"/>
    <w:rsid w:val="00D1548C"/>
    <w:rsid w:val="00D44D00"/>
    <w:rsid w:val="00D87655"/>
    <w:rsid w:val="00DD124A"/>
    <w:rsid w:val="00E4321A"/>
    <w:rsid w:val="00EC2C62"/>
    <w:rsid w:val="00EC6841"/>
    <w:rsid w:val="00EE60BA"/>
    <w:rsid w:val="00F47714"/>
    <w:rsid w:val="00F723DA"/>
    <w:rsid w:val="064EE66A"/>
    <w:rsid w:val="0EBF127E"/>
    <w:rsid w:val="116D6AD5"/>
    <w:rsid w:val="16BBA64D"/>
    <w:rsid w:val="1896DFF2"/>
    <w:rsid w:val="18EF2FB1"/>
    <w:rsid w:val="1A7EFB35"/>
    <w:rsid w:val="23F7C9C6"/>
    <w:rsid w:val="263FEBFD"/>
    <w:rsid w:val="27D97F79"/>
    <w:rsid w:val="2AFC3501"/>
    <w:rsid w:val="2BAAC2D6"/>
    <w:rsid w:val="2FD4876F"/>
    <w:rsid w:val="3615A4AF"/>
    <w:rsid w:val="3BB7570E"/>
    <w:rsid w:val="3DD3E109"/>
    <w:rsid w:val="3F99D549"/>
    <w:rsid w:val="42D46601"/>
    <w:rsid w:val="475AF287"/>
    <w:rsid w:val="486A6BF8"/>
    <w:rsid w:val="4A993C7A"/>
    <w:rsid w:val="4C4F497E"/>
    <w:rsid w:val="4E63E8B0"/>
    <w:rsid w:val="4F39CEEB"/>
    <w:rsid w:val="4FEDB55C"/>
    <w:rsid w:val="590B0B2D"/>
    <w:rsid w:val="5CA99EF3"/>
    <w:rsid w:val="5F3EB0EC"/>
    <w:rsid w:val="616FE5D1"/>
    <w:rsid w:val="651D9FE0"/>
    <w:rsid w:val="67079358"/>
    <w:rsid w:val="6BFCE373"/>
    <w:rsid w:val="6CCC1DEF"/>
    <w:rsid w:val="738A6185"/>
    <w:rsid w:val="7B6D48B0"/>
    <w:rsid w:val="7E3C9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8C7F"/>
  <w15:chartTrackingRefBased/>
  <w15:docId w15:val="{9D993168-9B1F-4590-A1AA-A7AD4425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AF3463"/>
    <w:pPr>
      <w:spacing w:line="256" w:lineRule="auto"/>
    </w:p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E1B540A7286940A81A0EBA8D1507FC" ma:contentTypeVersion="13" ma:contentTypeDescription="Luo uusi asiakirja." ma:contentTypeScope="" ma:versionID="48eceac70801b77340501ec1d6b2bde3">
  <xsd:schema xmlns:xsd="http://www.w3.org/2001/XMLSchema" xmlns:xs="http://www.w3.org/2001/XMLSchema" xmlns:p="http://schemas.microsoft.com/office/2006/metadata/properties" xmlns:ns3="a5c9f34b-4379-405d-a941-f8247b184ce6" xmlns:ns4="cd19a3a2-e0b8-4806-8f8b-0990f483c13f" targetNamespace="http://schemas.microsoft.com/office/2006/metadata/properties" ma:root="true" ma:fieldsID="02ce31aa2c011b8738d3212fffe978f3" ns3:_="" ns4:_="">
    <xsd:import namespace="a5c9f34b-4379-405d-a941-f8247b184ce6"/>
    <xsd:import namespace="cd19a3a2-e0b8-4806-8f8b-0990f483c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f34b-4379-405d-a941-f8247b18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a3a2-e0b8-4806-8f8b-0990f483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6F727-0795-4C78-91F2-C0420D73871B}">
  <ds:schemaRefs>
    <ds:schemaRef ds:uri="http://purl.org/dc/terms/"/>
    <ds:schemaRef ds:uri="a5c9f34b-4379-405d-a941-f8247b184ce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d19a3a2-e0b8-4806-8f8b-0990f483c1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69B833-C42F-4D23-BDAD-803601B8A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42A79-774A-4C70-B65C-875D9BD89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9f34b-4379-405d-a941-f8247b184ce6"/>
    <ds:schemaRef ds:uri="cd19a3a2-e0b8-4806-8f8b-0990f483c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Karén Kaisa</dc:creator>
  <keywords/>
  <dc:description/>
  <lastModifiedBy>Karén Kaisa</lastModifiedBy>
  <revision>5</revision>
  <dcterms:created xsi:type="dcterms:W3CDTF">2020-10-22T07:30:00.0000000Z</dcterms:created>
  <dcterms:modified xsi:type="dcterms:W3CDTF">2020-10-22T10:53:52.1514502Z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0x010100E9E1B540A7286940A81A0EBA8D1507FC</vt:lpwstr>
  </property>
</Properties>
</file>