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1659"/>
        <w:gridCol w:w="1755"/>
        <w:gridCol w:w="1770"/>
        <w:gridCol w:w="486"/>
        <w:gridCol w:w="1404"/>
        <w:gridCol w:w="2130"/>
        <w:gridCol w:w="1860"/>
        <w:gridCol w:w="1620"/>
      </w:tblGrid>
      <w:tr w:rsidR="00AF687E" w:rsidRPr="00AF687E" w:rsidTr="00AF687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Vuosi-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luokka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Päätelaitteen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käyttötaidot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Kirjoittaminen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Kuva ja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ääni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Tiedon hakeminen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ja -hallinta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Tietoturva ja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vastuullinen toiminta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Yhteydenpito-</w:t>
            </w: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sovellukset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center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Ohjelmointi</w:t>
            </w:r>
          </w:p>
        </w:tc>
      </w:tr>
      <w:tr w:rsidR="00AF687E" w:rsidRPr="00AF687E" w:rsidTr="00AF687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2. lk.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Kantava teema: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yhteisöllisyys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pelillisyys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avata ja sulkea tietokoneen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avata ja sulkea käyttämänsä ohjelmat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oppilas on tutustunut ja harjoitellut näppäimistön sekä hiiren käyttöä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tallentaa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opettajan ohjauksessa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kiinnitetään huomiota oikeisiin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työasentoihin 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sopivan pituisiin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työjaksoihin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tuottaa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tekstiä tekstinkäsittelyohjelmalla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tehdä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välimerkit 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isot kirjaimet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korjata 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muokata tekstiä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tulostaa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opettajan ohjauksella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-osaa käyttää piirto-ohjelmaa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ohjatusti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avata opettajan antaman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internetosoitteen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harjoitellut tiedoston ja kuvan hakemista internetistä ja työasemalta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opettajan johdolla tietokoneen käytön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ja ATK-luokan pelisääntöihin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harjoittelee sähköisen oppimisympäristön käyttöä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antaa tarkkoja ohjeita tovereilleen</w:t>
            </w:r>
          </w:p>
        </w:tc>
      </w:tr>
      <w:tr w:rsidR="00AF687E" w:rsidRPr="00AF687E" w:rsidTr="00AF687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4. lk.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Kantava teema: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luovuus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kokeileminen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löytäminen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tallentaa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annettuun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hakemistoon tai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ulkoiselle levylle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 xml:space="preserve">esim. </w:t>
            </w:r>
            <w:proofErr w:type="spellStart"/>
            <w:r w:rsidRPr="00AF687E">
              <w:rPr>
                <w:sz w:val="18"/>
                <w:szCs w:val="18"/>
              </w:rPr>
              <w:t>usb-tikku</w:t>
            </w:r>
            <w:proofErr w:type="spellEnd"/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kymmensormijärjestelmään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muotoilla tekstiä esim. fontin muuttaminen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harjoitellut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kuvan tai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tekstin siirtämistä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sovelluksesta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toiseen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tulostaa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ohjeiden mukaisesti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 xml:space="preserve">- osaa ottaa valokuvan kameralla tai </w:t>
            </w:r>
            <w:proofErr w:type="spellStart"/>
            <w:r w:rsidRPr="00AF687E">
              <w:rPr>
                <w:sz w:val="18"/>
                <w:szCs w:val="18"/>
              </w:rPr>
              <w:t>mobiililaitteella</w:t>
            </w:r>
            <w:proofErr w:type="spellEnd"/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opettajan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ohjauksessa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harjoitellut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kuvan siirtämistä kamerasta tai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proofErr w:type="spellStart"/>
            <w:r w:rsidRPr="00AF687E">
              <w:rPr>
                <w:sz w:val="18"/>
                <w:szCs w:val="18"/>
              </w:rPr>
              <w:t>mobiililaitteesta</w:t>
            </w:r>
            <w:proofErr w:type="spellEnd"/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tietokoneelle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omaan hakemistoon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tuntee tiedonhaun perusteet ja osaa hakea tietoa internetistä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tietää tietokoneen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käytön ja ATK-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luokan pelisäännöt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toimia verkossa asiallisesti ja toisia loukkaamatta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jotain sähköistä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oppimisympäristöä itsenäisesti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tehdä pienen ohjelman visuaalisessa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 xml:space="preserve">ohjelmointiympäristössä ohjatusti </w:t>
            </w:r>
          </w:p>
        </w:tc>
      </w:tr>
      <w:tr w:rsidR="00AF687E" w:rsidRPr="00AF687E" w:rsidTr="00AF687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6. lk.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jc w:val="both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 xml:space="preserve">Kantava teema: </w:t>
            </w:r>
          </w:p>
          <w:p w:rsidR="00AF687E" w:rsidRPr="00AF687E" w:rsidRDefault="00AF687E">
            <w:pPr>
              <w:pStyle w:val="normal"/>
              <w:spacing w:line="240" w:lineRule="auto"/>
              <w:jc w:val="both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vastuullinen ja turvallinen toiminta</w:t>
            </w:r>
          </w:p>
          <w:p w:rsidR="00AF687E" w:rsidRPr="00AF687E" w:rsidRDefault="00AF687E">
            <w:pPr>
              <w:pStyle w:val="normal"/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AF687E">
              <w:rPr>
                <w:b/>
                <w:sz w:val="18"/>
                <w:szCs w:val="18"/>
              </w:rPr>
              <w:t>-monipuolisuus</w:t>
            </w:r>
            <w:proofErr w:type="spellEnd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valita kulloiseenkin työskentelyyn sopivan ohjelman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 useampaa ohjelmaa samanaikaisesti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 siirtää, kopioida, leikata ja tallentaa tiedoston  haluttuun hakemistoon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 kymmensormijärjestelmää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tuottaa kirjoitelman, esitelmän tai raportin itsenäisesti liittäen siihen esim. kuvia tai kaavioita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harjoitellut skannerin käyttöä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kuvan muokkaukseen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esitysgrafiikan tekemiseen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internetin musiikkilähteisiin ja osaa tallentaa ääntä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hakea tietoa monipuolisesti ja suhtautua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kriittisesti löytämäänsä tietoon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noudattaa tietokoneen käytön  ja ATK- luokan pelisääntöjä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noudattaa verkon käyttäytymissääntöjä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tietoturvan peruskäsitteisiin sekä virustorjuntaan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tiedostaa internetin käyttöön liittyvät vaarat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on tutustunut tekijänoikeusasioihin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 sähköpostia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jakaa tiedostoja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tehdä ohjelman visuaalisessa ohjelmointiympäristössä</w:t>
            </w:r>
          </w:p>
        </w:tc>
      </w:tr>
      <w:tr w:rsidR="00AF687E" w:rsidRPr="00AF687E" w:rsidTr="00AF687E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9. lk.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Kantava teema: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sosiaalisuus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-verkostoituminen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- luontevuus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ymmärtää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käyttämänsä laitteen oleellisimmat tekniset tiedot ja tunnistaa käyttöjärjestelmän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 xml:space="preserve">- osaa käyttää </w:t>
            </w:r>
            <w:proofErr w:type="spellStart"/>
            <w:r w:rsidRPr="00AF687E">
              <w:rPr>
                <w:sz w:val="18"/>
                <w:szCs w:val="18"/>
              </w:rPr>
              <w:t>mobiililaitetta</w:t>
            </w:r>
            <w:proofErr w:type="spellEnd"/>
            <w:r w:rsidRPr="00AF687E">
              <w:rPr>
                <w:sz w:val="18"/>
                <w:szCs w:val="18"/>
              </w:rPr>
              <w:t xml:space="preserve"> opiskelussaan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luoda asiakirjan tekstinkäsittelyohjelmalla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taulukkolaskennan perustoiminnot ja tehdä havainnollistavia kuvaajia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 kuvankäsittelyohjelmaa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tehdä esitysgrafiikkaohjelmalla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tuotoksen, joka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sisältää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multimediaobjekteja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tuntee videoeditoinnin perusteet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hakea tietoa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hakukoneella 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linkittää haetun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kohteen tietoja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omaan dokumenttiin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suhtautuu kriittisesti haettuun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tietoon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luoda tiedostoja ja hakemistoja sekä hallita niitä päätelaitteen 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pilvipalvelun välillä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jakaa sähköistä materiaalia verkossa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ymmärtää tunnuksen ja salasanan salassapidon syyt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ymmärtää virusturvan ja palomuurin merkityksen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tuntee tekijänoikeudet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tuntee kuvaamisen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ja äänittämisen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yksityisyyssäännöt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arvioida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proofErr w:type="spellStart"/>
            <w:r w:rsidRPr="00AF687E">
              <w:rPr>
                <w:sz w:val="18"/>
                <w:szCs w:val="18"/>
              </w:rPr>
              <w:t>tvt-toiminnan</w:t>
            </w:r>
            <w:proofErr w:type="spellEnd"/>
            <w:r w:rsidRPr="00AF687E">
              <w:rPr>
                <w:sz w:val="18"/>
                <w:szCs w:val="18"/>
              </w:rPr>
              <w:t xml:space="preserve"> ekologisia vaikutuksia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osallistua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aktiivisesti ja vastuullisesti työskentelyyn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erilaisissa yhteisöllisissä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verkkoympäristöissä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suojautua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haitalliselta materiaalilta ja verkon uhilta suojaamalla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itsensä ja tietokoneensa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muistaa varmuuskopioinnin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lähettää liitetiedoston sähköpostilla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hallita yhteystietoja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osaa käyttää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sosiaalista mediaa</w:t>
            </w:r>
          </w:p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opiskelussaan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F687E" w:rsidRPr="00AF687E" w:rsidRDefault="00AF687E">
            <w:pPr>
              <w:pStyle w:val="normal"/>
              <w:spacing w:line="240" w:lineRule="auto"/>
              <w:rPr>
                <w:sz w:val="18"/>
                <w:szCs w:val="18"/>
              </w:rPr>
            </w:pPr>
            <w:r w:rsidRPr="00AF687E">
              <w:rPr>
                <w:sz w:val="18"/>
                <w:szCs w:val="18"/>
              </w:rPr>
              <w:t>- perehtyy ohjelmointikieleen</w:t>
            </w:r>
          </w:p>
        </w:tc>
      </w:tr>
      <w:tr w:rsidR="00AF687E" w:rsidRPr="00AF687E" w:rsidTr="00AF687E">
        <w:trPr>
          <w:trHeight w:val="31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87E" w:rsidRPr="00AF687E" w:rsidRDefault="00AF687E">
            <w:pPr>
              <w:rPr>
                <w:b/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Lukio</w:t>
            </w:r>
          </w:p>
          <w:p w:rsidR="00AF687E" w:rsidRPr="00AF687E" w:rsidRDefault="00AF687E">
            <w:pPr>
              <w:rPr>
                <w:b/>
                <w:sz w:val="18"/>
                <w:szCs w:val="18"/>
              </w:rPr>
            </w:pPr>
          </w:p>
          <w:p w:rsidR="00AF687E" w:rsidRPr="00AF687E" w:rsidRDefault="00AF687E">
            <w:pPr>
              <w:rPr>
                <w:b/>
                <w:sz w:val="18"/>
                <w:szCs w:val="18"/>
              </w:rPr>
            </w:pPr>
            <w:r w:rsidRPr="00AF687E">
              <w:rPr>
                <w:b/>
                <w:sz w:val="18"/>
                <w:szCs w:val="18"/>
              </w:rPr>
              <w:t>Kantava teema:</w:t>
            </w:r>
          </w:p>
          <w:p w:rsidR="00AF687E" w:rsidRPr="00AF687E" w:rsidRDefault="00AF687E">
            <w:pPr>
              <w:rPr>
                <w:b/>
                <w:sz w:val="18"/>
                <w:szCs w:val="18"/>
              </w:rPr>
            </w:pPr>
            <w:proofErr w:type="spellStart"/>
            <w:r w:rsidRPr="00AF687E">
              <w:rPr>
                <w:b/>
                <w:iCs/>
                <w:sz w:val="18"/>
                <w:szCs w:val="18"/>
              </w:rPr>
              <w:t>-tvt-taitojen</w:t>
            </w:r>
            <w:proofErr w:type="spellEnd"/>
            <w:r w:rsidRPr="00AF687E">
              <w:rPr>
                <w:b/>
                <w:iCs/>
                <w:sz w:val="18"/>
                <w:szCs w:val="18"/>
              </w:rPr>
              <w:t xml:space="preserve"> sujuva ja monipuolinen käyttö opinnoissa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87E" w:rsidRPr="00AF687E" w:rsidRDefault="00AF687E">
            <w:pPr>
              <w:rPr>
                <w:b/>
                <w:bCs/>
                <w:sz w:val="18"/>
                <w:szCs w:val="18"/>
              </w:rPr>
            </w:pPr>
            <w:r w:rsidRPr="00AF687E">
              <w:rPr>
                <w:b/>
                <w:bCs/>
                <w:sz w:val="18"/>
                <w:szCs w:val="18"/>
              </w:rPr>
              <w:t xml:space="preserve">Käytännön </w:t>
            </w:r>
            <w:proofErr w:type="spellStart"/>
            <w:r w:rsidRPr="00AF687E">
              <w:rPr>
                <w:b/>
                <w:bCs/>
                <w:sz w:val="18"/>
                <w:szCs w:val="18"/>
              </w:rPr>
              <w:t>tvt-taidot</w:t>
            </w:r>
            <w:proofErr w:type="spellEnd"/>
          </w:p>
          <w:p w:rsidR="00AF687E" w:rsidRPr="00AF687E" w:rsidRDefault="00AF687E">
            <w:pPr>
              <w:rPr>
                <w:b/>
                <w:bCs/>
                <w:sz w:val="18"/>
                <w:szCs w:val="18"/>
              </w:rPr>
            </w:pP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 xml:space="preserve">-lukion aikana opiskelija oppii käyttämään sujuvasti koulutyössä tarvittavia </w:t>
            </w:r>
            <w:proofErr w:type="spellStart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mobiililaitteita</w:t>
            </w:r>
            <w:proofErr w:type="spellEnd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, sähköisiä oppimisympäristöjä ja eri oppiaineissa käytettäviä ohjelmia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 xml:space="preserve">-opiskelija valmistautuu sähköiseen yo-kokeeseen käyttämällä lukion aikana ylioppilastutkintolautakunnan sähköistä </w:t>
            </w:r>
            <w:proofErr w:type="spellStart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Abitti-koejärjestelmää</w:t>
            </w:r>
            <w:proofErr w:type="spellEnd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 xml:space="preserve"> sekä lautakunnan määrittelemiä ohjelmia koulun kokeissa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-lukion aikana opiskelija harjaantuu käyttämään opinnoissaan monipuolisesti pilvipalveluja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 xml:space="preserve">-jatko-opinnoissa hyödyllisiä etäopiskeluvalmiuksia vahvistaa mahdollisuus suorittaa opintoja </w:t>
            </w:r>
            <w:proofErr w:type="spellStart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eLukiossa</w:t>
            </w:r>
            <w:proofErr w:type="spellEnd"/>
          </w:p>
          <w:p w:rsidR="00AF687E" w:rsidRPr="00AF687E" w:rsidRDefault="00AF687E">
            <w:pPr>
              <w:rPr>
                <w:sz w:val="18"/>
                <w:szCs w:val="18"/>
              </w:rPr>
            </w:pP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687E" w:rsidRPr="00AF687E" w:rsidRDefault="00AF687E">
            <w:pPr>
              <w:rPr>
                <w:b/>
                <w:bCs/>
                <w:sz w:val="18"/>
                <w:szCs w:val="18"/>
              </w:rPr>
            </w:pPr>
            <w:r w:rsidRPr="00AF687E">
              <w:rPr>
                <w:b/>
                <w:bCs/>
                <w:sz w:val="18"/>
                <w:szCs w:val="18"/>
              </w:rPr>
              <w:t>Tietoturva, tiedonhankinta ja vastuullinen toiminta</w:t>
            </w:r>
          </w:p>
          <w:p w:rsidR="00AF687E" w:rsidRPr="00AF687E" w:rsidRDefault="00AF687E">
            <w:pPr>
              <w:rPr>
                <w:b/>
                <w:bCs/>
                <w:sz w:val="18"/>
                <w:szCs w:val="18"/>
              </w:rPr>
            </w:pP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-lukio-opinnoissaan opiskelija harjaantuu käyttämään sähköisessä ympäristössä toimiessaan perusopetuksessa oppimiaan tietoturvan ja vastuullisen toiminnan periaatteita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-opiskelija hankkii valmiuksia osallistua yhteiskunnalliseen keskusteluun sosiaalisessa mediassa ja ymmärtää oman vastuunsa verkkokeskustelussa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-opiskelija ymmärtää tietoa hankkiessaan vertailla ja tarkastaa käyttämiensä lähteiden oikeellisuuden</w:t>
            </w:r>
          </w:p>
          <w:p w:rsidR="00AF687E" w:rsidRPr="00AF687E" w:rsidRDefault="00AF687E">
            <w:pPr>
              <w:pStyle w:val="NormaaliWeb"/>
              <w:spacing w:before="0" w:beforeAutospacing="0" w:after="0" w:afterAutospacing="0" w:line="276" w:lineRule="auto"/>
              <w:rPr>
                <w:sz w:val="18"/>
                <w:szCs w:val="18"/>
              </w:rPr>
            </w:pPr>
            <w:proofErr w:type="spellStart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>-julkaistessaan</w:t>
            </w:r>
            <w:proofErr w:type="spellEnd"/>
            <w:r w:rsidRPr="00AF687E">
              <w:rPr>
                <w:rFonts w:ascii="Arial" w:hAnsi="Arial" w:cs="Arial"/>
                <w:color w:val="000000"/>
                <w:sz w:val="18"/>
                <w:szCs w:val="18"/>
              </w:rPr>
              <w:t xml:space="preserve"> oman tuotoksensa opiskelija hallitsee asianmukaisen ja oikean lähteiden käytön</w:t>
            </w:r>
            <w:r w:rsidR="00B86AE1">
              <w:rPr>
                <w:rFonts w:ascii="Arial" w:hAnsi="Arial" w:cs="Arial"/>
                <w:color w:val="000000"/>
                <w:sz w:val="18"/>
                <w:szCs w:val="18"/>
              </w:rPr>
              <w:t xml:space="preserve"> ja viittaustavan </w:t>
            </w:r>
          </w:p>
          <w:p w:rsidR="00AF687E" w:rsidRPr="00AF687E" w:rsidRDefault="00AF687E">
            <w:pPr>
              <w:rPr>
                <w:sz w:val="18"/>
                <w:szCs w:val="18"/>
              </w:rPr>
            </w:pPr>
          </w:p>
        </w:tc>
      </w:tr>
    </w:tbl>
    <w:p w:rsidR="00C44777" w:rsidRDefault="00C44777"/>
    <w:sectPr w:rsidR="00C44777" w:rsidSect="00AF687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687E"/>
    <w:rsid w:val="0000349E"/>
    <w:rsid w:val="00003821"/>
    <w:rsid w:val="00003DB2"/>
    <w:rsid w:val="00005374"/>
    <w:rsid w:val="0000607C"/>
    <w:rsid w:val="000114D6"/>
    <w:rsid w:val="00013B2B"/>
    <w:rsid w:val="00022DBC"/>
    <w:rsid w:val="000232A1"/>
    <w:rsid w:val="0002475B"/>
    <w:rsid w:val="00025DA4"/>
    <w:rsid w:val="00036093"/>
    <w:rsid w:val="00041702"/>
    <w:rsid w:val="00043EAE"/>
    <w:rsid w:val="00044850"/>
    <w:rsid w:val="00053B06"/>
    <w:rsid w:val="00053FAD"/>
    <w:rsid w:val="00054F0B"/>
    <w:rsid w:val="00057E79"/>
    <w:rsid w:val="00070817"/>
    <w:rsid w:val="00074BF6"/>
    <w:rsid w:val="00075002"/>
    <w:rsid w:val="0008005E"/>
    <w:rsid w:val="00086F4D"/>
    <w:rsid w:val="00095528"/>
    <w:rsid w:val="00097279"/>
    <w:rsid w:val="000A31F8"/>
    <w:rsid w:val="000A4479"/>
    <w:rsid w:val="000A6915"/>
    <w:rsid w:val="000B06D3"/>
    <w:rsid w:val="000B1881"/>
    <w:rsid w:val="000B2B13"/>
    <w:rsid w:val="000B61F3"/>
    <w:rsid w:val="000D12FA"/>
    <w:rsid w:val="000E2B50"/>
    <w:rsid w:val="000E490C"/>
    <w:rsid w:val="000E7299"/>
    <w:rsid w:val="000E7AC9"/>
    <w:rsid w:val="000F080F"/>
    <w:rsid w:val="000F1B62"/>
    <w:rsid w:val="000F575A"/>
    <w:rsid w:val="000F73E2"/>
    <w:rsid w:val="00101E43"/>
    <w:rsid w:val="0010317D"/>
    <w:rsid w:val="00104196"/>
    <w:rsid w:val="0010569E"/>
    <w:rsid w:val="001130A6"/>
    <w:rsid w:val="001160B9"/>
    <w:rsid w:val="00117D81"/>
    <w:rsid w:val="00124D2F"/>
    <w:rsid w:val="00131E62"/>
    <w:rsid w:val="00160465"/>
    <w:rsid w:val="00161A11"/>
    <w:rsid w:val="0016437F"/>
    <w:rsid w:val="001645C8"/>
    <w:rsid w:val="0017525B"/>
    <w:rsid w:val="00187AD5"/>
    <w:rsid w:val="00187EF3"/>
    <w:rsid w:val="00191ECE"/>
    <w:rsid w:val="0019254D"/>
    <w:rsid w:val="001A2213"/>
    <w:rsid w:val="001A786C"/>
    <w:rsid w:val="001B5819"/>
    <w:rsid w:val="001B6021"/>
    <w:rsid w:val="001C1188"/>
    <w:rsid w:val="001D0D18"/>
    <w:rsid w:val="001D3882"/>
    <w:rsid w:val="001D555C"/>
    <w:rsid w:val="001D7330"/>
    <w:rsid w:val="001E144A"/>
    <w:rsid w:val="001F3634"/>
    <w:rsid w:val="0020113F"/>
    <w:rsid w:val="00202500"/>
    <w:rsid w:val="00203782"/>
    <w:rsid w:val="002042FE"/>
    <w:rsid w:val="002048A1"/>
    <w:rsid w:val="00205780"/>
    <w:rsid w:val="002077ED"/>
    <w:rsid w:val="00210202"/>
    <w:rsid w:val="00212520"/>
    <w:rsid w:val="0021506C"/>
    <w:rsid w:val="00220A8A"/>
    <w:rsid w:val="002212DB"/>
    <w:rsid w:val="00221CFC"/>
    <w:rsid w:val="00222272"/>
    <w:rsid w:val="00242356"/>
    <w:rsid w:val="00246CB8"/>
    <w:rsid w:val="00262EA9"/>
    <w:rsid w:val="002641A8"/>
    <w:rsid w:val="00271342"/>
    <w:rsid w:val="002732C6"/>
    <w:rsid w:val="0027458C"/>
    <w:rsid w:val="00275C6D"/>
    <w:rsid w:val="00275F21"/>
    <w:rsid w:val="002800AF"/>
    <w:rsid w:val="002870FC"/>
    <w:rsid w:val="002921F2"/>
    <w:rsid w:val="0029716F"/>
    <w:rsid w:val="002A3742"/>
    <w:rsid w:val="002A3AD2"/>
    <w:rsid w:val="002A4E7E"/>
    <w:rsid w:val="002A5EA0"/>
    <w:rsid w:val="002B218D"/>
    <w:rsid w:val="002B6F1D"/>
    <w:rsid w:val="002C2166"/>
    <w:rsid w:val="002D3133"/>
    <w:rsid w:val="002D6C46"/>
    <w:rsid w:val="002D791B"/>
    <w:rsid w:val="002E0D3B"/>
    <w:rsid w:val="002E56C7"/>
    <w:rsid w:val="002F119B"/>
    <w:rsid w:val="002F2498"/>
    <w:rsid w:val="002F30DF"/>
    <w:rsid w:val="003018CF"/>
    <w:rsid w:val="003022DB"/>
    <w:rsid w:val="003108FE"/>
    <w:rsid w:val="00315236"/>
    <w:rsid w:val="0032407A"/>
    <w:rsid w:val="00325983"/>
    <w:rsid w:val="00331AA7"/>
    <w:rsid w:val="003377E8"/>
    <w:rsid w:val="00337C6A"/>
    <w:rsid w:val="003432AD"/>
    <w:rsid w:val="003448FE"/>
    <w:rsid w:val="00345849"/>
    <w:rsid w:val="003503D5"/>
    <w:rsid w:val="003515C6"/>
    <w:rsid w:val="00351BE5"/>
    <w:rsid w:val="003540BD"/>
    <w:rsid w:val="003660C0"/>
    <w:rsid w:val="00371A13"/>
    <w:rsid w:val="00377DE9"/>
    <w:rsid w:val="003A44A2"/>
    <w:rsid w:val="003A488A"/>
    <w:rsid w:val="003A5CDF"/>
    <w:rsid w:val="003B21D4"/>
    <w:rsid w:val="003B2968"/>
    <w:rsid w:val="003B4016"/>
    <w:rsid w:val="003B639C"/>
    <w:rsid w:val="003C0681"/>
    <w:rsid w:val="003C0E8B"/>
    <w:rsid w:val="003C65D3"/>
    <w:rsid w:val="003C6FAF"/>
    <w:rsid w:val="003D1105"/>
    <w:rsid w:val="003D4D00"/>
    <w:rsid w:val="003E0DBB"/>
    <w:rsid w:val="003E1D23"/>
    <w:rsid w:val="003E3D2B"/>
    <w:rsid w:val="003E4F0B"/>
    <w:rsid w:val="003E6D5C"/>
    <w:rsid w:val="003F18C9"/>
    <w:rsid w:val="00403D18"/>
    <w:rsid w:val="0040420F"/>
    <w:rsid w:val="00411A39"/>
    <w:rsid w:val="004168A0"/>
    <w:rsid w:val="004170DE"/>
    <w:rsid w:val="00436F77"/>
    <w:rsid w:val="00442636"/>
    <w:rsid w:val="004479D5"/>
    <w:rsid w:val="00455CBE"/>
    <w:rsid w:val="00461A21"/>
    <w:rsid w:val="00462859"/>
    <w:rsid w:val="004636CE"/>
    <w:rsid w:val="00463831"/>
    <w:rsid w:val="004765C0"/>
    <w:rsid w:val="00491159"/>
    <w:rsid w:val="0049213E"/>
    <w:rsid w:val="004923C0"/>
    <w:rsid w:val="004B1B0C"/>
    <w:rsid w:val="004B2B6C"/>
    <w:rsid w:val="004C0EF2"/>
    <w:rsid w:val="004C1AB6"/>
    <w:rsid w:val="004C21DA"/>
    <w:rsid w:val="004C2B34"/>
    <w:rsid w:val="004C65FC"/>
    <w:rsid w:val="004C6696"/>
    <w:rsid w:val="004D10D6"/>
    <w:rsid w:val="004D2F68"/>
    <w:rsid w:val="004D59E9"/>
    <w:rsid w:val="004D79EB"/>
    <w:rsid w:val="004E3596"/>
    <w:rsid w:val="004E3968"/>
    <w:rsid w:val="004E3C11"/>
    <w:rsid w:val="004E4226"/>
    <w:rsid w:val="004E437D"/>
    <w:rsid w:val="004F33A0"/>
    <w:rsid w:val="004F48FD"/>
    <w:rsid w:val="0050232B"/>
    <w:rsid w:val="00507520"/>
    <w:rsid w:val="00507594"/>
    <w:rsid w:val="00511410"/>
    <w:rsid w:val="005175DF"/>
    <w:rsid w:val="00526836"/>
    <w:rsid w:val="00535167"/>
    <w:rsid w:val="00540595"/>
    <w:rsid w:val="00547C91"/>
    <w:rsid w:val="00547E0F"/>
    <w:rsid w:val="00547FBA"/>
    <w:rsid w:val="005509D6"/>
    <w:rsid w:val="00552420"/>
    <w:rsid w:val="0055297F"/>
    <w:rsid w:val="0057071D"/>
    <w:rsid w:val="00575E1C"/>
    <w:rsid w:val="00576112"/>
    <w:rsid w:val="005762FD"/>
    <w:rsid w:val="005868E1"/>
    <w:rsid w:val="00596952"/>
    <w:rsid w:val="005A2858"/>
    <w:rsid w:val="005B0E21"/>
    <w:rsid w:val="005B2D13"/>
    <w:rsid w:val="005B4CD7"/>
    <w:rsid w:val="005C5967"/>
    <w:rsid w:val="005E33AD"/>
    <w:rsid w:val="005E39C6"/>
    <w:rsid w:val="005F51A2"/>
    <w:rsid w:val="00602DF0"/>
    <w:rsid w:val="0060546C"/>
    <w:rsid w:val="00605A82"/>
    <w:rsid w:val="00617198"/>
    <w:rsid w:val="00621A1A"/>
    <w:rsid w:val="0062716B"/>
    <w:rsid w:val="00640318"/>
    <w:rsid w:val="006415FF"/>
    <w:rsid w:val="0064164A"/>
    <w:rsid w:val="00643724"/>
    <w:rsid w:val="00646B89"/>
    <w:rsid w:val="0065143C"/>
    <w:rsid w:val="00664A14"/>
    <w:rsid w:val="00683A0A"/>
    <w:rsid w:val="0068710C"/>
    <w:rsid w:val="00697B22"/>
    <w:rsid w:val="006A4845"/>
    <w:rsid w:val="006B3C07"/>
    <w:rsid w:val="006C438F"/>
    <w:rsid w:val="006D0CA5"/>
    <w:rsid w:val="006D0F30"/>
    <w:rsid w:val="006E1618"/>
    <w:rsid w:val="006F2C19"/>
    <w:rsid w:val="00701E48"/>
    <w:rsid w:val="00707709"/>
    <w:rsid w:val="00711FAC"/>
    <w:rsid w:val="007120A7"/>
    <w:rsid w:val="00713CC2"/>
    <w:rsid w:val="0071637F"/>
    <w:rsid w:val="00720774"/>
    <w:rsid w:val="0072523A"/>
    <w:rsid w:val="007276BC"/>
    <w:rsid w:val="007362E1"/>
    <w:rsid w:val="00742B20"/>
    <w:rsid w:val="0074522C"/>
    <w:rsid w:val="00745826"/>
    <w:rsid w:val="007500D9"/>
    <w:rsid w:val="00754982"/>
    <w:rsid w:val="007602ED"/>
    <w:rsid w:val="00760980"/>
    <w:rsid w:val="0076305D"/>
    <w:rsid w:val="00763562"/>
    <w:rsid w:val="007676F8"/>
    <w:rsid w:val="00786101"/>
    <w:rsid w:val="00794E5F"/>
    <w:rsid w:val="0079681B"/>
    <w:rsid w:val="00796C96"/>
    <w:rsid w:val="007A0E4C"/>
    <w:rsid w:val="007A14A5"/>
    <w:rsid w:val="007B0DBE"/>
    <w:rsid w:val="007C0DCF"/>
    <w:rsid w:val="007C2D21"/>
    <w:rsid w:val="007C49A4"/>
    <w:rsid w:val="007C6612"/>
    <w:rsid w:val="007D04D5"/>
    <w:rsid w:val="007D5F70"/>
    <w:rsid w:val="007D659C"/>
    <w:rsid w:val="007D6F5E"/>
    <w:rsid w:val="007E6654"/>
    <w:rsid w:val="007F658F"/>
    <w:rsid w:val="007F7C61"/>
    <w:rsid w:val="008009AA"/>
    <w:rsid w:val="0081202F"/>
    <w:rsid w:val="008127B1"/>
    <w:rsid w:val="00820ADD"/>
    <w:rsid w:val="00821E5E"/>
    <w:rsid w:val="008305A1"/>
    <w:rsid w:val="0083361A"/>
    <w:rsid w:val="00835781"/>
    <w:rsid w:val="0083626C"/>
    <w:rsid w:val="00840650"/>
    <w:rsid w:val="00840D24"/>
    <w:rsid w:val="00841129"/>
    <w:rsid w:val="0084249A"/>
    <w:rsid w:val="00860D6B"/>
    <w:rsid w:val="00866277"/>
    <w:rsid w:val="0087074A"/>
    <w:rsid w:val="008720C2"/>
    <w:rsid w:val="00874468"/>
    <w:rsid w:val="00891232"/>
    <w:rsid w:val="00891DAB"/>
    <w:rsid w:val="008922ED"/>
    <w:rsid w:val="00893998"/>
    <w:rsid w:val="00896F9E"/>
    <w:rsid w:val="00897A7E"/>
    <w:rsid w:val="008B04B0"/>
    <w:rsid w:val="008B0EFE"/>
    <w:rsid w:val="008B2B28"/>
    <w:rsid w:val="008C03C5"/>
    <w:rsid w:val="008C1DE0"/>
    <w:rsid w:val="008C3622"/>
    <w:rsid w:val="008C62D3"/>
    <w:rsid w:val="008D0596"/>
    <w:rsid w:val="008D3CC0"/>
    <w:rsid w:val="008D6724"/>
    <w:rsid w:val="008D79F1"/>
    <w:rsid w:val="008E1D49"/>
    <w:rsid w:val="008E4EFB"/>
    <w:rsid w:val="008E6E03"/>
    <w:rsid w:val="008F5384"/>
    <w:rsid w:val="00900326"/>
    <w:rsid w:val="00901B4F"/>
    <w:rsid w:val="00905EEE"/>
    <w:rsid w:val="00912855"/>
    <w:rsid w:val="0092359C"/>
    <w:rsid w:val="00930B10"/>
    <w:rsid w:val="00932ECD"/>
    <w:rsid w:val="00933827"/>
    <w:rsid w:val="009364B0"/>
    <w:rsid w:val="0093788F"/>
    <w:rsid w:val="009779A4"/>
    <w:rsid w:val="009813E8"/>
    <w:rsid w:val="00983D1E"/>
    <w:rsid w:val="00983EC4"/>
    <w:rsid w:val="0099375F"/>
    <w:rsid w:val="009954CE"/>
    <w:rsid w:val="009A1022"/>
    <w:rsid w:val="009A1865"/>
    <w:rsid w:val="009A1AF3"/>
    <w:rsid w:val="009A282A"/>
    <w:rsid w:val="009A436E"/>
    <w:rsid w:val="009A53FB"/>
    <w:rsid w:val="009B2FE8"/>
    <w:rsid w:val="009B6359"/>
    <w:rsid w:val="009E12A3"/>
    <w:rsid w:val="009E3E43"/>
    <w:rsid w:val="009E513A"/>
    <w:rsid w:val="009E7371"/>
    <w:rsid w:val="009F4FA1"/>
    <w:rsid w:val="00A02CE1"/>
    <w:rsid w:val="00A072F0"/>
    <w:rsid w:val="00A10183"/>
    <w:rsid w:val="00A13C6A"/>
    <w:rsid w:val="00A242D6"/>
    <w:rsid w:val="00A3495E"/>
    <w:rsid w:val="00A40A02"/>
    <w:rsid w:val="00A41321"/>
    <w:rsid w:val="00A44A06"/>
    <w:rsid w:val="00A463BF"/>
    <w:rsid w:val="00A46517"/>
    <w:rsid w:val="00A52306"/>
    <w:rsid w:val="00A53EF4"/>
    <w:rsid w:val="00A6265A"/>
    <w:rsid w:val="00A65EA3"/>
    <w:rsid w:val="00A66173"/>
    <w:rsid w:val="00A664DE"/>
    <w:rsid w:val="00A728F9"/>
    <w:rsid w:val="00A93AA5"/>
    <w:rsid w:val="00AA1E44"/>
    <w:rsid w:val="00AA6819"/>
    <w:rsid w:val="00AB617D"/>
    <w:rsid w:val="00AC1E9C"/>
    <w:rsid w:val="00AC202D"/>
    <w:rsid w:val="00AC6943"/>
    <w:rsid w:val="00AD2623"/>
    <w:rsid w:val="00AD3595"/>
    <w:rsid w:val="00AF05A6"/>
    <w:rsid w:val="00AF379B"/>
    <w:rsid w:val="00AF5AD0"/>
    <w:rsid w:val="00AF6367"/>
    <w:rsid w:val="00AF65DF"/>
    <w:rsid w:val="00AF687E"/>
    <w:rsid w:val="00AF79FF"/>
    <w:rsid w:val="00B03137"/>
    <w:rsid w:val="00B04509"/>
    <w:rsid w:val="00B07E09"/>
    <w:rsid w:val="00B1516E"/>
    <w:rsid w:val="00B15785"/>
    <w:rsid w:val="00B25212"/>
    <w:rsid w:val="00B32A8F"/>
    <w:rsid w:val="00B34CEB"/>
    <w:rsid w:val="00B363CB"/>
    <w:rsid w:val="00B4640C"/>
    <w:rsid w:val="00B52C7A"/>
    <w:rsid w:val="00B56CCA"/>
    <w:rsid w:val="00B6524D"/>
    <w:rsid w:val="00B76633"/>
    <w:rsid w:val="00B81209"/>
    <w:rsid w:val="00B861C6"/>
    <w:rsid w:val="00B86AE1"/>
    <w:rsid w:val="00B9628D"/>
    <w:rsid w:val="00B974CF"/>
    <w:rsid w:val="00BA0F56"/>
    <w:rsid w:val="00BA1A89"/>
    <w:rsid w:val="00BA2613"/>
    <w:rsid w:val="00BA4479"/>
    <w:rsid w:val="00BA50EA"/>
    <w:rsid w:val="00BB0093"/>
    <w:rsid w:val="00BB0366"/>
    <w:rsid w:val="00BB57AF"/>
    <w:rsid w:val="00BB596F"/>
    <w:rsid w:val="00BC0D87"/>
    <w:rsid w:val="00BC4690"/>
    <w:rsid w:val="00BD0A90"/>
    <w:rsid w:val="00BD2C70"/>
    <w:rsid w:val="00BD5F90"/>
    <w:rsid w:val="00BE2367"/>
    <w:rsid w:val="00BE5C03"/>
    <w:rsid w:val="00BF040C"/>
    <w:rsid w:val="00C016B9"/>
    <w:rsid w:val="00C06110"/>
    <w:rsid w:val="00C10317"/>
    <w:rsid w:val="00C12EA2"/>
    <w:rsid w:val="00C136EE"/>
    <w:rsid w:val="00C15A88"/>
    <w:rsid w:val="00C1611C"/>
    <w:rsid w:val="00C167D7"/>
    <w:rsid w:val="00C169AE"/>
    <w:rsid w:val="00C24DF3"/>
    <w:rsid w:val="00C26A71"/>
    <w:rsid w:val="00C31694"/>
    <w:rsid w:val="00C31B83"/>
    <w:rsid w:val="00C33380"/>
    <w:rsid w:val="00C42B11"/>
    <w:rsid w:val="00C43070"/>
    <w:rsid w:val="00C44777"/>
    <w:rsid w:val="00C56E75"/>
    <w:rsid w:val="00C57607"/>
    <w:rsid w:val="00C60C1E"/>
    <w:rsid w:val="00C61B95"/>
    <w:rsid w:val="00C624D3"/>
    <w:rsid w:val="00C70A01"/>
    <w:rsid w:val="00C743EA"/>
    <w:rsid w:val="00C80F51"/>
    <w:rsid w:val="00C944F3"/>
    <w:rsid w:val="00C963F9"/>
    <w:rsid w:val="00CA46F7"/>
    <w:rsid w:val="00CB0DB2"/>
    <w:rsid w:val="00CB3F5B"/>
    <w:rsid w:val="00CB5452"/>
    <w:rsid w:val="00CC0E6A"/>
    <w:rsid w:val="00CC50D8"/>
    <w:rsid w:val="00CD14A7"/>
    <w:rsid w:val="00CD2406"/>
    <w:rsid w:val="00CD562E"/>
    <w:rsid w:val="00CE180B"/>
    <w:rsid w:val="00CF40C3"/>
    <w:rsid w:val="00D011EF"/>
    <w:rsid w:val="00D10A0B"/>
    <w:rsid w:val="00D12414"/>
    <w:rsid w:val="00D25E35"/>
    <w:rsid w:val="00D26D3A"/>
    <w:rsid w:val="00D366D1"/>
    <w:rsid w:val="00D4089C"/>
    <w:rsid w:val="00D4182F"/>
    <w:rsid w:val="00D44ABF"/>
    <w:rsid w:val="00D471D7"/>
    <w:rsid w:val="00D52E40"/>
    <w:rsid w:val="00D534CD"/>
    <w:rsid w:val="00D550D4"/>
    <w:rsid w:val="00D55754"/>
    <w:rsid w:val="00D616C0"/>
    <w:rsid w:val="00D63465"/>
    <w:rsid w:val="00D661B2"/>
    <w:rsid w:val="00D71BCA"/>
    <w:rsid w:val="00D71E27"/>
    <w:rsid w:val="00D775DC"/>
    <w:rsid w:val="00D8499C"/>
    <w:rsid w:val="00D9387C"/>
    <w:rsid w:val="00D95082"/>
    <w:rsid w:val="00D96EDE"/>
    <w:rsid w:val="00DA1C88"/>
    <w:rsid w:val="00DA3ED1"/>
    <w:rsid w:val="00DA4211"/>
    <w:rsid w:val="00DB21A2"/>
    <w:rsid w:val="00DC0932"/>
    <w:rsid w:val="00DC20ED"/>
    <w:rsid w:val="00DC61F0"/>
    <w:rsid w:val="00DC7370"/>
    <w:rsid w:val="00DD172C"/>
    <w:rsid w:val="00DD59C6"/>
    <w:rsid w:val="00DD63DD"/>
    <w:rsid w:val="00DD6937"/>
    <w:rsid w:val="00DE7AED"/>
    <w:rsid w:val="00DF1539"/>
    <w:rsid w:val="00DF2F74"/>
    <w:rsid w:val="00DF67CA"/>
    <w:rsid w:val="00E053A0"/>
    <w:rsid w:val="00E05F10"/>
    <w:rsid w:val="00E06BFB"/>
    <w:rsid w:val="00E12E19"/>
    <w:rsid w:val="00E2120F"/>
    <w:rsid w:val="00E22219"/>
    <w:rsid w:val="00E23FF6"/>
    <w:rsid w:val="00E3629C"/>
    <w:rsid w:val="00E42156"/>
    <w:rsid w:val="00E51721"/>
    <w:rsid w:val="00E62297"/>
    <w:rsid w:val="00E679E2"/>
    <w:rsid w:val="00E73E18"/>
    <w:rsid w:val="00E74617"/>
    <w:rsid w:val="00E803C7"/>
    <w:rsid w:val="00E84553"/>
    <w:rsid w:val="00E95030"/>
    <w:rsid w:val="00E969D2"/>
    <w:rsid w:val="00EA1D43"/>
    <w:rsid w:val="00EA4BFC"/>
    <w:rsid w:val="00EA4ED2"/>
    <w:rsid w:val="00EA7124"/>
    <w:rsid w:val="00EB6D9D"/>
    <w:rsid w:val="00EC0BD9"/>
    <w:rsid w:val="00ED1354"/>
    <w:rsid w:val="00ED65EF"/>
    <w:rsid w:val="00ED7E50"/>
    <w:rsid w:val="00EE1A13"/>
    <w:rsid w:val="00EE2C6B"/>
    <w:rsid w:val="00EE37DA"/>
    <w:rsid w:val="00EF771B"/>
    <w:rsid w:val="00F07295"/>
    <w:rsid w:val="00F07B98"/>
    <w:rsid w:val="00F07E2F"/>
    <w:rsid w:val="00F11E9D"/>
    <w:rsid w:val="00F1324B"/>
    <w:rsid w:val="00F15275"/>
    <w:rsid w:val="00F2283F"/>
    <w:rsid w:val="00F2455E"/>
    <w:rsid w:val="00F2513B"/>
    <w:rsid w:val="00F25B98"/>
    <w:rsid w:val="00F25F3B"/>
    <w:rsid w:val="00F25FED"/>
    <w:rsid w:val="00F31FE6"/>
    <w:rsid w:val="00F32950"/>
    <w:rsid w:val="00F3709D"/>
    <w:rsid w:val="00F37D96"/>
    <w:rsid w:val="00F413FC"/>
    <w:rsid w:val="00F57618"/>
    <w:rsid w:val="00F67707"/>
    <w:rsid w:val="00F9024D"/>
    <w:rsid w:val="00FB577E"/>
    <w:rsid w:val="00FC04B9"/>
    <w:rsid w:val="00FC27B3"/>
    <w:rsid w:val="00FC5A3C"/>
    <w:rsid w:val="00FC645C"/>
    <w:rsid w:val="00FC6C2A"/>
    <w:rsid w:val="00FE0372"/>
    <w:rsid w:val="00FE1C62"/>
    <w:rsid w:val="00FE2806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F687E"/>
    <w:pPr>
      <w:spacing w:after="0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AF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">
    <w:name w:val="normal"/>
    <w:uiPriority w:val="99"/>
    <w:semiHidden/>
    <w:rsid w:val="00AF687E"/>
    <w:pPr>
      <w:spacing w:after="0"/>
    </w:pPr>
    <w:rPr>
      <w:rFonts w:ascii="Arial" w:eastAsia="Arial" w:hAnsi="Arial" w:cs="Arial"/>
      <w:color w:val="000000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611</Words>
  <Characters>4956</Characters>
  <Application>Microsoft Macintosh Word</Application>
  <DocSecurity>0</DocSecurity>
  <Lines>41</Lines>
  <Paragraphs>11</Paragraphs>
  <ScaleCrop>false</ScaleCrop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juha.maijala</dc:creator>
  <cp:lastModifiedBy>juha.maijala</cp:lastModifiedBy>
  <cp:revision>2</cp:revision>
  <dcterms:created xsi:type="dcterms:W3CDTF">2016-05-27T05:41:00Z</dcterms:created>
  <dcterms:modified xsi:type="dcterms:W3CDTF">2016-06-06T06:13:00Z</dcterms:modified>
</cp:coreProperties>
</file>