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95A4E" w14:textId="6B5453CB" w:rsidR="00921A3A" w:rsidRPr="00921A3A" w:rsidRDefault="00921A3A">
      <w:pPr>
        <w:rPr>
          <w:b/>
          <w:bCs/>
          <w:sz w:val="28"/>
          <w:szCs w:val="28"/>
          <w:u w:val="single"/>
        </w:rPr>
      </w:pPr>
      <w:r w:rsidRPr="00921A3A">
        <w:rPr>
          <w:b/>
          <w:bCs/>
          <w:sz w:val="28"/>
          <w:szCs w:val="28"/>
          <w:u w:val="single"/>
        </w:rPr>
        <w:t>MA2 Kurssisuunnitelma</w:t>
      </w:r>
    </w:p>
    <w:p w14:paraId="2E58F667" w14:textId="77777777" w:rsidR="00921A3A" w:rsidRDefault="00921A3A">
      <w:pPr>
        <w:rPr>
          <w:b/>
          <w:bCs/>
          <w:sz w:val="24"/>
          <w:szCs w:val="24"/>
        </w:rPr>
      </w:pPr>
    </w:p>
    <w:p w14:paraId="6A36E1EA" w14:textId="11BA2CE5" w:rsidR="00847D04" w:rsidRDefault="00847D04">
      <w:pPr>
        <w:rPr>
          <w:sz w:val="24"/>
          <w:szCs w:val="24"/>
        </w:rPr>
      </w:pPr>
      <w:r w:rsidRPr="00847D04">
        <w:rPr>
          <w:b/>
          <w:bCs/>
          <w:sz w:val="24"/>
          <w:szCs w:val="24"/>
        </w:rPr>
        <w:t>Oppiaine:</w:t>
      </w:r>
      <w:r w:rsidRPr="00847D04">
        <w:rPr>
          <w:sz w:val="24"/>
          <w:szCs w:val="24"/>
        </w:rPr>
        <w:t xml:space="preserve"> Matematiikka</w:t>
      </w:r>
    </w:p>
    <w:p w14:paraId="1D12AAE7" w14:textId="59E57C03" w:rsidR="00847D04" w:rsidRDefault="00847D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Koodi: </w:t>
      </w:r>
      <w:r>
        <w:rPr>
          <w:sz w:val="24"/>
          <w:szCs w:val="24"/>
        </w:rPr>
        <w:t>Ma2</w:t>
      </w:r>
    </w:p>
    <w:p w14:paraId="53D36A76" w14:textId="480BF71E" w:rsidR="00847D04" w:rsidRDefault="00847D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Nimi: </w:t>
      </w:r>
      <w:r>
        <w:rPr>
          <w:sz w:val="24"/>
          <w:szCs w:val="24"/>
        </w:rPr>
        <w:t>Peruslaskutoimitukset</w:t>
      </w:r>
    </w:p>
    <w:p w14:paraId="0E140BA6" w14:textId="0D3D3290" w:rsidR="00847D04" w:rsidRDefault="00847D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Aika: </w:t>
      </w:r>
      <w:r>
        <w:rPr>
          <w:sz w:val="24"/>
          <w:szCs w:val="24"/>
        </w:rPr>
        <w:t>Maanantai ja keskiviikko, k</w:t>
      </w:r>
      <w:r w:rsidR="001C4F88">
        <w:rPr>
          <w:sz w:val="24"/>
          <w:szCs w:val="24"/>
        </w:rPr>
        <w:t>ello</w:t>
      </w:r>
      <w:r>
        <w:rPr>
          <w:sz w:val="24"/>
          <w:szCs w:val="24"/>
        </w:rPr>
        <w:t xml:space="preserve"> </w:t>
      </w:r>
      <w:r w:rsidR="000662A2">
        <w:rPr>
          <w:sz w:val="24"/>
          <w:szCs w:val="24"/>
        </w:rPr>
        <w:t>18.40–20.00</w:t>
      </w:r>
      <w:r w:rsidR="001C4F88">
        <w:rPr>
          <w:sz w:val="24"/>
          <w:szCs w:val="24"/>
        </w:rPr>
        <w:t>.</w:t>
      </w:r>
    </w:p>
    <w:p w14:paraId="07DD8C33" w14:textId="77777777" w:rsidR="00847D04" w:rsidRDefault="00847D04" w:rsidP="00847D0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Opettaja: </w:t>
      </w:r>
      <w:r>
        <w:rPr>
          <w:sz w:val="24"/>
          <w:szCs w:val="24"/>
        </w:rPr>
        <w:t>Minni Aalto</w:t>
      </w:r>
    </w:p>
    <w:p w14:paraId="0F780257" w14:textId="09FE755D" w:rsidR="00847D04" w:rsidRDefault="00847D04" w:rsidP="00847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sähköpostiosoite </w:t>
      </w:r>
      <w:hyperlink r:id="rId6" w:history="1">
        <w:r w:rsidRPr="00BA2A4D">
          <w:rPr>
            <w:rStyle w:val="Hyperlinkki"/>
            <w:sz w:val="24"/>
            <w:szCs w:val="24"/>
          </w:rPr>
          <w:t>minni.aalto</w:t>
        </w:r>
        <w:r w:rsidRPr="00BA2A4D">
          <w:rPr>
            <w:rStyle w:val="Hyperlinkki"/>
            <w:sz w:val="24"/>
            <w:szCs w:val="24"/>
          </w:rPr>
          <w:t>@</w:t>
        </w:r>
        <w:r w:rsidRPr="00BA2A4D">
          <w:rPr>
            <w:rStyle w:val="Hyperlinkki"/>
            <w:sz w:val="24"/>
            <w:szCs w:val="24"/>
          </w:rPr>
          <w:t>tyk.fi</w:t>
        </w:r>
      </w:hyperlink>
    </w:p>
    <w:p w14:paraId="17FDC6AF" w14:textId="73C86274" w:rsidR="00847D04" w:rsidRDefault="00847D04" w:rsidP="00847D04">
      <w:pPr>
        <w:spacing w:before="2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Opiskelumateriaali: </w:t>
      </w:r>
      <w:r>
        <w:rPr>
          <w:sz w:val="24"/>
          <w:szCs w:val="24"/>
        </w:rPr>
        <w:t>Kirja: Luku 7</w:t>
      </w:r>
    </w:p>
    <w:p w14:paraId="6975E82F" w14:textId="49CBD306" w:rsidR="00847D04" w:rsidRDefault="00847D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Sisältö: </w:t>
      </w:r>
      <w:r>
        <w:rPr>
          <w:sz w:val="24"/>
          <w:szCs w:val="24"/>
        </w:rPr>
        <w:t>Murtolukujen ja desimaalilukujen laskutoimitukset, lukujen potenssit ja neliöjuuret.</w:t>
      </w:r>
    </w:p>
    <w:p w14:paraId="2B6B7209" w14:textId="32890A3E" w:rsidR="00847D04" w:rsidRDefault="00847D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Arviointi: </w:t>
      </w:r>
      <w:r>
        <w:rPr>
          <w:sz w:val="24"/>
          <w:szCs w:val="24"/>
        </w:rPr>
        <w:t>Kurssi arvioidaan kurssikokeen ja tuntiaktiivisuuden perusteella. Kurssista saat numeroarvosanan.</w:t>
      </w:r>
    </w:p>
    <w:p w14:paraId="4E5ABE0B" w14:textId="5B078AEA" w:rsidR="00791577" w:rsidRDefault="00791577">
      <w:pPr>
        <w:rPr>
          <w:sz w:val="24"/>
          <w:szCs w:val="24"/>
        </w:rPr>
      </w:pPr>
    </w:p>
    <w:p w14:paraId="5E95EE46" w14:textId="43B8909E" w:rsidR="00F7786E" w:rsidRDefault="00F7786E">
      <w:pPr>
        <w:rPr>
          <w:sz w:val="26"/>
          <w:szCs w:val="26"/>
        </w:rPr>
      </w:pPr>
      <w:r w:rsidRPr="00A0707D">
        <w:rPr>
          <w:sz w:val="26"/>
          <w:szCs w:val="26"/>
        </w:rPr>
        <w:t xml:space="preserve">Jos et pääse tunnille, löydät tunneilla käydyt asiat peda.netistä: </w:t>
      </w:r>
    </w:p>
    <w:p w14:paraId="1A90D465" w14:textId="24BF5DE0" w:rsidR="00A0707D" w:rsidRPr="00A0707D" w:rsidRDefault="00A0707D">
      <w:pPr>
        <w:rPr>
          <w:sz w:val="26"/>
          <w:szCs w:val="26"/>
        </w:rPr>
      </w:pPr>
      <w:hyperlink r:id="rId7" w:history="1">
        <w:r w:rsidRPr="00A0707D">
          <w:rPr>
            <w:rStyle w:val="Hyperlinkki"/>
            <w:sz w:val="26"/>
            <w:szCs w:val="26"/>
          </w:rPr>
          <w:t>https://peda.net/helsinki/tyk/tya/perusopetus/matematiikka/m2ml</w:t>
        </w:r>
      </w:hyperlink>
    </w:p>
    <w:p w14:paraId="73987751" w14:textId="77777777" w:rsidR="00F7786E" w:rsidRPr="00A0707D" w:rsidRDefault="00F7786E">
      <w:pPr>
        <w:rPr>
          <w:sz w:val="26"/>
          <w:szCs w:val="26"/>
        </w:rPr>
      </w:pPr>
    </w:p>
    <w:p w14:paraId="4B692952" w14:textId="316EB0E5" w:rsidR="00F7786E" w:rsidRPr="00A0707D" w:rsidRDefault="00F7786E">
      <w:pPr>
        <w:rPr>
          <w:sz w:val="26"/>
          <w:szCs w:val="26"/>
        </w:rPr>
      </w:pPr>
      <w:r w:rsidRPr="00A0707D">
        <w:rPr>
          <w:sz w:val="26"/>
          <w:szCs w:val="26"/>
        </w:rPr>
        <w:t xml:space="preserve">Älä tule kipeänä kouluun! Voit tehdä tehtäviä myös kotona. </w:t>
      </w:r>
      <w:r w:rsidR="00921A3A" w:rsidRPr="00A0707D">
        <w:rPr>
          <w:sz w:val="26"/>
          <w:szCs w:val="26"/>
        </w:rPr>
        <w:t>Opettajaan saat yhteyden sähköpostin kautta.</w:t>
      </w:r>
    </w:p>
    <w:p w14:paraId="7E851735" w14:textId="52D83A2C" w:rsidR="00921A3A" w:rsidRPr="00A0707D" w:rsidRDefault="00921A3A">
      <w:pPr>
        <w:rPr>
          <w:sz w:val="26"/>
          <w:szCs w:val="26"/>
        </w:rPr>
      </w:pPr>
    </w:p>
    <w:p w14:paraId="5F680B07" w14:textId="14CFAA6E" w:rsidR="00791577" w:rsidRPr="00A0707D" w:rsidRDefault="00791577">
      <w:pPr>
        <w:rPr>
          <w:sz w:val="26"/>
          <w:szCs w:val="26"/>
        </w:rPr>
      </w:pPr>
      <w:r w:rsidRPr="00A0707D">
        <w:rPr>
          <w:sz w:val="26"/>
          <w:szCs w:val="26"/>
        </w:rPr>
        <w:t>Alla kurssiohjelma. Kurssiohjelmaan voi tulla muutoksia!</w:t>
      </w:r>
    </w:p>
    <w:p w14:paraId="44735B2C" w14:textId="1E27B5E5" w:rsidR="00847D04" w:rsidRDefault="00847D04">
      <w:pPr>
        <w:rPr>
          <w:sz w:val="24"/>
          <w:szCs w:val="24"/>
        </w:rPr>
      </w:pPr>
    </w:p>
    <w:p w14:paraId="7479E4AF" w14:textId="03470D42" w:rsidR="000662A2" w:rsidRDefault="000662A2">
      <w:pPr>
        <w:rPr>
          <w:sz w:val="24"/>
          <w:szCs w:val="24"/>
        </w:rPr>
      </w:pPr>
    </w:p>
    <w:p w14:paraId="57D43DDE" w14:textId="045663E4" w:rsidR="000662A2" w:rsidRDefault="000662A2">
      <w:pPr>
        <w:rPr>
          <w:sz w:val="24"/>
          <w:szCs w:val="24"/>
        </w:rPr>
      </w:pPr>
    </w:p>
    <w:p w14:paraId="0142DE13" w14:textId="7D4E33E0" w:rsidR="000662A2" w:rsidRDefault="000662A2">
      <w:pPr>
        <w:rPr>
          <w:sz w:val="24"/>
          <w:szCs w:val="24"/>
        </w:rPr>
      </w:pPr>
    </w:p>
    <w:p w14:paraId="3C290253" w14:textId="0C4B0964" w:rsidR="000662A2" w:rsidRDefault="000662A2">
      <w:pPr>
        <w:rPr>
          <w:sz w:val="24"/>
          <w:szCs w:val="24"/>
        </w:rPr>
      </w:pPr>
    </w:p>
    <w:p w14:paraId="35B3EFA3" w14:textId="52FCFD6E" w:rsidR="000662A2" w:rsidRDefault="000662A2">
      <w:pPr>
        <w:rPr>
          <w:sz w:val="24"/>
          <w:szCs w:val="24"/>
        </w:rPr>
      </w:pPr>
    </w:p>
    <w:p w14:paraId="4E934E29" w14:textId="042A55A3" w:rsidR="000662A2" w:rsidRDefault="000662A2">
      <w:pPr>
        <w:rPr>
          <w:sz w:val="24"/>
          <w:szCs w:val="24"/>
        </w:rPr>
      </w:pPr>
    </w:p>
    <w:p w14:paraId="057676C7" w14:textId="2CB76498" w:rsidR="000662A2" w:rsidRDefault="000662A2">
      <w:pPr>
        <w:rPr>
          <w:sz w:val="24"/>
          <w:szCs w:val="24"/>
        </w:rPr>
      </w:pPr>
    </w:p>
    <w:tbl>
      <w:tblPr>
        <w:tblStyle w:val="TaulukkoRuudukko"/>
        <w:tblpPr w:leftFromText="141" w:rightFromText="141" w:vertAnchor="page" w:horzAnchor="margin" w:tblpY="293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0662A2" w14:paraId="4A19FB3C" w14:textId="491885FD" w:rsidTr="00791577">
        <w:trPr>
          <w:trHeight w:val="851"/>
        </w:trPr>
        <w:tc>
          <w:tcPr>
            <w:tcW w:w="3209" w:type="dxa"/>
          </w:tcPr>
          <w:p w14:paraId="6F75B99B" w14:textId="7BF7ED03" w:rsidR="000662A2" w:rsidRPr="00791577" w:rsidRDefault="000662A2" w:rsidP="000662A2">
            <w:pPr>
              <w:rPr>
                <w:b/>
                <w:bCs/>
                <w:sz w:val="28"/>
                <w:szCs w:val="28"/>
              </w:rPr>
            </w:pPr>
            <w:r w:rsidRPr="00791577">
              <w:rPr>
                <w:b/>
                <w:bCs/>
                <w:sz w:val="28"/>
                <w:szCs w:val="28"/>
              </w:rPr>
              <w:lastRenderedPageBreak/>
              <w:t>Kurssikerta</w:t>
            </w:r>
          </w:p>
        </w:tc>
        <w:tc>
          <w:tcPr>
            <w:tcW w:w="3209" w:type="dxa"/>
          </w:tcPr>
          <w:p w14:paraId="125E6373" w14:textId="23A66E99" w:rsidR="000662A2" w:rsidRPr="00791577" w:rsidRDefault="000662A2" w:rsidP="000662A2">
            <w:pPr>
              <w:rPr>
                <w:b/>
                <w:bCs/>
                <w:sz w:val="28"/>
                <w:szCs w:val="28"/>
              </w:rPr>
            </w:pPr>
            <w:r w:rsidRPr="00791577">
              <w:rPr>
                <w:b/>
                <w:bCs/>
                <w:sz w:val="28"/>
                <w:szCs w:val="28"/>
              </w:rPr>
              <w:t>Päivämäärä</w:t>
            </w:r>
          </w:p>
        </w:tc>
        <w:tc>
          <w:tcPr>
            <w:tcW w:w="3209" w:type="dxa"/>
          </w:tcPr>
          <w:p w14:paraId="4CD908D6" w14:textId="4C6559E4" w:rsidR="000662A2" w:rsidRPr="00791577" w:rsidRDefault="000662A2" w:rsidP="000662A2">
            <w:pPr>
              <w:rPr>
                <w:b/>
                <w:bCs/>
                <w:sz w:val="28"/>
                <w:szCs w:val="28"/>
              </w:rPr>
            </w:pPr>
            <w:r w:rsidRPr="00791577">
              <w:rPr>
                <w:b/>
                <w:bCs/>
                <w:sz w:val="28"/>
                <w:szCs w:val="28"/>
              </w:rPr>
              <w:t>Aihe (sivunumerot)</w:t>
            </w:r>
          </w:p>
        </w:tc>
      </w:tr>
      <w:tr w:rsidR="000662A2" w14:paraId="739C3BA4" w14:textId="3D34CFFC" w:rsidTr="00791577">
        <w:trPr>
          <w:trHeight w:val="851"/>
        </w:trPr>
        <w:tc>
          <w:tcPr>
            <w:tcW w:w="3209" w:type="dxa"/>
          </w:tcPr>
          <w:p w14:paraId="61C7F912" w14:textId="26D10FF8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14:paraId="4FAB244B" w14:textId="6EB09144" w:rsidR="000662A2" w:rsidRDefault="000662A2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</w:t>
            </w:r>
          </w:p>
        </w:tc>
        <w:tc>
          <w:tcPr>
            <w:tcW w:w="3209" w:type="dxa"/>
          </w:tcPr>
          <w:p w14:paraId="2E1BD303" w14:textId="522E93B2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Murtoluvut</w:t>
            </w:r>
          </w:p>
        </w:tc>
      </w:tr>
      <w:tr w:rsidR="000662A2" w14:paraId="7DE95FB5" w14:textId="7C7AD31B" w:rsidTr="00791577">
        <w:trPr>
          <w:trHeight w:val="851"/>
        </w:trPr>
        <w:tc>
          <w:tcPr>
            <w:tcW w:w="3209" w:type="dxa"/>
          </w:tcPr>
          <w:p w14:paraId="4BA90015" w14:textId="3D5E6746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09" w:type="dxa"/>
          </w:tcPr>
          <w:p w14:paraId="2D75090F" w14:textId="6D4A0D1D" w:rsidR="000662A2" w:rsidRDefault="000662A2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3209" w:type="dxa"/>
          </w:tcPr>
          <w:p w14:paraId="0F01BBC8" w14:textId="4676F568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Murtolukujen yhteen- ja vähennyslaskut</w:t>
            </w:r>
          </w:p>
        </w:tc>
      </w:tr>
      <w:tr w:rsidR="000662A2" w14:paraId="0B10B6D9" w14:textId="508D9CA1" w:rsidTr="00791577">
        <w:trPr>
          <w:trHeight w:val="851"/>
        </w:trPr>
        <w:tc>
          <w:tcPr>
            <w:tcW w:w="3209" w:type="dxa"/>
          </w:tcPr>
          <w:p w14:paraId="7D09AC18" w14:textId="69ACBB86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09" w:type="dxa"/>
          </w:tcPr>
          <w:p w14:paraId="771C12F8" w14:textId="4CA4342C" w:rsidR="000662A2" w:rsidRDefault="000662A2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3209" w:type="dxa"/>
          </w:tcPr>
          <w:p w14:paraId="63BEB66F" w14:textId="0E3DD79B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Murtolukujen kertolasku</w:t>
            </w:r>
          </w:p>
        </w:tc>
      </w:tr>
      <w:tr w:rsidR="000662A2" w14:paraId="236931DF" w14:textId="2669BA62" w:rsidTr="00791577">
        <w:trPr>
          <w:trHeight w:val="851"/>
        </w:trPr>
        <w:tc>
          <w:tcPr>
            <w:tcW w:w="3209" w:type="dxa"/>
          </w:tcPr>
          <w:p w14:paraId="1B4354F6" w14:textId="22A2EE61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09" w:type="dxa"/>
          </w:tcPr>
          <w:p w14:paraId="011F28B4" w14:textId="219B1FD4" w:rsidR="000662A2" w:rsidRDefault="000662A2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3209" w:type="dxa"/>
          </w:tcPr>
          <w:p w14:paraId="41201752" w14:textId="2F95507F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Murtolukujen jakolasku</w:t>
            </w:r>
          </w:p>
        </w:tc>
      </w:tr>
      <w:tr w:rsidR="000662A2" w14:paraId="314F67FA" w14:textId="072B76D7" w:rsidTr="00791577">
        <w:trPr>
          <w:trHeight w:val="851"/>
        </w:trPr>
        <w:tc>
          <w:tcPr>
            <w:tcW w:w="3209" w:type="dxa"/>
          </w:tcPr>
          <w:p w14:paraId="15AAFF7F" w14:textId="5F9FCBE3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09" w:type="dxa"/>
          </w:tcPr>
          <w:p w14:paraId="5C18750D" w14:textId="3095803F" w:rsidR="000662A2" w:rsidRDefault="000662A2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3209" w:type="dxa"/>
          </w:tcPr>
          <w:p w14:paraId="297AC59D" w14:textId="438F9C4A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Desimaaliluvut</w:t>
            </w:r>
          </w:p>
        </w:tc>
      </w:tr>
      <w:tr w:rsidR="000662A2" w14:paraId="027379F2" w14:textId="65FBD1A7" w:rsidTr="00791577">
        <w:trPr>
          <w:trHeight w:val="851"/>
        </w:trPr>
        <w:tc>
          <w:tcPr>
            <w:tcW w:w="3209" w:type="dxa"/>
          </w:tcPr>
          <w:p w14:paraId="4E54A15C" w14:textId="105DBCB4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09" w:type="dxa"/>
          </w:tcPr>
          <w:p w14:paraId="1FBF2176" w14:textId="73FB4AA1" w:rsidR="000662A2" w:rsidRDefault="000662A2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3209" w:type="dxa"/>
          </w:tcPr>
          <w:p w14:paraId="08A6E7A9" w14:textId="73F04CC9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Desimaalilukujen laskutoimitukset</w:t>
            </w:r>
          </w:p>
        </w:tc>
      </w:tr>
      <w:tr w:rsidR="000662A2" w14:paraId="4D46274E" w14:textId="0611F8C4" w:rsidTr="00791577">
        <w:trPr>
          <w:trHeight w:val="851"/>
        </w:trPr>
        <w:tc>
          <w:tcPr>
            <w:tcW w:w="3209" w:type="dxa"/>
          </w:tcPr>
          <w:p w14:paraId="2319F6BB" w14:textId="771CF4D1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09" w:type="dxa"/>
          </w:tcPr>
          <w:p w14:paraId="361B3828" w14:textId="1291D6C9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3209" w:type="dxa"/>
          </w:tcPr>
          <w:p w14:paraId="7A813DC8" w14:textId="030B2C2B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Desimaalilukujen </w:t>
            </w:r>
            <w:r w:rsidR="00921A3A">
              <w:rPr>
                <w:sz w:val="24"/>
                <w:szCs w:val="24"/>
              </w:rPr>
              <w:t>allekkain lasku</w:t>
            </w:r>
          </w:p>
        </w:tc>
      </w:tr>
      <w:tr w:rsidR="000662A2" w14:paraId="71917CEB" w14:textId="4B2C25E8" w:rsidTr="00791577">
        <w:trPr>
          <w:trHeight w:val="851"/>
        </w:trPr>
        <w:tc>
          <w:tcPr>
            <w:tcW w:w="3209" w:type="dxa"/>
          </w:tcPr>
          <w:p w14:paraId="175EADD6" w14:textId="2CE8F54E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09" w:type="dxa"/>
          </w:tcPr>
          <w:p w14:paraId="263F9DB2" w14:textId="7F97982E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  <w:tc>
          <w:tcPr>
            <w:tcW w:w="3209" w:type="dxa"/>
          </w:tcPr>
          <w:p w14:paraId="77B6FFAF" w14:textId="57DC3540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Tuloksen pyöristäminen</w:t>
            </w:r>
          </w:p>
        </w:tc>
      </w:tr>
      <w:tr w:rsidR="000662A2" w14:paraId="678CDEA6" w14:textId="427BC493" w:rsidTr="00791577">
        <w:trPr>
          <w:trHeight w:val="851"/>
        </w:trPr>
        <w:tc>
          <w:tcPr>
            <w:tcW w:w="3209" w:type="dxa"/>
          </w:tcPr>
          <w:p w14:paraId="7572399B" w14:textId="00178316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09" w:type="dxa"/>
          </w:tcPr>
          <w:p w14:paraId="3A18E16D" w14:textId="07A62653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3209" w:type="dxa"/>
          </w:tcPr>
          <w:p w14:paraId="213119BD" w14:textId="62075115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Potenssi</w:t>
            </w:r>
          </w:p>
        </w:tc>
      </w:tr>
      <w:tr w:rsidR="000662A2" w14:paraId="361BB47B" w14:textId="73B5356F" w:rsidTr="00791577">
        <w:trPr>
          <w:trHeight w:val="851"/>
        </w:trPr>
        <w:tc>
          <w:tcPr>
            <w:tcW w:w="3209" w:type="dxa"/>
          </w:tcPr>
          <w:p w14:paraId="22466E28" w14:textId="210C9CFD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09" w:type="dxa"/>
          </w:tcPr>
          <w:p w14:paraId="02FCC4EF" w14:textId="7DE2B71E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3209" w:type="dxa"/>
          </w:tcPr>
          <w:p w14:paraId="09CFD1FF" w14:textId="52A60715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Neliöjuuri</w:t>
            </w:r>
          </w:p>
        </w:tc>
      </w:tr>
      <w:tr w:rsidR="000662A2" w14:paraId="6B697B0F" w14:textId="04B7E20E" w:rsidTr="00791577">
        <w:trPr>
          <w:trHeight w:val="851"/>
        </w:trPr>
        <w:tc>
          <w:tcPr>
            <w:tcW w:w="3209" w:type="dxa"/>
          </w:tcPr>
          <w:p w14:paraId="5FE79A3E" w14:textId="7BEF6003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09" w:type="dxa"/>
          </w:tcPr>
          <w:p w14:paraId="531518E9" w14:textId="0AE5AD9F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3209" w:type="dxa"/>
          </w:tcPr>
          <w:p w14:paraId="1D67F254" w14:textId="6E83CB34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Kertausta</w:t>
            </w:r>
          </w:p>
        </w:tc>
      </w:tr>
      <w:tr w:rsidR="000662A2" w14:paraId="040A760B" w14:textId="37C83FAE" w:rsidTr="00791577">
        <w:trPr>
          <w:trHeight w:val="851"/>
        </w:trPr>
        <w:tc>
          <w:tcPr>
            <w:tcW w:w="3209" w:type="dxa"/>
          </w:tcPr>
          <w:p w14:paraId="48A2D52D" w14:textId="2D25D309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Koekerta</w:t>
            </w:r>
          </w:p>
        </w:tc>
        <w:tc>
          <w:tcPr>
            <w:tcW w:w="3209" w:type="dxa"/>
          </w:tcPr>
          <w:p w14:paraId="29D8FA63" w14:textId="014A3BD4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3209" w:type="dxa"/>
          </w:tcPr>
          <w:p w14:paraId="183FD4C6" w14:textId="755E03B0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LOPPUKOE </w:t>
            </w:r>
            <w:r w:rsidR="00921A3A">
              <w:rPr>
                <w:sz w:val="24"/>
                <w:szCs w:val="24"/>
              </w:rPr>
              <w:t>klo 17–20.20</w:t>
            </w:r>
          </w:p>
        </w:tc>
      </w:tr>
    </w:tbl>
    <w:p w14:paraId="129AECD2" w14:textId="6F5329CC" w:rsidR="000662A2" w:rsidRPr="000662A2" w:rsidRDefault="000662A2">
      <w:pPr>
        <w:rPr>
          <w:sz w:val="32"/>
          <w:szCs w:val="32"/>
        </w:rPr>
      </w:pPr>
      <w:r>
        <w:rPr>
          <w:sz w:val="32"/>
          <w:szCs w:val="32"/>
        </w:rPr>
        <w:t>Kurssiohjelma</w:t>
      </w:r>
    </w:p>
    <w:p w14:paraId="401E75EF" w14:textId="77777777" w:rsidR="00847D04" w:rsidRPr="00847D04" w:rsidRDefault="00847D04">
      <w:pPr>
        <w:rPr>
          <w:sz w:val="24"/>
          <w:szCs w:val="24"/>
        </w:rPr>
      </w:pPr>
    </w:p>
    <w:sectPr w:rsidR="00847D04" w:rsidRPr="00847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A90E4" w14:textId="77777777" w:rsidR="007E664B" w:rsidRDefault="007E664B" w:rsidP="000662A2">
      <w:pPr>
        <w:spacing w:after="0" w:line="240" w:lineRule="auto"/>
      </w:pPr>
      <w:r>
        <w:separator/>
      </w:r>
    </w:p>
  </w:endnote>
  <w:endnote w:type="continuationSeparator" w:id="0">
    <w:p w14:paraId="05920016" w14:textId="77777777" w:rsidR="007E664B" w:rsidRDefault="007E664B" w:rsidP="0006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8CA17" w14:textId="77777777" w:rsidR="000662A2" w:rsidRDefault="000662A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8DEFB" w14:textId="77777777" w:rsidR="000662A2" w:rsidRDefault="000662A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71B8A" w14:textId="77777777" w:rsidR="000662A2" w:rsidRDefault="000662A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FB079" w14:textId="77777777" w:rsidR="007E664B" w:rsidRDefault="007E664B" w:rsidP="000662A2">
      <w:pPr>
        <w:spacing w:after="0" w:line="240" w:lineRule="auto"/>
      </w:pPr>
      <w:r>
        <w:separator/>
      </w:r>
    </w:p>
  </w:footnote>
  <w:footnote w:type="continuationSeparator" w:id="0">
    <w:p w14:paraId="781AAAED" w14:textId="77777777" w:rsidR="007E664B" w:rsidRDefault="007E664B" w:rsidP="0006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89311" w14:textId="77777777" w:rsidR="000662A2" w:rsidRDefault="000662A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48ECE" w14:textId="77777777" w:rsidR="000662A2" w:rsidRDefault="000662A2" w:rsidP="000662A2">
    <w:pPr>
      <w:pStyle w:val="Yltunniste"/>
      <w:jc w:val="right"/>
    </w:pPr>
    <w:r>
      <w:t xml:space="preserve">                    </w:t>
    </w:r>
    <w:r>
      <w:t>Töölön yhteiskoulun aikuislukio</w:t>
    </w:r>
    <w:r>
      <w:t xml:space="preserve"> </w:t>
    </w:r>
    <w:r>
      <w:t xml:space="preserve">perusopetus </w:t>
    </w:r>
  </w:p>
  <w:p w14:paraId="159E3173" w14:textId="6FDF8FE1" w:rsidR="000662A2" w:rsidRDefault="000662A2" w:rsidP="000662A2">
    <w:pPr>
      <w:pStyle w:val="Yltunniste"/>
      <w:jc w:val="right"/>
    </w:pPr>
    <w:r>
      <w:t xml:space="preserve">Urheilukatu </w:t>
    </w:r>
    <w:r>
      <w:t>10–12</w:t>
    </w:r>
    <w:r>
      <w:t xml:space="preserve">, 00250 Helsinki </w:t>
    </w:r>
    <w:r>
      <w:t xml:space="preserve">      </w:t>
    </w:r>
  </w:p>
  <w:p w14:paraId="66CABE88" w14:textId="47EF9AF4" w:rsidR="000662A2" w:rsidRDefault="000662A2">
    <w:pPr>
      <w:pStyle w:val="Yltunniste"/>
      <w:jc w:val="right"/>
    </w:pPr>
    <w:hyperlink r:id="rId1" w:history="1">
      <w:r w:rsidRPr="00FC0E8D">
        <w:rPr>
          <w:rStyle w:val="Hyperlinkki"/>
        </w:rPr>
        <w:t>www.tyk.fi/aikuislukio</w:t>
      </w:r>
    </w:hyperlink>
    <w:r>
      <w:t xml:space="preserve"> </w:t>
    </w:r>
  </w:p>
  <w:p w14:paraId="26CB1698" w14:textId="5F875B69" w:rsidR="000662A2" w:rsidRDefault="000662A2">
    <w:pPr>
      <w:pStyle w:val="Yltunniste"/>
      <w:jc w:val="right"/>
      <w:rPr>
        <w:color w:val="4472C4" w:themeColor="accent1"/>
      </w:rPr>
    </w:pPr>
    <w:r>
      <w:t xml:space="preserve">kanslian puhelinnumero 09-4342 0236 </w:t>
    </w:r>
  </w:p>
  <w:p w14:paraId="46AA5789" w14:textId="77777777" w:rsidR="000662A2" w:rsidRDefault="000662A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E2D31" w14:textId="77777777" w:rsidR="000662A2" w:rsidRDefault="000662A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04"/>
    <w:rsid w:val="000662A2"/>
    <w:rsid w:val="001731B5"/>
    <w:rsid w:val="001C4F88"/>
    <w:rsid w:val="00791577"/>
    <w:rsid w:val="007E664B"/>
    <w:rsid w:val="00847D04"/>
    <w:rsid w:val="00921A3A"/>
    <w:rsid w:val="00A0707D"/>
    <w:rsid w:val="00F7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391D"/>
  <w15:chartTrackingRefBased/>
  <w15:docId w15:val="{CC71C30B-3F97-494D-9AA1-3B417DAF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47D0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47D04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0662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662A2"/>
  </w:style>
  <w:style w:type="paragraph" w:styleId="Alatunniste">
    <w:name w:val="footer"/>
    <w:basedOn w:val="Normaali"/>
    <w:link w:val="AlatunnisteChar"/>
    <w:uiPriority w:val="99"/>
    <w:unhideWhenUsed/>
    <w:rsid w:val="000662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662A2"/>
  </w:style>
  <w:style w:type="table" w:styleId="TaulukkoRuudukko">
    <w:name w:val="Table Grid"/>
    <w:basedOn w:val="Normaalitaulukko"/>
    <w:uiPriority w:val="39"/>
    <w:rsid w:val="0006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peda.net/helsinki/tyk/tya/perusopetus/matematiikka/m2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ni.aalto@tyk.f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yk.fi/aikuisluki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 Aalto</dc:creator>
  <cp:keywords/>
  <dc:description/>
  <cp:lastModifiedBy>Minni Aalto</cp:lastModifiedBy>
  <cp:revision>4</cp:revision>
  <dcterms:created xsi:type="dcterms:W3CDTF">2020-10-09T12:41:00Z</dcterms:created>
  <dcterms:modified xsi:type="dcterms:W3CDTF">2020-10-09T13:16:00Z</dcterms:modified>
</cp:coreProperties>
</file>